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48"/>
        <w:ind w:left="5718" w:right="0" w:firstLine="0"/>
        <w:jc w:val="left"/>
        <w:rPr>
          <w:rFonts w:ascii="Microsoft Sans Serif"/>
          <w:sz w:val="8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733424</wp:posOffset>
                </wp:positionH>
                <wp:positionV relativeFrom="paragraph">
                  <wp:posOffset>-11175</wp:posOffset>
                </wp:positionV>
                <wp:extent cx="1228725" cy="146685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1228725" cy="1466850"/>
                        </a:xfrm>
                        <a:prstGeom prst="rect">
                          <a:avLst/>
                        </a:prstGeom>
                        <a:solidFill>
                          <a:srgbClr val="B48550"/>
                        </a:solidFill>
                      </wps:spPr>
                      <wps:txbx>
                        <w:txbxContent>
                          <w:p>
                            <w:pPr>
                              <w:spacing w:before="731"/>
                              <w:ind w:left="446" w:right="0" w:firstLine="0"/>
                              <w:jc w:val="left"/>
                              <w:rPr>
                                <w:b/>
                                <w:color w:val="000000"/>
                                <w:sz w:val="74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5"/>
                                <w:sz w:val="74"/>
                              </w:rPr>
                              <w:t>AB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57.749996pt;margin-top:-.88pt;width:96.75pt;height:115.5pt;mso-position-horizontal-relative:page;mso-position-vertical-relative:paragraph;z-index:15729664" type="#_x0000_t202" id="docshape1" filled="true" fillcolor="#b48550" stroked="false">
                <v:textbox inset="0,0,0,0">
                  <w:txbxContent>
                    <w:p>
                      <w:pPr>
                        <w:spacing w:before="731"/>
                        <w:ind w:left="446" w:right="0" w:firstLine="0"/>
                        <w:jc w:val="left"/>
                        <w:rPr>
                          <w:b/>
                          <w:color w:val="000000"/>
                          <w:sz w:val="74"/>
                        </w:rPr>
                      </w:pPr>
                      <w:r>
                        <w:rPr>
                          <w:b/>
                          <w:color w:val="FFFFFF"/>
                          <w:spacing w:val="-5"/>
                          <w:sz w:val="74"/>
                        </w:rPr>
                        <w:t>AB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b/>
          <w:color w:val="FFFFFF"/>
          <w:spacing w:val="10"/>
          <w:sz w:val="82"/>
        </w:rPr>
        <w:t>Alex</w:t>
      </w:r>
      <w:r>
        <w:rPr>
          <w:b/>
          <w:color w:val="FFFFFF"/>
          <w:spacing w:val="37"/>
          <w:sz w:val="82"/>
        </w:rPr>
        <w:t> </w:t>
      </w:r>
      <w:r>
        <w:rPr>
          <w:rFonts w:ascii="Microsoft Sans Serif"/>
          <w:color w:val="FFFFFF"/>
          <w:spacing w:val="-2"/>
          <w:sz w:val="82"/>
        </w:rPr>
        <w:t>Brown</w:t>
      </w:r>
    </w:p>
    <w:p>
      <w:pPr>
        <w:spacing w:before="107"/>
        <w:ind w:left="5673" w:right="0" w:firstLine="0"/>
        <w:jc w:val="left"/>
        <w:rPr>
          <w:b/>
          <w:sz w:val="26"/>
        </w:rPr>
      </w:pPr>
      <w:r>
        <w:rPr>
          <w:b/>
          <w:color w:val="FFFFFF"/>
          <w:spacing w:val="12"/>
          <w:sz w:val="26"/>
        </w:rPr>
        <w:t>Automation</w:t>
      </w:r>
      <w:r>
        <w:rPr>
          <w:b/>
          <w:color w:val="FFFFFF"/>
          <w:spacing w:val="32"/>
          <w:sz w:val="26"/>
        </w:rPr>
        <w:t> </w:t>
      </w:r>
      <w:r>
        <w:rPr>
          <w:b/>
          <w:color w:val="FFFFFF"/>
          <w:spacing w:val="12"/>
          <w:sz w:val="26"/>
        </w:rPr>
        <w:t>Engineering</w:t>
      </w:r>
      <w:r>
        <w:rPr>
          <w:b/>
          <w:color w:val="FFFFFF"/>
          <w:spacing w:val="33"/>
          <w:sz w:val="26"/>
        </w:rPr>
        <w:t> </w:t>
      </w:r>
      <w:r>
        <w:rPr>
          <w:b/>
          <w:color w:val="FFFFFF"/>
          <w:spacing w:val="10"/>
          <w:sz w:val="26"/>
        </w:rPr>
        <w:t>Manager</w:t>
      </w:r>
    </w:p>
    <w:p>
      <w:pPr>
        <w:spacing w:after="0"/>
        <w:jc w:val="left"/>
        <w:rPr>
          <w:sz w:val="26"/>
        </w:rPr>
        <w:sectPr>
          <w:type w:val="continuous"/>
          <w:pgSz w:w="11920" w:h="16860"/>
          <w:pgMar w:top="0" w:bottom="280" w:left="100" w:right="0"/>
        </w:sectPr>
      </w:pPr>
    </w:p>
    <w:p>
      <w:pPr>
        <w:pStyle w:val="BodyText"/>
        <w:rPr>
          <w:b/>
          <w:sz w:val="29"/>
        </w:rPr>
      </w:pPr>
    </w:p>
    <w:p>
      <w:pPr>
        <w:pStyle w:val="BodyText"/>
        <w:rPr>
          <w:b/>
          <w:sz w:val="29"/>
        </w:rPr>
      </w:pPr>
    </w:p>
    <w:p>
      <w:pPr>
        <w:pStyle w:val="BodyText"/>
        <w:rPr>
          <w:b/>
          <w:sz w:val="29"/>
        </w:rPr>
      </w:pPr>
    </w:p>
    <w:p>
      <w:pPr>
        <w:pStyle w:val="BodyText"/>
        <w:spacing w:before="72"/>
        <w:rPr>
          <w:b/>
          <w:sz w:val="29"/>
        </w:rPr>
      </w:pPr>
    </w:p>
    <w:p>
      <w:pPr>
        <w:pStyle w:val="Heading1"/>
      </w:pPr>
      <w:r>
        <w:rPr>
          <w:color w:val="080808"/>
          <w:spacing w:val="-2"/>
          <w:sz w:val="33"/>
        </w:rPr>
        <w:t>C</w:t>
      </w:r>
      <w:r>
        <w:rPr>
          <w:color w:val="080808"/>
          <w:spacing w:val="-2"/>
        </w:rPr>
        <w:t>ONTACT</w:t>
      </w:r>
    </w:p>
    <w:p>
      <w:pPr>
        <w:pStyle w:val="BodyText"/>
        <w:spacing w:before="42"/>
        <w:rPr>
          <w:b/>
          <w:sz w:val="29"/>
        </w:rPr>
      </w:pPr>
    </w:p>
    <w:p>
      <w:pPr>
        <w:pStyle w:val="BodyText"/>
        <w:spacing w:before="1"/>
        <w:ind w:left="1089"/>
      </w:pPr>
      <w:r>
        <w:rPr>
          <w:color w:val="2E2929"/>
        </w:rPr>
        <w:t>(123)</w:t>
      </w:r>
      <w:r>
        <w:rPr>
          <w:color w:val="2E2929"/>
          <w:spacing w:val="16"/>
        </w:rPr>
        <w:t> </w:t>
      </w:r>
      <w:r>
        <w:rPr>
          <w:color w:val="2E2929"/>
        </w:rPr>
        <w:t>456-</w:t>
      </w:r>
      <w:r>
        <w:rPr>
          <w:color w:val="2E2929"/>
          <w:spacing w:val="-4"/>
        </w:rPr>
        <w:t>7890</w:t>
      </w:r>
    </w:p>
    <w:p>
      <w:pPr>
        <w:pStyle w:val="BodyText"/>
        <w:spacing w:before="80"/>
      </w:pPr>
    </w:p>
    <w:p>
      <w:pPr>
        <w:pStyle w:val="BodyText"/>
        <w:spacing w:before="1"/>
        <w:ind w:left="1089"/>
      </w:pPr>
      <w:hyperlink r:id="rId5">
        <w:r>
          <w:rPr>
            <w:color w:val="2E2929"/>
            <w:spacing w:val="-2"/>
            <w:w w:val="105"/>
          </w:rPr>
          <w:t>email@example.com</w:t>
        </w:r>
      </w:hyperlink>
    </w:p>
    <w:p>
      <w:pPr>
        <w:pStyle w:val="BodyText"/>
        <w:spacing w:line="273" w:lineRule="auto" w:before="166"/>
        <w:ind w:left="331" w:right="504" w:hanging="1"/>
        <w:jc w:val="center"/>
      </w:pPr>
      <w:r>
        <w:rPr/>
        <w:br w:type="column"/>
      </w:r>
      <w:r>
        <w:rPr>
          <w:color w:val="FFFFFF"/>
          <w:w w:val="105"/>
        </w:rPr>
        <w:t>Automation engineering manager with 9 years of experience designing smart factory systems and robotic manufacturing solutions. Background in industrial controls, PLC programming, and integrating IoT technologies into modern production environments.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65"/>
      </w:pPr>
    </w:p>
    <w:p>
      <w:pPr>
        <w:pStyle w:val="Heading1"/>
      </w:pPr>
      <w:r>
        <w:rPr>
          <w:color w:val="FFFFFF"/>
          <w:spacing w:val="-5"/>
          <w:sz w:val="33"/>
        </w:rPr>
        <w:t>P</w:t>
      </w:r>
      <w:r>
        <w:rPr>
          <w:color w:val="FFFFFF"/>
          <w:spacing w:val="-5"/>
        </w:rPr>
        <w:t>ROFESSIONAL </w:t>
      </w:r>
      <w:r>
        <w:rPr>
          <w:color w:val="FFFFFF"/>
          <w:spacing w:val="-2"/>
        </w:rPr>
        <w:t>EXPERIENCE</w:t>
      </w:r>
    </w:p>
    <w:p>
      <w:pPr>
        <w:spacing w:line="278" w:lineRule="auto" w:before="271"/>
        <w:ind w:left="141" w:right="271" w:firstLine="0"/>
        <w:jc w:val="left"/>
        <w:rPr>
          <w:sz w:val="18"/>
        </w:rPr>
      </w:pPr>
      <w:r>
        <w:rPr>
          <w:b/>
          <w:color w:val="FFFFFF"/>
          <w:spacing w:val="-2"/>
          <w:w w:val="105"/>
          <w:sz w:val="18"/>
        </w:rPr>
        <w:t>Automation</w:t>
      </w:r>
      <w:r>
        <w:rPr>
          <w:b/>
          <w:color w:val="FFFFFF"/>
          <w:spacing w:val="-6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Engineering</w:t>
      </w:r>
      <w:r>
        <w:rPr>
          <w:b/>
          <w:color w:val="FFFFFF"/>
          <w:spacing w:val="-6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Manager</w:t>
      </w:r>
      <w:r>
        <w:rPr>
          <w:b/>
          <w:color w:val="FFFFFF"/>
          <w:spacing w:val="-6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|</w:t>
      </w:r>
      <w:r>
        <w:rPr>
          <w:color w:val="FFFFFF"/>
          <w:spacing w:val="-6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SmartFab</w:t>
      </w:r>
      <w:r>
        <w:rPr>
          <w:color w:val="FFFFFF"/>
          <w:spacing w:val="-9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Technologies,</w:t>
      </w:r>
      <w:r>
        <w:rPr>
          <w:color w:val="FFFFFF"/>
          <w:spacing w:val="-6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Cincinnati,</w:t>
      </w:r>
      <w:r>
        <w:rPr>
          <w:color w:val="FFFFFF"/>
          <w:spacing w:val="-6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OH </w:t>
      </w:r>
      <w:r>
        <w:rPr>
          <w:color w:val="FFFFFF"/>
          <w:w w:val="105"/>
          <w:sz w:val="18"/>
        </w:rPr>
        <w:t>February 2019 - Present</w:t>
      </w:r>
    </w:p>
    <w:p>
      <w:pPr>
        <w:spacing w:after="0" w:line="278" w:lineRule="auto"/>
        <w:jc w:val="left"/>
        <w:rPr>
          <w:sz w:val="18"/>
        </w:rPr>
        <w:sectPr>
          <w:type w:val="continuous"/>
          <w:pgSz w:w="11920" w:h="16860"/>
          <w:pgMar w:top="0" w:bottom="280" w:left="100" w:right="0"/>
          <w:cols w:num="2" w:equalWidth="0">
            <w:col w:w="2868" w:space="1466"/>
            <w:col w:w="7486"/>
          </w:cols>
        </w:sectPr>
      </w:pPr>
    </w:p>
    <w:p>
      <w:pPr>
        <w:pStyle w:val="BodyText"/>
        <w:spacing w:before="4"/>
        <w:rPr>
          <w:sz w:val="14"/>
        </w:rPr>
      </w:pPr>
    </w:p>
    <w:p>
      <w:pPr>
        <w:spacing w:after="0"/>
        <w:rPr>
          <w:sz w:val="14"/>
        </w:rPr>
        <w:sectPr>
          <w:type w:val="continuous"/>
          <w:pgSz w:w="11920" w:h="16860"/>
          <w:pgMar w:top="0" w:bottom="280" w:left="100" w:right="0"/>
        </w:sectPr>
      </w:pPr>
    </w:p>
    <w:p>
      <w:pPr>
        <w:pStyle w:val="BodyText"/>
        <w:spacing w:before="75"/>
        <w:ind w:left="1089"/>
      </w:pPr>
      <w:r>
        <w:rPr>
          <w:color w:val="2E2929"/>
          <w:spacing w:val="-2"/>
          <w:w w:val="105"/>
        </w:rPr>
        <w:t>City,</w:t>
      </w:r>
      <w:r>
        <w:rPr>
          <w:color w:val="2E2929"/>
          <w:spacing w:val="-11"/>
          <w:w w:val="105"/>
        </w:rPr>
        <w:t> </w:t>
      </w:r>
      <w:r>
        <w:rPr>
          <w:color w:val="2E2929"/>
          <w:spacing w:val="-2"/>
          <w:w w:val="105"/>
        </w:rPr>
        <w:t>ST</w:t>
      </w:r>
      <w:r>
        <w:rPr>
          <w:color w:val="2E2929"/>
          <w:spacing w:val="-11"/>
          <w:w w:val="105"/>
        </w:rPr>
        <w:t> </w:t>
      </w:r>
      <w:r>
        <w:rPr>
          <w:color w:val="2E2929"/>
          <w:spacing w:val="-5"/>
          <w:w w:val="105"/>
        </w:rPr>
        <w:t>123</w:t>
      </w:r>
    </w:p>
    <w:p>
      <w:pPr>
        <w:pStyle w:val="BodyText"/>
      </w:pPr>
    </w:p>
    <w:p>
      <w:pPr>
        <w:pStyle w:val="BodyText"/>
        <w:spacing w:before="138"/>
      </w:pPr>
    </w:p>
    <w:p>
      <w:pPr>
        <w:pStyle w:val="Heading1"/>
      </w:pPr>
      <w:r>
        <w:rPr>
          <w:color w:val="080808"/>
          <w:spacing w:val="-2"/>
          <w:sz w:val="33"/>
        </w:rPr>
        <w:t>E</w:t>
      </w:r>
      <w:r>
        <w:rPr>
          <w:color w:val="080808"/>
          <w:spacing w:val="-2"/>
        </w:rPr>
        <w:t>DUCATION</w:t>
      </w:r>
    </w:p>
    <w:p>
      <w:pPr>
        <w:pStyle w:val="BodyText"/>
        <w:spacing w:line="278" w:lineRule="auto" w:before="272"/>
        <w:ind w:left="810"/>
      </w:pPr>
      <w:r>
        <w:rPr>
          <w:spacing w:val="-2"/>
          <w:w w:val="105"/>
        </w:rPr>
        <w:t>Bachelor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of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Science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(B.S.) </w:t>
      </w:r>
      <w:r>
        <w:rPr/>
        <w:t>Mechatronics</w:t>
      </w:r>
      <w:r>
        <w:rPr>
          <w:spacing w:val="22"/>
        </w:rPr>
        <w:t> </w:t>
      </w:r>
      <w:r>
        <w:rPr>
          <w:spacing w:val="-2"/>
        </w:rPr>
        <w:t>Engineering</w:t>
      </w:r>
    </w:p>
    <w:p>
      <w:pPr>
        <w:pStyle w:val="BodyText"/>
        <w:spacing w:line="261" w:lineRule="auto" w:before="90"/>
        <w:ind w:left="866" w:right="103"/>
      </w:pPr>
      <w:r>
        <w:rPr/>
        <w:br w:type="column"/>
      </w:r>
      <w:r>
        <w:rPr>
          <w:color w:val="FFFFFF"/>
          <w:w w:val="105"/>
        </w:rPr>
        <w:t>Led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deployment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of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robotics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lines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three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facilities,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increasing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productivity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by </w:t>
      </w:r>
      <w:r>
        <w:rPr>
          <w:color w:val="FFFFFF"/>
          <w:spacing w:val="-4"/>
          <w:w w:val="105"/>
        </w:rPr>
        <w:t>24%</w:t>
      </w:r>
    </w:p>
    <w:p>
      <w:pPr>
        <w:pStyle w:val="BodyText"/>
        <w:spacing w:line="381" w:lineRule="auto" w:before="104"/>
        <w:ind w:left="866" w:right="103"/>
      </w:pPr>
      <w:r>
        <w:rPr>
          <w:color w:val="FFFFFF"/>
          <w:w w:val="105"/>
        </w:rPr>
        <w:t>Integrated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IoT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sensors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across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all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machines,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reducing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downtime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by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30% Trained the engineering team in Industry 4.0 protocols and analytics</w:t>
      </w:r>
    </w:p>
    <w:p>
      <w:pPr>
        <w:pStyle w:val="BodyText"/>
        <w:spacing w:before="94"/>
      </w:pPr>
    </w:p>
    <w:p>
      <w:pPr>
        <w:spacing w:line="261" w:lineRule="auto" w:before="1"/>
        <w:ind w:left="104" w:right="2798" w:firstLine="0"/>
        <w:jc w:val="left"/>
        <w:rPr>
          <w:sz w:val="18"/>
        </w:rPr>
      </w:pPr>
      <w:r>
        <w:rPr>
          <w:b/>
          <w:color w:val="FFFFFF"/>
          <w:spacing w:val="-2"/>
          <w:w w:val="105"/>
          <w:sz w:val="18"/>
        </w:rPr>
        <w:t>Controls</w:t>
      </w:r>
      <w:r>
        <w:rPr>
          <w:b/>
          <w:color w:val="FFFFFF"/>
          <w:spacing w:val="-5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Engineer</w:t>
      </w:r>
      <w:r>
        <w:rPr>
          <w:b/>
          <w:color w:val="FFFFFF"/>
          <w:spacing w:val="-5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|</w:t>
      </w:r>
      <w:r>
        <w:rPr>
          <w:color w:val="FFFFFF"/>
          <w:spacing w:val="-5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MotionWorks</w:t>
      </w:r>
      <w:r>
        <w:rPr>
          <w:color w:val="FFFFFF"/>
          <w:spacing w:val="-5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Inc.,</w:t>
      </w:r>
      <w:r>
        <w:rPr>
          <w:color w:val="FFFFFF"/>
          <w:spacing w:val="-5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Dayton,</w:t>
      </w:r>
      <w:r>
        <w:rPr>
          <w:color w:val="FFFFFF"/>
          <w:spacing w:val="-5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OH </w:t>
      </w:r>
      <w:r>
        <w:rPr>
          <w:color w:val="FFFFFF"/>
          <w:w w:val="105"/>
          <w:sz w:val="18"/>
        </w:rPr>
        <w:t>July 2014 - February 2019</w:t>
      </w:r>
    </w:p>
    <w:p>
      <w:pPr>
        <w:spacing w:after="0" w:line="261" w:lineRule="auto"/>
        <w:jc w:val="left"/>
        <w:rPr>
          <w:sz w:val="18"/>
        </w:rPr>
        <w:sectPr>
          <w:type w:val="continuous"/>
          <w:pgSz w:w="11920" w:h="16860"/>
          <w:pgMar w:top="0" w:bottom="280" w:left="100" w:right="0"/>
          <w:cols w:num="2" w:equalWidth="0">
            <w:col w:w="3031" w:space="1340"/>
            <w:col w:w="7449"/>
          </w:cols>
        </w:sectPr>
      </w:pPr>
    </w:p>
    <w:p>
      <w:pPr>
        <w:pStyle w:val="BodyText"/>
        <w:spacing w:before="7"/>
        <w:rPr>
          <w:sz w:val="11"/>
        </w:rPr>
      </w:pPr>
    </w:p>
    <w:p>
      <w:pPr>
        <w:spacing w:after="0"/>
        <w:rPr>
          <w:sz w:val="11"/>
        </w:rPr>
        <w:sectPr>
          <w:type w:val="continuous"/>
          <w:pgSz w:w="11920" w:h="16860"/>
          <w:pgMar w:top="0" w:bottom="280" w:left="100" w:right="0"/>
        </w:sectPr>
      </w:pPr>
    </w:p>
    <w:p>
      <w:pPr>
        <w:pStyle w:val="BodyText"/>
        <w:spacing w:line="278" w:lineRule="auto" w:before="75"/>
        <w:ind w:left="810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408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2686037" y="12"/>
                            <a:ext cx="488251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82515" h="10704830">
                                <a:moveTo>
                                  <a:pt x="4882134" y="5972162"/>
                                </a:moveTo>
                                <a:lnTo>
                                  <a:pt x="0" y="5972162"/>
                                </a:lnTo>
                                <a:lnTo>
                                  <a:pt x="0" y="10704563"/>
                                </a:lnTo>
                                <a:lnTo>
                                  <a:pt x="4882134" y="10704563"/>
                                </a:lnTo>
                                <a:lnTo>
                                  <a:pt x="4882134" y="5972162"/>
                                </a:lnTo>
                                <a:close/>
                              </a:path>
                              <a:path w="4882515" h="10704830">
                                <a:moveTo>
                                  <a:pt x="4882134" y="2857487"/>
                                </a:moveTo>
                                <a:lnTo>
                                  <a:pt x="0" y="2857487"/>
                                </a:lnTo>
                                <a:lnTo>
                                  <a:pt x="0" y="5572112"/>
                                </a:lnTo>
                                <a:lnTo>
                                  <a:pt x="4882134" y="5572112"/>
                                </a:lnTo>
                                <a:lnTo>
                                  <a:pt x="4882134" y="2857487"/>
                                </a:lnTo>
                                <a:close/>
                              </a:path>
                              <a:path w="4882515" h="10704830">
                                <a:moveTo>
                                  <a:pt x="48821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466975"/>
                                </a:lnTo>
                                <a:lnTo>
                                  <a:pt x="4882134" y="2466975"/>
                                </a:lnTo>
                                <a:lnTo>
                                  <a:pt x="48821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4855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686050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86050" h="10704830">
                                <a:moveTo>
                                  <a:pt x="0" y="10704575"/>
                                </a:moveTo>
                                <a:lnTo>
                                  <a:pt x="0" y="0"/>
                                </a:lnTo>
                                <a:lnTo>
                                  <a:pt x="2686049" y="0"/>
                                </a:lnTo>
                                <a:lnTo>
                                  <a:pt x="2686049" y="10704575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CE8E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390524" y="2714624"/>
                            <a:ext cx="257175" cy="276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76225">
                                <a:moveTo>
                                  <a:pt x="257174" y="276224"/>
                                </a:moveTo>
                                <a:lnTo>
                                  <a:pt x="0" y="276224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762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8627" y="2762249"/>
                            <a:ext cx="177103" cy="1770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390524" y="3038474"/>
                            <a:ext cx="25717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66700">
                                <a:moveTo>
                                  <a:pt x="257174" y="266699"/>
                                </a:moveTo>
                                <a:lnTo>
                                  <a:pt x="0" y="266699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66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0318" y="3086099"/>
                            <a:ext cx="153719" cy="1714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390524" y="3352799"/>
                            <a:ext cx="257175" cy="276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76225">
                                <a:moveTo>
                                  <a:pt x="257174" y="276224"/>
                                </a:moveTo>
                                <a:lnTo>
                                  <a:pt x="0" y="276224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762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9193" y="3400425"/>
                            <a:ext cx="175968" cy="1771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390512" y="4362449"/>
                            <a:ext cx="47625" cy="2933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933700">
                                <a:moveTo>
                                  <a:pt x="47625" y="2906547"/>
                                </a:moveTo>
                                <a:lnTo>
                                  <a:pt x="27165" y="2886075"/>
                                </a:lnTo>
                                <a:lnTo>
                                  <a:pt x="20472" y="2886075"/>
                                </a:lnTo>
                                <a:lnTo>
                                  <a:pt x="0" y="2906547"/>
                                </a:lnTo>
                                <a:lnTo>
                                  <a:pt x="0" y="2910116"/>
                                </a:lnTo>
                                <a:lnTo>
                                  <a:pt x="0" y="2913240"/>
                                </a:lnTo>
                                <a:lnTo>
                                  <a:pt x="20472" y="2933700"/>
                                </a:lnTo>
                                <a:lnTo>
                                  <a:pt x="27165" y="2933700"/>
                                </a:lnTo>
                                <a:lnTo>
                                  <a:pt x="47625" y="2913240"/>
                                </a:lnTo>
                                <a:lnTo>
                                  <a:pt x="47625" y="2906547"/>
                                </a:lnTo>
                                <a:close/>
                              </a:path>
                              <a:path w="47625" h="2933700">
                                <a:moveTo>
                                  <a:pt x="47625" y="2706522"/>
                                </a:moveTo>
                                <a:lnTo>
                                  <a:pt x="27165" y="2686050"/>
                                </a:lnTo>
                                <a:lnTo>
                                  <a:pt x="20472" y="2686050"/>
                                </a:lnTo>
                                <a:lnTo>
                                  <a:pt x="0" y="2706522"/>
                                </a:lnTo>
                                <a:lnTo>
                                  <a:pt x="0" y="2710091"/>
                                </a:lnTo>
                                <a:lnTo>
                                  <a:pt x="0" y="2713215"/>
                                </a:lnTo>
                                <a:lnTo>
                                  <a:pt x="20472" y="2733675"/>
                                </a:lnTo>
                                <a:lnTo>
                                  <a:pt x="27165" y="2733675"/>
                                </a:lnTo>
                                <a:lnTo>
                                  <a:pt x="47625" y="2713215"/>
                                </a:lnTo>
                                <a:lnTo>
                                  <a:pt x="47625" y="2706522"/>
                                </a:lnTo>
                                <a:close/>
                              </a:path>
                              <a:path w="47625" h="2933700">
                                <a:moveTo>
                                  <a:pt x="47625" y="2496972"/>
                                </a:moveTo>
                                <a:lnTo>
                                  <a:pt x="27165" y="2476500"/>
                                </a:lnTo>
                                <a:lnTo>
                                  <a:pt x="20472" y="2476500"/>
                                </a:lnTo>
                                <a:lnTo>
                                  <a:pt x="0" y="2496972"/>
                                </a:lnTo>
                                <a:lnTo>
                                  <a:pt x="0" y="2500541"/>
                                </a:lnTo>
                                <a:lnTo>
                                  <a:pt x="0" y="2503665"/>
                                </a:lnTo>
                                <a:lnTo>
                                  <a:pt x="20472" y="2524125"/>
                                </a:lnTo>
                                <a:lnTo>
                                  <a:pt x="27165" y="2524125"/>
                                </a:lnTo>
                                <a:lnTo>
                                  <a:pt x="47625" y="2503665"/>
                                </a:lnTo>
                                <a:lnTo>
                                  <a:pt x="47625" y="2496972"/>
                                </a:lnTo>
                                <a:close/>
                              </a:path>
                              <a:path w="47625" h="2933700">
                                <a:moveTo>
                                  <a:pt x="47625" y="2287422"/>
                                </a:moveTo>
                                <a:lnTo>
                                  <a:pt x="27165" y="2266950"/>
                                </a:lnTo>
                                <a:lnTo>
                                  <a:pt x="20472" y="2266950"/>
                                </a:lnTo>
                                <a:lnTo>
                                  <a:pt x="0" y="2287422"/>
                                </a:lnTo>
                                <a:lnTo>
                                  <a:pt x="0" y="2290991"/>
                                </a:lnTo>
                                <a:lnTo>
                                  <a:pt x="0" y="2294115"/>
                                </a:lnTo>
                                <a:lnTo>
                                  <a:pt x="20472" y="2314575"/>
                                </a:lnTo>
                                <a:lnTo>
                                  <a:pt x="27165" y="2314575"/>
                                </a:lnTo>
                                <a:lnTo>
                                  <a:pt x="47625" y="2294115"/>
                                </a:lnTo>
                                <a:lnTo>
                                  <a:pt x="47625" y="2287422"/>
                                </a:lnTo>
                                <a:close/>
                              </a:path>
                              <a:path w="47625" h="2933700">
                                <a:moveTo>
                                  <a:pt x="47625" y="2077872"/>
                                </a:moveTo>
                                <a:lnTo>
                                  <a:pt x="27165" y="2057400"/>
                                </a:lnTo>
                                <a:lnTo>
                                  <a:pt x="20472" y="2057400"/>
                                </a:lnTo>
                                <a:lnTo>
                                  <a:pt x="0" y="2077872"/>
                                </a:lnTo>
                                <a:lnTo>
                                  <a:pt x="0" y="2081441"/>
                                </a:lnTo>
                                <a:lnTo>
                                  <a:pt x="0" y="2084565"/>
                                </a:lnTo>
                                <a:lnTo>
                                  <a:pt x="20472" y="2105025"/>
                                </a:lnTo>
                                <a:lnTo>
                                  <a:pt x="27165" y="2105025"/>
                                </a:lnTo>
                                <a:lnTo>
                                  <a:pt x="47625" y="2084565"/>
                                </a:lnTo>
                                <a:lnTo>
                                  <a:pt x="47625" y="2077872"/>
                                </a:lnTo>
                                <a:close/>
                              </a:path>
                              <a:path w="47625" h="2933700">
                                <a:moveTo>
                                  <a:pt x="47625" y="1877847"/>
                                </a:moveTo>
                                <a:lnTo>
                                  <a:pt x="27165" y="1857375"/>
                                </a:lnTo>
                                <a:lnTo>
                                  <a:pt x="20472" y="1857375"/>
                                </a:lnTo>
                                <a:lnTo>
                                  <a:pt x="0" y="1877847"/>
                                </a:lnTo>
                                <a:lnTo>
                                  <a:pt x="0" y="1881416"/>
                                </a:lnTo>
                                <a:lnTo>
                                  <a:pt x="0" y="1884540"/>
                                </a:lnTo>
                                <a:lnTo>
                                  <a:pt x="20472" y="1905000"/>
                                </a:lnTo>
                                <a:lnTo>
                                  <a:pt x="27165" y="1905000"/>
                                </a:lnTo>
                                <a:lnTo>
                                  <a:pt x="47625" y="1884540"/>
                                </a:lnTo>
                                <a:lnTo>
                                  <a:pt x="47625" y="1877847"/>
                                </a:lnTo>
                                <a:close/>
                              </a:path>
                              <a:path w="47625" h="2933700">
                                <a:moveTo>
                                  <a:pt x="47625" y="1668297"/>
                                </a:moveTo>
                                <a:lnTo>
                                  <a:pt x="27165" y="1647825"/>
                                </a:lnTo>
                                <a:lnTo>
                                  <a:pt x="20472" y="1647825"/>
                                </a:lnTo>
                                <a:lnTo>
                                  <a:pt x="0" y="1668297"/>
                                </a:lnTo>
                                <a:lnTo>
                                  <a:pt x="0" y="1671866"/>
                                </a:lnTo>
                                <a:lnTo>
                                  <a:pt x="0" y="1674990"/>
                                </a:lnTo>
                                <a:lnTo>
                                  <a:pt x="20472" y="1695450"/>
                                </a:lnTo>
                                <a:lnTo>
                                  <a:pt x="27165" y="1695450"/>
                                </a:lnTo>
                                <a:lnTo>
                                  <a:pt x="47625" y="1674990"/>
                                </a:lnTo>
                                <a:lnTo>
                                  <a:pt x="47625" y="1668297"/>
                                </a:lnTo>
                                <a:close/>
                              </a:path>
                              <a:path w="47625" h="2933700">
                                <a:moveTo>
                                  <a:pt x="47625" y="1458747"/>
                                </a:moveTo>
                                <a:lnTo>
                                  <a:pt x="27165" y="1438275"/>
                                </a:lnTo>
                                <a:lnTo>
                                  <a:pt x="20472" y="1438275"/>
                                </a:lnTo>
                                <a:lnTo>
                                  <a:pt x="0" y="1458747"/>
                                </a:lnTo>
                                <a:lnTo>
                                  <a:pt x="0" y="1462316"/>
                                </a:lnTo>
                                <a:lnTo>
                                  <a:pt x="0" y="1465440"/>
                                </a:lnTo>
                                <a:lnTo>
                                  <a:pt x="20472" y="1485900"/>
                                </a:lnTo>
                                <a:lnTo>
                                  <a:pt x="27165" y="1485900"/>
                                </a:lnTo>
                                <a:lnTo>
                                  <a:pt x="47625" y="1465440"/>
                                </a:lnTo>
                                <a:lnTo>
                                  <a:pt x="47625" y="1458747"/>
                                </a:lnTo>
                                <a:close/>
                              </a:path>
                              <a:path w="47625" h="29337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2695574" y="2285999"/>
                            <a:ext cx="47910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91075" h="9525">
                                <a:moveTo>
                                  <a:pt x="479107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791074" y="0"/>
                                </a:lnTo>
                                <a:lnTo>
                                  <a:pt x="479107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2543162" y="2466987"/>
                            <a:ext cx="5025390" cy="6216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25390" h="621665">
                                <a:moveTo>
                                  <a:pt x="502500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90512"/>
                                </a:lnTo>
                                <a:lnTo>
                                  <a:pt x="2235" y="390512"/>
                                </a:lnTo>
                                <a:lnTo>
                                  <a:pt x="151638" y="621398"/>
                                </a:lnTo>
                                <a:lnTo>
                                  <a:pt x="151638" y="390512"/>
                                </a:lnTo>
                                <a:lnTo>
                                  <a:pt x="5025009" y="390512"/>
                                </a:lnTo>
                                <a:lnTo>
                                  <a:pt x="50250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3200387" y="3476624"/>
                            <a:ext cx="47625" cy="1876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876425">
                                <a:moveTo>
                                  <a:pt x="47625" y="1849272"/>
                                </a:moveTo>
                                <a:lnTo>
                                  <a:pt x="27165" y="1828800"/>
                                </a:lnTo>
                                <a:lnTo>
                                  <a:pt x="20472" y="1828800"/>
                                </a:lnTo>
                                <a:lnTo>
                                  <a:pt x="0" y="1849272"/>
                                </a:lnTo>
                                <a:lnTo>
                                  <a:pt x="0" y="1852841"/>
                                </a:lnTo>
                                <a:lnTo>
                                  <a:pt x="0" y="1855965"/>
                                </a:lnTo>
                                <a:lnTo>
                                  <a:pt x="20472" y="1876425"/>
                                </a:lnTo>
                                <a:lnTo>
                                  <a:pt x="27165" y="1876425"/>
                                </a:lnTo>
                                <a:lnTo>
                                  <a:pt x="47625" y="1855965"/>
                                </a:lnTo>
                                <a:lnTo>
                                  <a:pt x="47625" y="1849272"/>
                                </a:lnTo>
                                <a:close/>
                              </a:path>
                              <a:path w="47625" h="1876425">
                                <a:moveTo>
                                  <a:pt x="47625" y="1649247"/>
                                </a:moveTo>
                                <a:lnTo>
                                  <a:pt x="27165" y="1628775"/>
                                </a:lnTo>
                                <a:lnTo>
                                  <a:pt x="20472" y="1628775"/>
                                </a:lnTo>
                                <a:lnTo>
                                  <a:pt x="0" y="1649247"/>
                                </a:lnTo>
                                <a:lnTo>
                                  <a:pt x="0" y="1652816"/>
                                </a:lnTo>
                                <a:lnTo>
                                  <a:pt x="0" y="1655940"/>
                                </a:lnTo>
                                <a:lnTo>
                                  <a:pt x="20472" y="1676400"/>
                                </a:lnTo>
                                <a:lnTo>
                                  <a:pt x="27165" y="1676400"/>
                                </a:lnTo>
                                <a:lnTo>
                                  <a:pt x="47625" y="1655940"/>
                                </a:lnTo>
                                <a:lnTo>
                                  <a:pt x="47625" y="1649247"/>
                                </a:lnTo>
                                <a:close/>
                              </a:path>
                              <a:path w="47625" h="1876425">
                                <a:moveTo>
                                  <a:pt x="47625" y="1439697"/>
                                </a:moveTo>
                                <a:lnTo>
                                  <a:pt x="27165" y="1419225"/>
                                </a:lnTo>
                                <a:lnTo>
                                  <a:pt x="20472" y="1419225"/>
                                </a:lnTo>
                                <a:lnTo>
                                  <a:pt x="0" y="1439697"/>
                                </a:lnTo>
                                <a:lnTo>
                                  <a:pt x="0" y="1443266"/>
                                </a:lnTo>
                                <a:lnTo>
                                  <a:pt x="0" y="1446390"/>
                                </a:lnTo>
                                <a:lnTo>
                                  <a:pt x="20472" y="1466850"/>
                                </a:lnTo>
                                <a:lnTo>
                                  <a:pt x="27165" y="1466850"/>
                                </a:lnTo>
                                <a:lnTo>
                                  <a:pt x="47625" y="1446390"/>
                                </a:lnTo>
                                <a:lnTo>
                                  <a:pt x="47625" y="1439697"/>
                                </a:lnTo>
                                <a:close/>
                              </a:path>
                              <a:path w="47625" h="1876425">
                                <a:moveTo>
                                  <a:pt x="47625" y="582447"/>
                                </a:moveTo>
                                <a:lnTo>
                                  <a:pt x="27165" y="561975"/>
                                </a:lnTo>
                                <a:lnTo>
                                  <a:pt x="20472" y="561975"/>
                                </a:lnTo>
                                <a:lnTo>
                                  <a:pt x="0" y="582447"/>
                                </a:lnTo>
                                <a:lnTo>
                                  <a:pt x="0" y="586016"/>
                                </a:lnTo>
                                <a:lnTo>
                                  <a:pt x="0" y="589140"/>
                                </a:lnTo>
                                <a:lnTo>
                                  <a:pt x="20472" y="609600"/>
                                </a:lnTo>
                                <a:lnTo>
                                  <a:pt x="27165" y="609600"/>
                                </a:lnTo>
                                <a:lnTo>
                                  <a:pt x="47625" y="589140"/>
                                </a:lnTo>
                                <a:lnTo>
                                  <a:pt x="47625" y="582447"/>
                                </a:lnTo>
                                <a:close/>
                              </a:path>
                              <a:path w="47625" h="1876425">
                                <a:moveTo>
                                  <a:pt x="47625" y="372897"/>
                                </a:moveTo>
                                <a:lnTo>
                                  <a:pt x="27165" y="352425"/>
                                </a:lnTo>
                                <a:lnTo>
                                  <a:pt x="20472" y="352425"/>
                                </a:lnTo>
                                <a:lnTo>
                                  <a:pt x="0" y="372897"/>
                                </a:lnTo>
                                <a:lnTo>
                                  <a:pt x="0" y="376466"/>
                                </a:lnTo>
                                <a:lnTo>
                                  <a:pt x="0" y="379590"/>
                                </a:lnTo>
                                <a:lnTo>
                                  <a:pt x="20472" y="400050"/>
                                </a:lnTo>
                                <a:lnTo>
                                  <a:pt x="27165" y="400050"/>
                                </a:lnTo>
                                <a:lnTo>
                                  <a:pt x="47625" y="379590"/>
                                </a:lnTo>
                                <a:lnTo>
                                  <a:pt x="47625" y="372897"/>
                                </a:lnTo>
                                <a:close/>
                              </a:path>
                              <a:path w="47625" h="18764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2543936" y="5969888"/>
                            <a:ext cx="15113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1130" h="233679">
                                <a:moveTo>
                                  <a:pt x="150875" y="233171"/>
                                </a:moveTo>
                                <a:lnTo>
                                  <a:pt x="0" y="0"/>
                                </a:lnTo>
                                <a:lnTo>
                                  <a:pt x="150875" y="0"/>
                                </a:lnTo>
                                <a:lnTo>
                                  <a:pt x="150875" y="23317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685787" y="0"/>
                            <a:ext cx="2266950" cy="6381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66950" h="6381750">
                                <a:moveTo>
                                  <a:pt x="13239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14475"/>
                                </a:lnTo>
                                <a:lnTo>
                                  <a:pt x="1323975" y="1514475"/>
                                </a:lnTo>
                                <a:lnTo>
                                  <a:pt x="1323975" y="0"/>
                                </a:lnTo>
                                <a:close/>
                              </a:path>
                              <a:path w="2266950" h="6381750">
                                <a:moveTo>
                                  <a:pt x="2266950" y="6354597"/>
                                </a:moveTo>
                                <a:lnTo>
                                  <a:pt x="2246490" y="6334125"/>
                                </a:lnTo>
                                <a:lnTo>
                                  <a:pt x="2239797" y="6334125"/>
                                </a:lnTo>
                                <a:lnTo>
                                  <a:pt x="2219325" y="6354597"/>
                                </a:lnTo>
                                <a:lnTo>
                                  <a:pt x="2219325" y="6358166"/>
                                </a:lnTo>
                                <a:lnTo>
                                  <a:pt x="2219325" y="6361290"/>
                                </a:lnTo>
                                <a:lnTo>
                                  <a:pt x="2239797" y="6381750"/>
                                </a:lnTo>
                                <a:lnTo>
                                  <a:pt x="2246490" y="6381750"/>
                                </a:lnTo>
                                <a:lnTo>
                                  <a:pt x="2266950" y="6361290"/>
                                </a:lnTo>
                                <a:lnTo>
                                  <a:pt x="2266950" y="6354597"/>
                                </a:lnTo>
                                <a:close/>
                              </a:path>
                              <a:path w="2266950" h="6381750">
                                <a:moveTo>
                                  <a:pt x="2266950" y="6145047"/>
                                </a:moveTo>
                                <a:lnTo>
                                  <a:pt x="2246490" y="6124575"/>
                                </a:lnTo>
                                <a:lnTo>
                                  <a:pt x="2239797" y="6124575"/>
                                </a:lnTo>
                                <a:lnTo>
                                  <a:pt x="2219325" y="6145047"/>
                                </a:lnTo>
                                <a:lnTo>
                                  <a:pt x="2219325" y="6148616"/>
                                </a:lnTo>
                                <a:lnTo>
                                  <a:pt x="2219325" y="6151740"/>
                                </a:lnTo>
                                <a:lnTo>
                                  <a:pt x="2239797" y="6172200"/>
                                </a:lnTo>
                                <a:lnTo>
                                  <a:pt x="2246490" y="6172200"/>
                                </a:lnTo>
                                <a:lnTo>
                                  <a:pt x="2266950" y="6151740"/>
                                </a:lnTo>
                                <a:lnTo>
                                  <a:pt x="2266950" y="614504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628637" y="0"/>
                            <a:ext cx="1438275" cy="1581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8275" h="1581150">
                                <a:moveTo>
                                  <a:pt x="1438275" y="0"/>
                                </a:moveTo>
                                <a:lnTo>
                                  <a:pt x="1381125" y="0"/>
                                </a:lnTo>
                                <a:lnTo>
                                  <a:pt x="1381125" y="1514475"/>
                                </a:lnTo>
                                <a:lnTo>
                                  <a:pt x="57150" y="1514475"/>
                                </a:lnTo>
                                <a:lnTo>
                                  <a:pt x="571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14475"/>
                                </a:lnTo>
                                <a:lnTo>
                                  <a:pt x="0" y="1581150"/>
                                </a:lnTo>
                                <a:lnTo>
                                  <a:pt x="57150" y="1581150"/>
                                </a:lnTo>
                                <a:lnTo>
                                  <a:pt x="1381125" y="1581150"/>
                                </a:lnTo>
                                <a:lnTo>
                                  <a:pt x="1438275" y="1581150"/>
                                </a:lnTo>
                                <a:lnTo>
                                  <a:pt x="1438275" y="1514475"/>
                                </a:lnTo>
                                <a:lnTo>
                                  <a:pt x="14382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78C8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82400" id="docshapegroup2" coordorigin="0,0" coordsize="11919,16858">
                <v:shape style="position:absolute;left:4229;top:0;width:7689;height:16858" id="docshape3" coordorigin="4230,0" coordsize="7689,16858" path="m11918,9405l4230,9405,4230,16858,11918,16858,11918,9405xm11918,4500l4230,4500,4230,8775,11918,8775,11918,4500xm11918,0l4230,0,4230,3885,11918,3885,11918,0xe" filled="true" fillcolor="#b48550" stroked="false">
                  <v:path arrowok="t"/>
                  <v:fill type="solid"/>
                </v:shape>
                <v:rect style="position:absolute;left:0;top:0;width:4230;height:16858" id="docshape4" filled="true" fillcolor="#ece8e8" stroked="false">
                  <v:fill type="solid"/>
                </v:rect>
                <v:rect style="position:absolute;left:615;top:4275;width:405;height:435" id="docshape5" filled="true" fillcolor="#e69037" stroked="false">
                  <v:fill type="solid"/>
                </v:rect>
                <v:shape style="position:absolute;left:675;top:4350;width:279;height:279" type="#_x0000_t75" id="docshape6" stroked="false">
                  <v:imagedata r:id="rId6" o:title=""/>
                </v:shape>
                <v:rect style="position:absolute;left:615;top:4785;width:405;height:420" id="docshape7" filled="true" fillcolor="#e69037" stroked="false">
                  <v:fill type="solid"/>
                </v:rect>
                <v:shape style="position:absolute;left:693;top:4860;width:243;height:270" type="#_x0000_t75" id="docshape8" stroked="false">
                  <v:imagedata r:id="rId7" o:title=""/>
                </v:shape>
                <v:rect style="position:absolute;left:615;top:5280;width:405;height:435" id="docshape9" filled="true" fillcolor="#e69037" stroked="false">
                  <v:fill type="solid"/>
                </v:rect>
                <v:shape style="position:absolute;left:675;top:5355;width:278;height:279" type="#_x0000_t75" id="docshape10" stroked="false">
                  <v:imagedata r:id="rId8" o:title=""/>
                </v:shape>
                <v:shape style="position:absolute;left:614;top:6870;width:75;height:4620" id="docshape11" coordorigin="615,6870" coordsize="75,4620" path="m690,11447l689,11442,685,11433,683,11429,676,11422,672,11420,663,11416,658,11415,647,11415,642,11416,633,11420,629,11422,622,11429,620,11433,616,11442,615,11447,615,11453,615,11458,616,11463,620,11472,622,11476,629,11483,633,11485,642,11489,647,11490,658,11490,663,11489,672,11485,676,11483,683,11476,685,11472,689,11463,690,11458,690,11447xm690,11132l689,11127,685,11118,683,11114,676,11107,672,11105,663,11101,658,11100,647,11100,642,11101,633,11105,629,11107,622,11114,620,11118,616,11127,615,11132,615,11138,615,11143,616,11148,620,11157,622,11161,629,11168,633,11170,642,11174,647,11175,658,11175,663,11174,672,11170,676,11168,683,11161,685,11157,689,11148,690,11143,690,11132xm690,10802l689,10797,685,10788,683,10784,676,10777,672,10775,663,10771,658,10770,647,10770,642,10771,633,10775,629,10777,622,10784,620,10788,616,10797,615,10802,615,10808,615,10813,616,10818,620,10827,622,10831,629,10838,633,10840,642,10844,647,10845,658,10845,663,10844,672,10840,676,10838,683,10831,685,10827,689,10818,690,10813,690,10802xm690,10472l689,10467,685,10458,683,10454,676,10447,672,10445,663,10441,658,10440,647,10440,642,10441,633,10445,629,10447,622,10454,620,10458,616,10467,615,10472,615,10478,615,10483,616,10488,620,10497,622,10501,629,10508,633,10510,642,10514,647,10515,658,10515,663,10514,672,10510,676,10508,683,10501,685,10497,689,10488,690,10483,690,10472xm690,10142l689,10137,685,10128,683,10124,676,10117,672,10115,663,10111,658,10110,647,10110,642,10111,633,10115,629,10117,622,10124,620,10128,616,10137,615,10142,615,10148,615,10153,616,10158,620,10167,622,10171,629,10178,633,10180,642,10184,647,10185,658,10185,663,10184,672,10180,676,10178,683,10171,685,10167,689,10158,690,10153,690,10142xm690,9827l689,9822,685,9813,683,9809,676,9802,672,9800,663,9796,658,9795,647,9795,642,9796,633,9800,629,9802,622,9809,620,9813,616,9822,615,9827,615,9833,615,9838,616,9843,620,9852,622,9856,629,9863,633,9865,642,9869,647,9870,658,9870,663,9869,672,9865,676,9863,683,9856,685,9852,689,9843,690,9838,690,9827xm690,9497l689,9492,685,9483,683,9479,676,9472,672,9470,663,9466,658,9465,647,9465,642,9466,633,9470,629,9472,622,9479,620,9483,616,9492,615,9497,615,9503,615,9508,616,9513,620,9522,622,9526,629,9533,633,9535,642,9539,647,9540,658,9540,663,9539,672,9535,676,9533,683,9526,685,9522,689,9513,690,9508,690,9497xm690,9167l689,9162,685,9153,683,9149,676,9142,672,9140,663,9136,658,9135,647,9135,642,9136,633,9140,629,9142,622,9149,620,9153,616,9162,615,9167,615,9173,615,9178,616,9183,620,9192,622,9196,629,9203,633,9205,642,9209,647,9210,658,9210,663,9209,672,9205,676,9203,683,9196,685,9192,689,9183,690,9178,690,9167xm690,6902l689,6897,685,6888,683,6884,676,6877,672,6875,663,6871,658,6870,647,6870,642,6871,633,6875,629,6877,622,6884,620,6888,616,6897,615,6902,615,6908,615,6913,616,6918,620,6927,622,6931,629,6938,633,6940,642,6944,647,6945,658,6945,663,6944,672,6940,676,6938,683,6931,685,6927,689,6918,690,6913,690,6902xe" filled="true" fillcolor="#000000" stroked="false">
                  <v:path arrowok="t"/>
                  <v:fill type="solid"/>
                </v:shape>
                <v:rect style="position:absolute;left:4245;top:3600;width:7545;height:15" id="docshape12" filled="true" fillcolor="#ffffff" stroked="false">
                  <v:fill type="solid"/>
                </v:rect>
                <v:shape style="position:absolute;left:4004;top:3885;width:7914;height:979" id="docshape13" coordorigin="4005,3885" coordsize="7914,979" path="m11918,3885l4005,3885,4005,4500,4009,4500,4244,4864,4244,4500,11918,4500,11918,3885xe" filled="true" fillcolor="#e69037" stroked="false">
                  <v:path arrowok="t"/>
                  <v:fill type="solid"/>
                </v:shape>
                <v:shape style="position:absolute;left:5039;top:5475;width:75;height:2955" id="docshape14" coordorigin="5040,5475" coordsize="75,2955" path="m5115,8387l5114,8382,5110,8373,5108,8369,5101,8362,5097,8360,5088,8356,5083,8355,5072,8355,5067,8356,5058,8360,5054,8362,5047,8369,5045,8373,5041,8382,5040,8387,5040,8393,5040,8398,5041,8403,5045,8412,5047,8416,5054,8423,5058,8425,5067,8429,5072,8430,5083,8430,5088,8429,5097,8425,5101,8423,5108,8416,5110,8412,5114,8403,5115,8398,5115,8387xm5115,8072l5114,8067,5110,8058,5108,8054,5101,8047,5097,8045,5088,8041,5083,8040,5072,8040,5067,8041,5058,8045,5054,8047,5047,8054,5045,8058,5041,8067,5040,8072,5040,8078,5040,8083,5041,8088,5045,8097,5047,8101,5054,8108,5058,8110,5067,8114,5072,8115,5083,8115,5088,8114,5097,8110,5101,8108,5108,8101,5110,8097,5114,8088,5115,8083,5115,8072xm5115,7742l5114,7737,5110,7728,5108,7724,5101,7717,5097,7715,5088,7711,5083,7710,5072,7710,5067,7711,5058,7715,5054,7717,5047,7724,5045,7728,5041,7737,5040,7742,5040,7748,5040,7753,5041,7758,5045,7767,5047,7771,5054,7778,5058,7780,5067,7784,5072,7785,5083,7785,5088,7784,5097,7780,5101,7778,5108,7771,5110,7767,5114,7758,5115,7753,5115,7742xm5115,6392l5114,6387,5110,6378,5108,6374,5101,6367,5097,6365,5088,6361,5083,6360,5072,6360,5067,6361,5058,6365,5054,6367,5047,6374,5045,6378,5041,6387,5040,6392,5040,6398,5040,6403,5041,6408,5045,6417,5047,6421,5054,6428,5058,6430,5067,6434,5072,6435,5083,6435,5088,6434,5097,6430,5101,6428,5108,6421,5110,6417,5114,6408,5115,6403,5115,6392xm5115,6062l5114,6057,5110,6048,5108,6044,5101,6037,5097,6035,5088,6031,5083,6030,5072,6030,5067,6031,5058,6035,5054,6037,5047,6044,5045,6048,5041,6057,5040,6062,5040,6068,5040,6073,5041,6078,5045,6087,5047,6091,5054,6098,5058,6100,5067,6104,5072,6105,5083,6105,5088,6104,5097,6100,5101,6098,5108,6091,5110,6087,5114,6078,5115,6073,5115,6062xm5115,5507l5114,5502,5110,5493,5108,5489,5101,5482,5097,5480,5088,5476,5083,5475,5072,5475,5067,5476,5058,5480,5054,5482,5047,5489,5045,5493,5041,5502,5040,5507,5040,5513,5040,5518,5041,5523,5045,5532,5047,5536,5054,5543,5058,5545,5067,5549,5072,5550,5083,5550,5088,5549,5097,5545,5101,5543,5108,5536,5110,5532,5114,5523,5115,5518,5115,5507xe" filled="true" fillcolor="#ffffff" stroked="false">
                  <v:path arrowok="t"/>
                  <v:fill type="solid"/>
                </v:shape>
                <v:shape style="position:absolute;left:4006;top:9401;width:238;height:368" id="docshape15" coordorigin="4006,9401" coordsize="238,368" path="m4244,9769l4006,9401,4244,9401,4244,9769xe" filled="true" fillcolor="#e69037" stroked="false">
                  <v:path arrowok="t"/>
                  <v:fill type="solid"/>
                </v:shape>
                <v:shape style="position:absolute;left:1079;top:0;width:3570;height:10050" id="docshape16" coordorigin="1080,0" coordsize="3570,10050" path="m3165,0l1080,0,1080,2385,3165,2385,3165,0xm4650,10007l4649,10002,4645,9993,4643,9989,4636,9982,4632,9980,4623,9976,4618,9975,4607,9975,4602,9976,4593,9980,4589,9982,4582,9989,4580,9993,4576,10002,4575,10007,4575,10013,4575,10018,4576,10023,4580,10032,4582,10036,4589,10043,4593,10045,4602,10049,4607,10050,4618,10050,4623,10049,4632,10045,4636,10043,4643,10036,4645,10032,4649,10023,4650,10018,4650,10007xm4650,9677l4649,9672,4645,9663,4643,9659,4636,9652,4632,9650,4623,9646,4618,9645,4607,9645,4602,9646,4593,9650,4589,9652,4582,9659,4580,9663,4576,9672,4575,9677,4575,9683,4575,9688,4576,9693,4580,9702,4582,9706,4589,9713,4593,9715,4602,9719,4607,9720,4618,9720,4623,9719,4632,9715,4636,9713,4643,9706,4645,9702,4649,9693,4650,9688,4650,9677xe" filled="true" fillcolor="#ffffff" stroked="false">
                  <v:path arrowok="t"/>
                  <v:fill type="solid"/>
                </v:shape>
                <v:shape style="position:absolute;left:989;top:0;width:2265;height:2490" id="docshape17" coordorigin="990,0" coordsize="2265,2490" path="m3255,0l3165,0,3165,2385,1080,2385,1080,0,990,0,990,2385,990,2490,1080,2490,3165,2490,3255,2490,3255,2385,3255,0xe" filled="true" fillcolor="#978c8c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pacing w:val="-2"/>
          <w:w w:val="105"/>
        </w:rPr>
        <w:t>University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of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Cincinnati,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Cincinnati, </w:t>
      </w:r>
      <w:r>
        <w:rPr>
          <w:spacing w:val="-6"/>
          <w:w w:val="105"/>
        </w:rPr>
        <w:t>OH</w:t>
      </w:r>
    </w:p>
    <w:p>
      <w:pPr>
        <w:pStyle w:val="BodyText"/>
        <w:spacing w:before="147"/>
      </w:pPr>
    </w:p>
    <w:p>
      <w:pPr>
        <w:pStyle w:val="Heading1"/>
      </w:pPr>
      <w:r>
        <w:rPr>
          <w:color w:val="080808"/>
          <w:spacing w:val="-4"/>
          <w:sz w:val="33"/>
        </w:rPr>
        <w:t>K</w:t>
      </w:r>
      <w:r>
        <w:rPr>
          <w:color w:val="080808"/>
          <w:spacing w:val="-4"/>
        </w:rPr>
        <w:t>EY</w:t>
      </w:r>
      <w:r>
        <w:rPr>
          <w:color w:val="080808"/>
          <w:spacing w:val="-14"/>
        </w:rPr>
        <w:t> </w:t>
      </w:r>
      <w:r>
        <w:rPr>
          <w:color w:val="080808"/>
          <w:spacing w:val="-2"/>
        </w:rPr>
        <w:t>SKILLS</w:t>
      </w:r>
    </w:p>
    <w:p>
      <w:pPr>
        <w:pStyle w:val="BodyText"/>
        <w:spacing w:line="381" w:lineRule="auto" w:before="271"/>
        <w:ind w:left="810" w:right="853"/>
      </w:pPr>
      <w:r>
        <w:rPr>
          <w:spacing w:val="-2"/>
          <w:w w:val="105"/>
        </w:rPr>
        <w:t>Automation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architecture </w:t>
      </w:r>
      <w:r>
        <w:rPr>
          <w:w w:val="105"/>
        </w:rPr>
        <w:t>Control systems</w:t>
      </w:r>
    </w:p>
    <w:p>
      <w:pPr>
        <w:pStyle w:val="BodyText"/>
        <w:spacing w:line="364" w:lineRule="auto" w:before="2"/>
        <w:ind w:left="810" w:right="1389"/>
      </w:pPr>
      <w:r>
        <w:rPr>
          <w:w w:val="105"/>
        </w:rPr>
        <w:t>Lean Six Sigma </w:t>
      </w:r>
      <w:r>
        <w:rPr>
          <w:spacing w:val="-2"/>
          <w:w w:val="105"/>
        </w:rPr>
        <w:t>PLC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programming</w:t>
      </w:r>
    </w:p>
    <w:p>
      <w:pPr>
        <w:pStyle w:val="BodyText"/>
        <w:spacing w:line="376" w:lineRule="auto" w:before="16"/>
        <w:ind w:left="810" w:right="853"/>
      </w:pPr>
      <w:r>
        <w:rPr>
          <w:spacing w:val="-2"/>
          <w:w w:val="105"/>
        </w:rPr>
        <w:t>Production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optimization </w:t>
      </w:r>
      <w:r>
        <w:rPr>
          <w:w w:val="105"/>
        </w:rPr>
        <w:t>Robotics integration Root cause analysis Smart manufacturing</w:t>
      </w:r>
    </w:p>
    <w:p>
      <w:pPr>
        <w:pStyle w:val="BodyText"/>
        <w:spacing w:before="135"/>
        <w:ind w:left="569"/>
      </w:pPr>
      <w:r>
        <w:rPr/>
        <w:br w:type="column"/>
      </w:r>
      <w:r>
        <w:rPr>
          <w:color w:val="FFFFFF"/>
        </w:rPr>
        <w:t>Programmed</w:t>
      </w:r>
      <w:r>
        <w:rPr>
          <w:color w:val="FFFFFF"/>
          <w:spacing w:val="13"/>
        </w:rPr>
        <w:t> </w:t>
      </w:r>
      <w:r>
        <w:rPr>
          <w:color w:val="FFFFFF"/>
        </w:rPr>
        <w:t>PLC</w:t>
      </w:r>
      <w:r>
        <w:rPr>
          <w:color w:val="FFFFFF"/>
          <w:spacing w:val="14"/>
        </w:rPr>
        <w:t> </w:t>
      </w:r>
      <w:r>
        <w:rPr>
          <w:color w:val="FFFFFF"/>
        </w:rPr>
        <w:t>logic</w:t>
      </w:r>
      <w:r>
        <w:rPr>
          <w:color w:val="FFFFFF"/>
          <w:spacing w:val="14"/>
        </w:rPr>
        <w:t> </w:t>
      </w:r>
      <w:r>
        <w:rPr>
          <w:color w:val="FFFFFF"/>
        </w:rPr>
        <w:t>for</w:t>
      </w:r>
      <w:r>
        <w:rPr>
          <w:color w:val="FFFFFF"/>
          <w:spacing w:val="13"/>
        </w:rPr>
        <w:t> </w:t>
      </w:r>
      <w:r>
        <w:rPr>
          <w:color w:val="FFFFFF"/>
        </w:rPr>
        <w:t>automated</w:t>
      </w:r>
      <w:r>
        <w:rPr>
          <w:color w:val="FFFFFF"/>
          <w:spacing w:val="14"/>
        </w:rPr>
        <w:t> </w:t>
      </w:r>
      <w:r>
        <w:rPr>
          <w:color w:val="FFFFFF"/>
        </w:rPr>
        <w:t>packaging</w:t>
      </w:r>
      <w:r>
        <w:rPr>
          <w:color w:val="FFFFFF"/>
          <w:spacing w:val="14"/>
        </w:rPr>
        <w:t> </w:t>
      </w:r>
      <w:r>
        <w:rPr>
          <w:color w:val="FFFFFF"/>
          <w:spacing w:val="-2"/>
        </w:rPr>
        <w:t>systems</w:t>
      </w:r>
    </w:p>
    <w:p>
      <w:pPr>
        <w:pStyle w:val="BodyText"/>
        <w:spacing w:line="364" w:lineRule="auto" w:before="123"/>
        <w:ind w:left="569" w:right="54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2543174</wp:posOffset>
                </wp:positionH>
                <wp:positionV relativeFrom="paragraph">
                  <wp:posOffset>594971</wp:posOffset>
                </wp:positionV>
                <wp:extent cx="5025390" cy="400050"/>
                <wp:effectExtent l="0" t="0" r="0" b="0"/>
                <wp:wrapNone/>
                <wp:docPr id="18" name="Textbox 1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8" name="Textbox 18"/>
                      <wps:cNvSpPr txBox="1"/>
                      <wps:spPr>
                        <a:xfrm>
                          <a:off x="0" y="0"/>
                          <a:ext cx="5025390" cy="400050"/>
                        </a:xfrm>
                        <a:prstGeom prst="rect">
                          <a:avLst/>
                        </a:prstGeom>
                        <a:solidFill>
                          <a:srgbClr val="E69037"/>
                        </a:solidFill>
                      </wps:spPr>
                      <wps:txbx>
                        <w:txbxContent>
                          <w:p>
                            <w:pPr>
                              <w:spacing w:before="140"/>
                              <w:ind w:left="533" w:right="0" w:firstLine="0"/>
                              <w:jc w:val="left"/>
                              <w:rPr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2"/>
                                <w:sz w:val="33"/>
                              </w:rPr>
                              <w:t>C</w:t>
                            </w:r>
                            <w:r>
                              <w:rPr>
                                <w:b/>
                                <w:color w:val="FFFFFF"/>
                                <w:spacing w:val="-2"/>
                                <w:sz w:val="29"/>
                              </w:rPr>
                              <w:t>ERTIFICATIONS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0.249969pt;margin-top:46.848145pt;width:395.7pt;height:31.5pt;mso-position-horizontal-relative:page;mso-position-vertical-relative:paragraph;z-index:15729152" type="#_x0000_t202" id="docshape18" filled="true" fillcolor="#e69037" stroked="false">
                <v:textbox inset="0,0,0,0">
                  <w:txbxContent>
                    <w:p>
                      <w:pPr>
                        <w:spacing w:before="140"/>
                        <w:ind w:left="533" w:right="0" w:firstLine="0"/>
                        <w:jc w:val="left"/>
                        <w:rPr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b/>
                          <w:color w:val="FFFFFF"/>
                          <w:spacing w:val="-2"/>
                          <w:sz w:val="33"/>
                        </w:rPr>
                        <w:t>C</w:t>
                      </w:r>
                      <w:r>
                        <w:rPr>
                          <w:b/>
                          <w:color w:val="FFFFFF"/>
                          <w:spacing w:val="-2"/>
                          <w:sz w:val="29"/>
                        </w:rPr>
                        <w:t>ERTIFICATIONS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color w:val="FFFFFF"/>
          <w:w w:val="105"/>
        </w:rPr>
        <w:t>Reduced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cycle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time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by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15%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through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sensor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calibration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line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balancing Collaborated with vendors to source reliable control hardware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47"/>
      </w:pPr>
    </w:p>
    <w:p>
      <w:pPr>
        <w:pStyle w:val="BodyText"/>
        <w:spacing w:line="381" w:lineRule="auto" w:before="1"/>
        <w:ind w:left="104" w:right="2908"/>
      </w:pPr>
      <w:r>
        <w:rPr>
          <w:color w:val="FFFFFF"/>
        </w:rPr>
        <w:t>Certiﬁed Automation Professional (CAP) | 2017 Lean Six Sigma Green Belt | 2016</w:t>
      </w:r>
    </w:p>
    <w:sectPr>
      <w:type w:val="continuous"/>
      <w:pgSz w:w="11920" w:h="16860"/>
      <w:pgMar w:top="0" w:bottom="280" w:left="100" w:right="0"/>
      <w:cols w:num="2" w:equalWidth="0">
        <w:col w:w="3713" w:space="956"/>
        <w:col w:w="715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4"/>
      <w:outlineLvl w:val="1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31"/>
      <w:ind w:left="446"/>
    </w:pPr>
    <w:rPr>
      <w:rFonts w:ascii="Arial" w:hAnsi="Arial" w:eastAsia="Arial" w:cs="Arial"/>
      <w:b/>
      <w:bCs/>
      <w:sz w:val="74"/>
      <w:szCs w:val="7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2025-10-07T02:47:39Z</dcterms:created>
  <dcterms:modified xsi:type="dcterms:W3CDTF">2025-10-07T02:47:39Z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2025-10-07T00:00:00Z</vt:filetime>
  </property>
  <property fmtid="{D5CDD505-2E9C-101B-9397-08002B2CF9AE}" pid="5" name="Producer">
    <vt:lpwstr>Skia/PDF m121</vt:lpwstr>
  </property>
</Properties>
</file>