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A64D78"/>
          <w:spacing w:val="9"/>
        </w:rPr>
        <w:t>DEVON</w:t>
      </w:r>
    </w:p>
    <w:p>
      <w:pPr>
        <w:spacing w:before="4"/>
        <w:ind w:left="3839" w:right="0" w:firstLine="0"/>
        <w:jc w:val="center"/>
        <w:rPr>
          <w:sz w:val="74"/>
        </w:rPr>
      </w:pPr>
      <w:r>
        <w:rPr>
          <w:color w:val="A64D78"/>
          <w:spacing w:val="10"/>
          <w:sz w:val="74"/>
        </w:rPr>
        <w:t>PRITCHARD</w:t>
      </w:r>
    </w:p>
    <w:p>
      <w:pPr>
        <w:pStyle w:val="BodyText"/>
        <w:spacing w:before="21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60" w:bottom="280" w:left="283" w:right="283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7"/>
        <w:rPr>
          <w:sz w:val="22"/>
        </w:rPr>
      </w:pPr>
    </w:p>
    <w:p>
      <w:pPr>
        <w:pStyle w:val="Heading2"/>
      </w:pPr>
      <w:r>
        <w:rPr>
          <w:smallCaps/>
          <w:color w:val="FFFFFF"/>
          <w:spacing w:val="-2"/>
        </w:rPr>
        <w:t>Contact</w:t>
      </w:r>
      <w:r>
        <w:rPr>
          <w:smallCaps/>
          <w:color w:val="FFFFFF"/>
          <w:spacing w:val="-4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spacing w:before="222"/>
        <w:rPr>
          <w:b/>
          <w:sz w:val="22"/>
        </w:rPr>
      </w:pPr>
    </w:p>
    <w:p>
      <w:pPr>
        <w:pStyle w:val="BodyText"/>
        <w:ind w:left="758"/>
      </w:pPr>
      <w:r>
        <w:rPr>
          <w:color w:val="FFFFFF"/>
          <w:w w:val="105"/>
        </w:rPr>
        <w:t>(918)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1107</w:t>
      </w:r>
    </w:p>
    <w:p>
      <w:pPr>
        <w:pStyle w:val="BodyText"/>
        <w:spacing w:before="21"/>
      </w:pPr>
    </w:p>
    <w:p>
      <w:pPr>
        <w:pStyle w:val="BodyText"/>
        <w:spacing w:line="261" w:lineRule="auto"/>
        <w:ind w:left="758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304799</wp:posOffset>
                </wp:positionH>
                <wp:positionV relativeFrom="paragraph">
                  <wp:posOffset>31067</wp:posOffset>
                </wp:positionV>
                <wp:extent cx="247650" cy="238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8541" y="38100"/>
                            <a:ext cx="14351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1925">
                                <a:moveTo>
                                  <a:pt x="95676" y="21171"/>
                                </a:moveTo>
                                <a:lnTo>
                                  <a:pt x="47865" y="21171"/>
                                </a:lnTo>
                                <a:lnTo>
                                  <a:pt x="71757" y="0"/>
                                </a:lnTo>
                                <a:lnTo>
                                  <a:pt x="95676" y="21171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61924"/>
                                </a:moveTo>
                                <a:lnTo>
                                  <a:pt x="0" y="161924"/>
                                </a:lnTo>
                                <a:lnTo>
                                  <a:pt x="0" y="63563"/>
                                </a:lnTo>
                                <a:lnTo>
                                  <a:pt x="25317" y="41116"/>
                                </a:lnTo>
                                <a:lnTo>
                                  <a:pt x="25317" y="21171"/>
                                </a:lnTo>
                                <a:lnTo>
                                  <a:pt x="118196" y="21171"/>
                                </a:lnTo>
                                <a:lnTo>
                                  <a:pt x="118196" y="29659"/>
                                </a:lnTo>
                                <a:lnTo>
                                  <a:pt x="33756" y="29659"/>
                                </a:lnTo>
                                <a:lnTo>
                                  <a:pt x="33756" y="72051"/>
                                </a:lnTo>
                                <a:lnTo>
                                  <a:pt x="8439" y="72051"/>
                                </a:lnTo>
                                <a:lnTo>
                                  <a:pt x="8439" y="148347"/>
                                </a:lnTo>
                                <a:lnTo>
                                  <a:pt x="17474" y="148347"/>
                                </a:lnTo>
                                <a:lnTo>
                                  <a:pt x="8439" y="156810"/>
                                </a:lnTo>
                                <a:lnTo>
                                  <a:pt x="143514" y="156810"/>
                                </a:lnTo>
                                <a:lnTo>
                                  <a:pt x="143514" y="161924"/>
                                </a:lnTo>
                                <a:close/>
                              </a:path>
                              <a:path w="143510" h="161925">
                                <a:moveTo>
                                  <a:pt x="97579" y="105930"/>
                                </a:moveTo>
                                <a:lnTo>
                                  <a:pt x="88610" y="105930"/>
                                </a:lnTo>
                                <a:lnTo>
                                  <a:pt x="109757" y="87286"/>
                                </a:lnTo>
                                <a:lnTo>
                                  <a:pt x="109757" y="29659"/>
                                </a:lnTo>
                                <a:lnTo>
                                  <a:pt x="118196" y="29659"/>
                                </a:lnTo>
                                <a:lnTo>
                                  <a:pt x="118196" y="41116"/>
                                </a:lnTo>
                                <a:lnTo>
                                  <a:pt x="143514" y="63563"/>
                                </a:lnTo>
                                <a:lnTo>
                                  <a:pt x="143514" y="72051"/>
                                </a:lnTo>
                                <a:lnTo>
                                  <a:pt x="135075" y="72051"/>
                                </a:lnTo>
                                <a:lnTo>
                                  <a:pt x="97579" y="105930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46611"/>
                                </a:moveTo>
                                <a:lnTo>
                                  <a:pt x="42195" y="46611"/>
                                </a:lnTo>
                                <a:lnTo>
                                  <a:pt x="42195" y="38123"/>
                                </a:lnTo>
                                <a:lnTo>
                                  <a:pt x="101294" y="38123"/>
                                </a:lnTo>
                                <a:lnTo>
                                  <a:pt x="101294" y="46611"/>
                                </a:lnTo>
                                <a:close/>
                              </a:path>
                              <a:path w="143510" h="161925">
                                <a:moveTo>
                                  <a:pt x="101318" y="63563"/>
                                </a:moveTo>
                                <a:lnTo>
                                  <a:pt x="42220" y="63563"/>
                                </a:lnTo>
                                <a:lnTo>
                                  <a:pt x="42220" y="55099"/>
                                </a:lnTo>
                                <a:lnTo>
                                  <a:pt x="101318" y="55099"/>
                                </a:lnTo>
                                <a:lnTo>
                                  <a:pt x="101318" y="63563"/>
                                </a:lnTo>
                                <a:close/>
                              </a:path>
                              <a:path w="143510" h="161925">
                                <a:moveTo>
                                  <a:pt x="17474" y="148347"/>
                                </a:moveTo>
                                <a:lnTo>
                                  <a:pt x="8439" y="148347"/>
                                </a:lnTo>
                                <a:lnTo>
                                  <a:pt x="50659" y="110174"/>
                                </a:lnTo>
                                <a:lnTo>
                                  <a:pt x="8439" y="72051"/>
                                </a:lnTo>
                                <a:lnTo>
                                  <a:pt x="33756" y="72051"/>
                                </a:lnTo>
                                <a:lnTo>
                                  <a:pt x="33756" y="87286"/>
                                </a:lnTo>
                                <a:lnTo>
                                  <a:pt x="54854" y="105930"/>
                                </a:lnTo>
                                <a:lnTo>
                                  <a:pt x="97579" y="105930"/>
                                </a:lnTo>
                                <a:lnTo>
                                  <a:pt x="92882" y="110174"/>
                                </a:lnTo>
                                <a:lnTo>
                                  <a:pt x="95027" y="112161"/>
                                </a:lnTo>
                                <a:lnTo>
                                  <a:pt x="56105" y="112161"/>
                                </a:lnTo>
                                <a:lnTo>
                                  <a:pt x="1747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80515"/>
                                </a:moveTo>
                                <a:lnTo>
                                  <a:pt x="42195" y="80515"/>
                                </a:lnTo>
                                <a:lnTo>
                                  <a:pt x="42195" y="72051"/>
                                </a:lnTo>
                                <a:lnTo>
                                  <a:pt x="101294" y="72051"/>
                                </a:lnTo>
                                <a:lnTo>
                                  <a:pt x="101294" y="80515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48347"/>
                                </a:moveTo>
                                <a:lnTo>
                                  <a:pt x="135075" y="148347"/>
                                </a:lnTo>
                                <a:lnTo>
                                  <a:pt x="135075" y="72051"/>
                                </a:lnTo>
                                <a:lnTo>
                                  <a:pt x="143514" y="72051"/>
                                </a:lnTo>
                                <a:lnTo>
                                  <a:pt x="14351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56810"/>
                                </a:moveTo>
                                <a:lnTo>
                                  <a:pt x="135099" y="156810"/>
                                </a:lnTo>
                                <a:lnTo>
                                  <a:pt x="87433" y="112161"/>
                                </a:lnTo>
                                <a:lnTo>
                                  <a:pt x="95027" y="112161"/>
                                </a:lnTo>
                                <a:lnTo>
                                  <a:pt x="135075" y="148347"/>
                                </a:lnTo>
                                <a:lnTo>
                                  <a:pt x="143514" y="148347"/>
                                </a:lnTo>
                                <a:lnTo>
                                  <a:pt x="143514" y="15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2.446224pt;width:19.5pt;height:18.75pt;mso-position-horizontal-relative:page;mso-position-vertical-relative:paragraph;z-index:15729152" id="docshapegroup1" coordorigin="480,49" coordsize="390,375">
                <v:rect style="position:absolute;left:480;top:48;width:390;height:375" id="docshape2" filled="true" fillcolor="#a64d78" stroked="false">
                  <v:fill type="solid"/>
                </v:rect>
                <v:shape style="position:absolute;left:572;top:108;width:226;height:255" id="docshape3" coordorigin="572,109" coordsize="226,255" path="m723,142l648,142,685,109,723,142xm798,364l572,364,572,209,612,174,612,142,758,142,758,156,625,156,625,222,585,222,585,343,600,343,585,356,798,356,798,364xm726,276l712,276,745,246,745,156,758,156,758,174,798,209,798,222,785,222,726,276xm732,182l639,182,639,169,732,169,732,182xm732,209l639,209,639,196,732,196,732,209xm600,343l585,343,652,282,585,222,625,222,625,246,659,276,726,276,718,282,722,286,661,286,600,343xm732,236l639,236,639,222,732,222,732,236xm798,343l785,343,785,222,798,222,798,343xm798,356l785,356,710,286,722,286,785,343,798,343,798,35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devon.pritchard@example. </w:t>
      </w:r>
      <w:r>
        <w:rPr>
          <w:color w:val="FFFFFF"/>
          <w:spacing w:val="-4"/>
          <w:w w:val="105"/>
        </w:rPr>
        <w:t>com</w:t>
      </w:r>
    </w:p>
    <w:p>
      <w:pPr>
        <w:pStyle w:val="BodyText"/>
        <w:spacing w:line="331" w:lineRule="auto" w:before="152"/>
        <w:ind w:left="196"/>
      </w:pPr>
      <w:r>
        <w:rPr>
          <w:position w:val="-12"/>
        </w:rPr>
        <w:drawing>
          <wp:inline distT="0" distB="0" distL="0" distR="0">
            <wp:extent cx="247649" cy="22859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color w:val="FFFFFF"/>
          <w:w w:val="105"/>
        </w:rPr>
        <w:t>Linkedin.com/in/devonpritchard </w:t>
      </w:r>
      <w:r>
        <w:rPr>
          <w:color w:val="FFFFFF"/>
          <w:position w:val="-12"/>
        </w:rPr>
        <w:drawing>
          <wp:inline distT="0" distB="0" distL="0" distR="0">
            <wp:extent cx="247649" cy="2381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12"/>
        </w:rPr>
      </w:r>
      <w:r>
        <w:rPr>
          <w:rFonts w:ascii="Times New Roman"/>
          <w:color w:val="FFFFFF"/>
          <w:spacing w:val="80"/>
          <w:w w:val="105"/>
        </w:rPr>
        <w:t> </w:t>
      </w:r>
      <w:r>
        <w:rPr>
          <w:color w:val="FFFFFF"/>
          <w:w w:val="105"/>
        </w:rPr>
        <w:t>Tulsa, OK</w:t>
      </w:r>
    </w:p>
    <w:p>
      <w:pPr>
        <w:pStyle w:val="Heading2"/>
        <w:spacing w:before="169"/>
      </w:pPr>
      <w:r>
        <w:rPr>
          <w:smallCaps/>
          <w:color w:val="FFFFFF"/>
        </w:rPr>
        <w:t>Key</w:t>
      </w:r>
      <w:r>
        <w:rPr>
          <w:smallCaps/>
          <w:color w:val="FFFFFF"/>
          <w:spacing w:val="1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147"/>
        <w:rPr>
          <w:b/>
          <w:sz w:val="22"/>
        </w:rPr>
      </w:pPr>
    </w:p>
    <w:p>
      <w:pPr>
        <w:pStyle w:val="BodyText"/>
        <w:spacing w:line="427" w:lineRule="auto"/>
        <w:ind w:left="497" w:right="250"/>
      </w:pPr>
      <w:r>
        <w:rPr>
          <w:color w:val="FFFFFF"/>
          <w:w w:val="105"/>
        </w:rPr>
        <w:t>Aloha POS and HotSchedules Closing cash reconciliation Server training and coaching</w:t>
      </w:r>
    </w:p>
    <w:p>
      <w:pPr>
        <w:pStyle w:val="BodyText"/>
        <w:spacing w:line="278" w:lineRule="auto"/>
        <w:ind w:left="497"/>
      </w:pPr>
      <w:r>
        <w:rPr>
          <w:color w:val="FFFFFF"/>
          <w:w w:val="105"/>
        </w:rPr>
        <w:t>Inventory counts and variance </w:t>
      </w:r>
      <w:r>
        <w:rPr>
          <w:color w:val="FFFFFF"/>
          <w:spacing w:val="-2"/>
          <w:w w:val="105"/>
        </w:rPr>
        <w:t>review</w:t>
      </w:r>
    </w:p>
    <w:p>
      <w:pPr>
        <w:pStyle w:val="BodyText"/>
        <w:spacing w:line="417" w:lineRule="auto" w:before="109"/>
        <w:ind w:left="497" w:right="433"/>
      </w:pPr>
      <w:r>
        <w:rPr>
          <w:color w:val="FFFFFF"/>
          <w:w w:val="105"/>
        </w:rPr>
        <w:t>Guest complaint recovery Wine and spirits basics</w:t>
      </w:r>
    </w:p>
    <w:p>
      <w:pPr>
        <w:pStyle w:val="BodyText"/>
        <w:spacing w:line="278" w:lineRule="auto"/>
        <w:ind w:left="497" w:right="433"/>
      </w:pPr>
      <w:r>
        <w:rPr>
          <w:color w:val="FFFFFF"/>
          <w:w w:val="105"/>
        </w:rPr>
        <w:t>OSHA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ServSafe </w:t>
      </w:r>
      <w:r>
        <w:rPr>
          <w:color w:val="FFFFFF"/>
          <w:spacing w:val="-2"/>
          <w:w w:val="105"/>
        </w:rPr>
        <w:t>standards</w:t>
      </w:r>
    </w:p>
    <w:p>
      <w:pPr>
        <w:pStyle w:val="BodyText"/>
        <w:spacing w:line="268" w:lineRule="auto" w:before="74"/>
        <w:ind w:left="132" w:right="93"/>
        <w:jc w:val="center"/>
      </w:pPr>
      <w:r>
        <w:rPr/>
        <w:br w:type="column"/>
      </w:r>
      <w:r>
        <w:rPr>
          <w:color w:val="A64D78"/>
          <w:w w:val="105"/>
        </w:rPr>
        <w:t>Assistant Restaurant Manager with 3 years moving up from server to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floor lead at a 110-seat steakhouse. Run dinner shifts of 12 to 15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staff, close the building 4 nights a week, and step in on scheduling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when the GM is off.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3"/>
      </w:pPr>
      <w:r>
        <w:rPr>
          <w:color w:val="A64D78"/>
          <w:sz w:val="29"/>
        </w:rPr>
        <w:t>P</w:t>
      </w:r>
      <w:r>
        <w:rPr>
          <w:color w:val="A64D78"/>
        </w:rPr>
        <w:t>rofessional</w:t>
      </w:r>
      <w:r>
        <w:rPr>
          <w:color w:val="A64D78"/>
          <w:spacing w:val="43"/>
        </w:rPr>
        <w:t> </w:t>
      </w:r>
      <w:r>
        <w:rPr>
          <w:color w:val="A64D78"/>
          <w:spacing w:val="-2"/>
        </w:rPr>
        <w:t>Experience</w:t>
      </w:r>
    </w:p>
    <w:p>
      <w:pPr>
        <w:pStyle w:val="BodyText"/>
        <w:spacing w:line="331" w:lineRule="auto" w:before="279"/>
        <w:ind w:left="14"/>
      </w:pPr>
      <w:r>
        <w:rPr>
          <w:w w:val="105"/>
        </w:rPr>
        <w:t>ASSISTANT RESTAURANT MANAGER | BRASSFIELD STEAKHOUSE, TULSA, OK FEBRUARY 2022 - PRESENT</w:t>
      </w:r>
    </w:p>
    <w:p>
      <w:pPr>
        <w:pStyle w:val="BodyText"/>
        <w:spacing w:line="278" w:lineRule="auto" w:before="194"/>
        <w:ind w:left="534" w:right="430"/>
      </w:pPr>
      <w:r>
        <w:rPr>
          <w:w w:val="105"/>
        </w:rPr>
        <w:t>Manage dinner service averaging 180 covers on weekend nights with a team</w:t>
      </w:r>
      <w:r>
        <w:rPr>
          <w:spacing w:val="80"/>
          <w:w w:val="105"/>
        </w:rPr>
        <w:t> </w:t>
      </w:r>
      <w:r>
        <w:rPr>
          <w:w w:val="105"/>
        </w:rPr>
        <w:t>of 13 servers, bussers, and bartenders.</w:t>
      </w:r>
    </w:p>
    <w:p>
      <w:pPr>
        <w:pStyle w:val="BodyText"/>
        <w:spacing w:before="75"/>
        <w:ind w:left="534"/>
      </w:pPr>
      <w:r>
        <w:rPr>
          <w:w w:val="105"/>
        </w:rPr>
        <w:t>Took</w:t>
      </w:r>
      <w:r>
        <w:rPr>
          <w:spacing w:val="13"/>
          <w:w w:val="105"/>
        </w:rPr>
        <w:t> </w:t>
      </w:r>
      <w:r>
        <w:rPr>
          <w:w w:val="105"/>
        </w:rPr>
        <w:t>over</w:t>
      </w:r>
      <w:r>
        <w:rPr>
          <w:spacing w:val="13"/>
          <w:w w:val="105"/>
        </w:rPr>
        <w:t> </w:t>
      </w:r>
      <w:r>
        <w:rPr>
          <w:w w:val="105"/>
        </w:rPr>
        <w:t>weekly</w:t>
      </w:r>
      <w:r>
        <w:rPr>
          <w:spacing w:val="13"/>
          <w:w w:val="105"/>
        </w:rPr>
        <w:t> </w:t>
      </w:r>
      <w:r>
        <w:rPr>
          <w:w w:val="105"/>
        </w:rPr>
        <w:t>inventory</w:t>
      </w:r>
      <w:r>
        <w:rPr>
          <w:spacing w:val="13"/>
          <w:w w:val="105"/>
        </w:rPr>
        <w:t> </w:t>
      </w:r>
      <w:r>
        <w:rPr>
          <w:w w:val="105"/>
        </w:rPr>
        <w:t>counts</w:t>
      </w:r>
      <w:r>
        <w:rPr>
          <w:spacing w:val="13"/>
          <w:w w:val="105"/>
        </w:rPr>
        <w:t> </w:t>
      </w:r>
      <w:r>
        <w:rPr>
          <w:w w:val="105"/>
        </w:rPr>
        <w:t>and</w:t>
      </w:r>
      <w:r>
        <w:rPr>
          <w:spacing w:val="13"/>
          <w:w w:val="105"/>
        </w:rPr>
        <w:t> </w:t>
      </w:r>
      <w:r>
        <w:rPr>
          <w:w w:val="105"/>
        </w:rPr>
        <w:t>cut</w:t>
      </w:r>
      <w:r>
        <w:rPr>
          <w:spacing w:val="13"/>
          <w:w w:val="105"/>
        </w:rPr>
        <w:t> </w:t>
      </w:r>
      <w:r>
        <w:rPr>
          <w:w w:val="105"/>
        </w:rPr>
        <w:t>variance</w:t>
      </w:r>
      <w:r>
        <w:rPr>
          <w:spacing w:val="13"/>
          <w:w w:val="105"/>
        </w:rPr>
        <w:t> </w:t>
      </w:r>
      <w:r>
        <w:rPr>
          <w:w w:val="105"/>
        </w:rPr>
        <w:t>on</w:t>
      </w:r>
      <w:r>
        <w:rPr>
          <w:spacing w:val="14"/>
          <w:w w:val="105"/>
        </w:rPr>
        <w:t> </w:t>
      </w:r>
      <w:r>
        <w:rPr>
          <w:w w:val="105"/>
        </w:rPr>
        <w:t>beef</w:t>
      </w:r>
      <w:r>
        <w:rPr>
          <w:spacing w:val="13"/>
          <w:w w:val="105"/>
        </w:rPr>
        <w:t> </w:t>
      </w:r>
      <w:r>
        <w:rPr>
          <w:w w:val="105"/>
        </w:rPr>
        <w:t>and</w:t>
      </w:r>
      <w:r>
        <w:rPr>
          <w:spacing w:val="13"/>
          <w:w w:val="105"/>
        </w:rPr>
        <w:t> </w:t>
      </w:r>
      <w:r>
        <w:rPr>
          <w:w w:val="105"/>
        </w:rPr>
        <w:t>seafood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from</w:t>
      </w:r>
    </w:p>
    <w:p>
      <w:pPr>
        <w:pStyle w:val="BodyText"/>
        <w:spacing w:before="33"/>
        <w:ind w:left="534"/>
      </w:pPr>
      <w:r>
        <w:rPr>
          <w:w w:val="105"/>
        </w:rPr>
        <w:t>$2,400</w:t>
      </w:r>
      <w:r>
        <w:rPr>
          <w:spacing w:val="9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w w:val="105"/>
        </w:rPr>
        <w:t>month</w:t>
      </w:r>
      <w:r>
        <w:rPr>
          <w:spacing w:val="10"/>
          <w:w w:val="105"/>
        </w:rPr>
        <w:t> </w:t>
      </w:r>
      <w:r>
        <w:rPr>
          <w:w w:val="105"/>
        </w:rPr>
        <w:t>to</w:t>
      </w:r>
      <w:r>
        <w:rPr>
          <w:spacing w:val="10"/>
          <w:w w:val="105"/>
        </w:rPr>
        <w:t> </w:t>
      </w:r>
      <w:r>
        <w:rPr>
          <w:w w:val="105"/>
        </w:rPr>
        <w:t>under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$900.</w:t>
      </w:r>
    </w:p>
    <w:p>
      <w:pPr>
        <w:pStyle w:val="BodyText"/>
        <w:spacing w:line="261" w:lineRule="auto" w:before="123"/>
        <w:ind w:left="534" w:right="340"/>
      </w:pPr>
      <w:r>
        <w:rPr>
          <w:w w:val="105"/>
        </w:rPr>
        <w:t>Own the closing checklist, cash deposits, and end-of-night sales reporting in</w:t>
      </w:r>
      <w:r>
        <w:rPr>
          <w:spacing w:val="80"/>
          <w:w w:val="105"/>
        </w:rPr>
        <w:t> </w:t>
      </w:r>
      <w:r>
        <w:rPr>
          <w:w w:val="105"/>
        </w:rPr>
        <w:t>Aloha POS.</w:t>
      </w:r>
    </w:p>
    <w:p>
      <w:pPr>
        <w:pStyle w:val="BodyText"/>
        <w:spacing w:line="278" w:lineRule="auto" w:before="104"/>
        <w:ind w:left="534"/>
      </w:pPr>
      <w:r>
        <w:rPr>
          <w:w w:val="105"/>
        </w:rPr>
        <w:t>Coach new hires through a 5-shift training plan; 9 of last 11 servers cleared certification on schedule.</w:t>
      </w:r>
    </w:p>
    <w:p>
      <w:pPr>
        <w:pStyle w:val="BodyText"/>
        <w:spacing w:before="2"/>
      </w:pPr>
    </w:p>
    <w:p>
      <w:pPr>
        <w:pStyle w:val="BodyText"/>
        <w:spacing w:line="331" w:lineRule="auto"/>
        <w:ind w:left="14" w:right="1962"/>
      </w:pPr>
      <w:r>
        <w:rPr>
          <w:w w:val="105"/>
        </w:rPr>
        <w:t>LEAD SERVER | BRASSFIELD STEAKHOUSE, TULSA, OK JUNE 2021 - JANUARY 2022</w:t>
      </w:r>
    </w:p>
    <w:p>
      <w:pPr>
        <w:pStyle w:val="BodyText"/>
        <w:spacing w:before="194"/>
        <w:ind w:left="534"/>
      </w:pPr>
      <w:r>
        <w:rPr>
          <w:w w:val="105"/>
        </w:rPr>
        <w:t>Trained</w:t>
      </w:r>
      <w:r>
        <w:rPr>
          <w:spacing w:val="16"/>
          <w:w w:val="105"/>
        </w:rPr>
        <w:t> </w:t>
      </w:r>
      <w:r>
        <w:rPr>
          <w:w w:val="105"/>
        </w:rPr>
        <w:t>incoming</w:t>
      </w:r>
      <w:r>
        <w:rPr>
          <w:spacing w:val="17"/>
          <w:w w:val="105"/>
        </w:rPr>
        <w:t> </w:t>
      </w:r>
      <w:r>
        <w:rPr>
          <w:w w:val="105"/>
        </w:rPr>
        <w:t>servers</w:t>
      </w:r>
      <w:r>
        <w:rPr>
          <w:spacing w:val="16"/>
          <w:w w:val="105"/>
        </w:rPr>
        <w:t> </w:t>
      </w:r>
      <w:r>
        <w:rPr>
          <w:w w:val="105"/>
        </w:rPr>
        <w:t>on</w:t>
      </w:r>
      <w:r>
        <w:rPr>
          <w:spacing w:val="17"/>
          <w:w w:val="105"/>
        </w:rPr>
        <w:t> </w:t>
      </w:r>
      <w:r>
        <w:rPr>
          <w:w w:val="105"/>
        </w:rPr>
        <w:t>menu,</w:t>
      </w:r>
      <w:r>
        <w:rPr>
          <w:spacing w:val="16"/>
          <w:w w:val="105"/>
        </w:rPr>
        <w:t> </w:t>
      </w:r>
      <w:r>
        <w:rPr>
          <w:w w:val="105"/>
        </w:rPr>
        <w:t>wine</w:t>
      </w:r>
      <w:r>
        <w:rPr>
          <w:spacing w:val="17"/>
          <w:w w:val="105"/>
        </w:rPr>
        <w:t> </w:t>
      </w:r>
      <w:r>
        <w:rPr>
          <w:w w:val="105"/>
        </w:rPr>
        <w:t>pairings,</w:t>
      </w:r>
      <w:r>
        <w:rPr>
          <w:spacing w:val="16"/>
          <w:w w:val="105"/>
        </w:rPr>
        <w:t> </w:t>
      </w:r>
      <w:r>
        <w:rPr>
          <w:w w:val="105"/>
        </w:rPr>
        <w:t>and</w:t>
      </w:r>
      <w:r>
        <w:rPr>
          <w:spacing w:val="17"/>
          <w:w w:val="105"/>
        </w:rPr>
        <w:t> </w:t>
      </w:r>
      <w:r>
        <w:rPr>
          <w:w w:val="105"/>
        </w:rPr>
        <w:t>table-turn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standards.</w:t>
      </w:r>
    </w:p>
    <w:p>
      <w:pPr>
        <w:pStyle w:val="BodyText"/>
        <w:spacing w:line="261" w:lineRule="auto" w:before="123"/>
        <w:ind w:left="534"/>
      </w:pPr>
      <w:r>
        <w:rPr>
          <w:w w:val="105"/>
        </w:rPr>
        <w:t>Carried a 6-table section on weekend nights while running the floor when the manager was buried.</w:t>
      </w:r>
    </w:p>
    <w:p>
      <w:pPr>
        <w:pStyle w:val="BodyText"/>
        <w:spacing w:line="278" w:lineRule="auto" w:before="104"/>
        <w:ind w:left="534" w:right="340"/>
      </w:pPr>
      <w:r>
        <w:rPr>
          <w:w w:val="105"/>
        </w:rPr>
        <w:t>Stepped in as opener during the GM's parental leave for 7 weeks with no missed orders or staffing gaps.</w:t>
      </w:r>
    </w:p>
    <w:p>
      <w:pPr>
        <w:pStyle w:val="Heading3"/>
        <w:spacing w:before="182"/>
      </w:pPr>
      <w:r>
        <w:rPr>
          <w:color w:val="A64D78"/>
          <w:spacing w:val="-2"/>
          <w:sz w:val="29"/>
        </w:rPr>
        <w:t>E</w:t>
      </w:r>
      <w:r>
        <w:rPr>
          <w:color w:val="A64D78"/>
          <w:spacing w:val="-2"/>
        </w:rPr>
        <w:t>ducation</w:t>
      </w:r>
    </w:p>
    <w:p>
      <w:pPr>
        <w:pStyle w:val="Heading3"/>
        <w:spacing w:after="0"/>
        <w:sectPr>
          <w:type w:val="continuous"/>
          <w:pgSz w:w="11920" w:h="16860"/>
          <w:pgMar w:top="1060" w:bottom="280" w:left="283" w:right="283"/>
          <w:cols w:num="2" w:equalWidth="0">
            <w:col w:w="3439" w:space="374"/>
            <w:col w:w="7541"/>
          </w:cols>
        </w:sectPr>
      </w:pPr>
    </w:p>
    <w:p>
      <w:pPr>
        <w:pStyle w:val="BodyText"/>
        <w:spacing w:before="72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76575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04787" y="5048250"/>
                            <a:ext cx="4762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581150">
                                <a:moveTo>
                                  <a:pt x="47625" y="1553997"/>
                                </a:moveTo>
                                <a:lnTo>
                                  <a:pt x="27165" y="1533525"/>
                                </a:lnTo>
                                <a:lnTo>
                                  <a:pt x="20472" y="1533525"/>
                                </a:lnTo>
                                <a:lnTo>
                                  <a:pt x="0" y="1553997"/>
                                </a:lnTo>
                                <a:lnTo>
                                  <a:pt x="0" y="1557566"/>
                                </a:lnTo>
                                <a:lnTo>
                                  <a:pt x="0" y="1560690"/>
                                </a:lnTo>
                                <a:lnTo>
                                  <a:pt x="20472" y="1581150"/>
                                </a:lnTo>
                                <a:lnTo>
                                  <a:pt x="27165" y="1581150"/>
                                </a:lnTo>
                                <a:lnTo>
                                  <a:pt x="47625" y="1560690"/>
                                </a:lnTo>
                                <a:lnTo>
                                  <a:pt x="47625" y="1553997"/>
                                </a:lnTo>
                                <a:close/>
                              </a:path>
                              <a:path w="47625" h="1581150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1581150">
                                <a:moveTo>
                                  <a:pt x="47625" y="1096797"/>
                                </a:moveTo>
                                <a:lnTo>
                                  <a:pt x="27165" y="1076325"/>
                                </a:lnTo>
                                <a:lnTo>
                                  <a:pt x="20472" y="1076325"/>
                                </a:lnTo>
                                <a:lnTo>
                                  <a:pt x="0" y="1096797"/>
                                </a:lnTo>
                                <a:lnTo>
                                  <a:pt x="0" y="1100366"/>
                                </a:lnTo>
                                <a:lnTo>
                                  <a:pt x="0" y="1103490"/>
                                </a:lnTo>
                                <a:lnTo>
                                  <a:pt x="20472" y="1123950"/>
                                </a:lnTo>
                                <a:lnTo>
                                  <a:pt x="27165" y="1123950"/>
                                </a:lnTo>
                                <a:lnTo>
                                  <a:pt x="47625" y="1103490"/>
                                </a:lnTo>
                                <a:lnTo>
                                  <a:pt x="47625" y="1096797"/>
                                </a:lnTo>
                                <a:close/>
                              </a:path>
                              <a:path w="47625" h="158115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1581150">
                                <a:moveTo>
                                  <a:pt x="47625" y="487197"/>
                                </a:moveTo>
                                <a:lnTo>
                                  <a:pt x="27165" y="466725"/>
                                </a:lnTo>
                                <a:lnTo>
                                  <a:pt x="20472" y="466725"/>
                                </a:lnTo>
                                <a:lnTo>
                                  <a:pt x="0" y="487197"/>
                                </a:lnTo>
                                <a:lnTo>
                                  <a:pt x="0" y="490766"/>
                                </a:lnTo>
                                <a:lnTo>
                                  <a:pt x="0" y="493890"/>
                                </a:lnTo>
                                <a:lnTo>
                                  <a:pt x="20472" y="514350"/>
                                </a:lnTo>
                                <a:lnTo>
                                  <a:pt x="27165" y="514350"/>
                                </a:lnTo>
                                <a:lnTo>
                                  <a:pt x="47625" y="493890"/>
                                </a:lnTo>
                                <a:lnTo>
                                  <a:pt x="47625" y="487197"/>
                                </a:lnTo>
                                <a:close/>
                              </a:path>
                              <a:path w="47625" h="1581150">
                                <a:moveTo>
                                  <a:pt x="47625" y="249072"/>
                                </a:moveTo>
                                <a:lnTo>
                                  <a:pt x="27165" y="228600"/>
                                </a:lnTo>
                                <a:lnTo>
                                  <a:pt x="20472" y="228600"/>
                                </a:lnTo>
                                <a:lnTo>
                                  <a:pt x="0" y="249072"/>
                                </a:lnTo>
                                <a:lnTo>
                                  <a:pt x="0" y="252641"/>
                                </a:lnTo>
                                <a:lnTo>
                                  <a:pt x="0" y="255765"/>
                                </a:lnTo>
                                <a:lnTo>
                                  <a:pt x="20472" y="276225"/>
                                </a:lnTo>
                                <a:lnTo>
                                  <a:pt x="27165" y="276225"/>
                                </a:lnTo>
                                <a:lnTo>
                                  <a:pt x="47625" y="255765"/>
                                </a:lnTo>
                                <a:lnTo>
                                  <a:pt x="47625" y="249072"/>
                                </a:lnTo>
                                <a:close/>
                              </a:path>
                              <a:path w="47625" h="15811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47924" y="2657475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09837" y="3705225"/>
                            <a:ext cx="190500" cy="388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886200">
                                <a:moveTo>
                                  <a:pt x="47625" y="3378860"/>
                                </a:moveTo>
                                <a:lnTo>
                                  <a:pt x="31102" y="3362325"/>
                                </a:lnTo>
                                <a:lnTo>
                                  <a:pt x="16535" y="3362325"/>
                                </a:lnTo>
                                <a:lnTo>
                                  <a:pt x="0" y="3378860"/>
                                </a:lnTo>
                                <a:lnTo>
                                  <a:pt x="0" y="3381375"/>
                                </a:lnTo>
                                <a:lnTo>
                                  <a:pt x="0" y="3383902"/>
                                </a:lnTo>
                                <a:lnTo>
                                  <a:pt x="16535" y="3400425"/>
                                </a:lnTo>
                                <a:lnTo>
                                  <a:pt x="31102" y="3400425"/>
                                </a:lnTo>
                                <a:lnTo>
                                  <a:pt x="47625" y="3383902"/>
                                </a:lnTo>
                                <a:lnTo>
                                  <a:pt x="47625" y="3378860"/>
                                </a:lnTo>
                                <a:close/>
                              </a:path>
                              <a:path w="190500" h="3886200">
                                <a:moveTo>
                                  <a:pt x="190500" y="3859047"/>
                                </a:moveTo>
                                <a:lnTo>
                                  <a:pt x="170040" y="3838575"/>
                                </a:lnTo>
                                <a:lnTo>
                                  <a:pt x="163347" y="3838575"/>
                                </a:lnTo>
                                <a:lnTo>
                                  <a:pt x="142875" y="3859047"/>
                                </a:lnTo>
                                <a:lnTo>
                                  <a:pt x="142875" y="3862616"/>
                                </a:lnTo>
                                <a:lnTo>
                                  <a:pt x="142875" y="3865740"/>
                                </a:lnTo>
                                <a:lnTo>
                                  <a:pt x="163347" y="3886200"/>
                                </a:lnTo>
                                <a:lnTo>
                                  <a:pt x="170040" y="3886200"/>
                                </a:lnTo>
                                <a:lnTo>
                                  <a:pt x="190500" y="3865740"/>
                                </a:lnTo>
                                <a:lnTo>
                                  <a:pt x="190500" y="3859047"/>
                                </a:lnTo>
                                <a:close/>
                              </a:path>
                              <a:path w="190500" h="3886200">
                                <a:moveTo>
                                  <a:pt x="190500" y="2573172"/>
                                </a:moveTo>
                                <a:lnTo>
                                  <a:pt x="170040" y="2552700"/>
                                </a:lnTo>
                                <a:lnTo>
                                  <a:pt x="163347" y="2552700"/>
                                </a:lnTo>
                                <a:lnTo>
                                  <a:pt x="142875" y="2573172"/>
                                </a:lnTo>
                                <a:lnTo>
                                  <a:pt x="142875" y="2576741"/>
                                </a:lnTo>
                                <a:lnTo>
                                  <a:pt x="142875" y="2579865"/>
                                </a:lnTo>
                                <a:lnTo>
                                  <a:pt x="163347" y="2600325"/>
                                </a:lnTo>
                                <a:lnTo>
                                  <a:pt x="170040" y="2600325"/>
                                </a:lnTo>
                                <a:lnTo>
                                  <a:pt x="190500" y="2579865"/>
                                </a:lnTo>
                                <a:lnTo>
                                  <a:pt x="190500" y="2573172"/>
                                </a:lnTo>
                                <a:close/>
                              </a:path>
                              <a:path w="190500" h="3886200">
                                <a:moveTo>
                                  <a:pt x="190500" y="2220747"/>
                                </a:moveTo>
                                <a:lnTo>
                                  <a:pt x="170040" y="2200275"/>
                                </a:lnTo>
                                <a:lnTo>
                                  <a:pt x="163347" y="2200275"/>
                                </a:lnTo>
                                <a:lnTo>
                                  <a:pt x="142875" y="2220747"/>
                                </a:lnTo>
                                <a:lnTo>
                                  <a:pt x="142875" y="2224316"/>
                                </a:lnTo>
                                <a:lnTo>
                                  <a:pt x="142875" y="2227440"/>
                                </a:lnTo>
                                <a:lnTo>
                                  <a:pt x="163347" y="2247900"/>
                                </a:lnTo>
                                <a:lnTo>
                                  <a:pt x="170040" y="2247900"/>
                                </a:lnTo>
                                <a:lnTo>
                                  <a:pt x="190500" y="2227440"/>
                                </a:lnTo>
                                <a:lnTo>
                                  <a:pt x="190500" y="2220747"/>
                                </a:lnTo>
                                <a:close/>
                              </a:path>
                              <a:path w="190500" h="3886200">
                                <a:moveTo>
                                  <a:pt x="190500" y="2011197"/>
                                </a:moveTo>
                                <a:lnTo>
                                  <a:pt x="170040" y="1990725"/>
                                </a:lnTo>
                                <a:lnTo>
                                  <a:pt x="163347" y="1990725"/>
                                </a:lnTo>
                                <a:lnTo>
                                  <a:pt x="142875" y="2011197"/>
                                </a:lnTo>
                                <a:lnTo>
                                  <a:pt x="142875" y="2014766"/>
                                </a:lnTo>
                                <a:lnTo>
                                  <a:pt x="142875" y="2017890"/>
                                </a:lnTo>
                                <a:lnTo>
                                  <a:pt x="163347" y="2038350"/>
                                </a:lnTo>
                                <a:lnTo>
                                  <a:pt x="170040" y="2038350"/>
                                </a:lnTo>
                                <a:lnTo>
                                  <a:pt x="190500" y="2017890"/>
                                </a:lnTo>
                                <a:lnTo>
                                  <a:pt x="190500" y="2011197"/>
                                </a:lnTo>
                                <a:close/>
                              </a:path>
                              <a:path w="190500" h="3886200">
                                <a:moveTo>
                                  <a:pt x="190500" y="1087272"/>
                                </a:moveTo>
                                <a:lnTo>
                                  <a:pt x="170040" y="1066800"/>
                                </a:lnTo>
                                <a:lnTo>
                                  <a:pt x="163347" y="1066800"/>
                                </a:lnTo>
                                <a:lnTo>
                                  <a:pt x="142875" y="1087272"/>
                                </a:lnTo>
                                <a:lnTo>
                                  <a:pt x="142875" y="1090841"/>
                                </a:lnTo>
                                <a:lnTo>
                                  <a:pt x="142875" y="1093965"/>
                                </a:lnTo>
                                <a:lnTo>
                                  <a:pt x="163347" y="1114425"/>
                                </a:lnTo>
                                <a:lnTo>
                                  <a:pt x="170040" y="1114425"/>
                                </a:lnTo>
                                <a:lnTo>
                                  <a:pt x="190500" y="1093965"/>
                                </a:lnTo>
                                <a:lnTo>
                                  <a:pt x="190500" y="1087272"/>
                                </a:lnTo>
                                <a:close/>
                              </a:path>
                              <a:path w="190500" h="3886200">
                                <a:moveTo>
                                  <a:pt x="190500" y="734847"/>
                                </a:moveTo>
                                <a:lnTo>
                                  <a:pt x="170040" y="714375"/>
                                </a:lnTo>
                                <a:lnTo>
                                  <a:pt x="163347" y="714375"/>
                                </a:lnTo>
                                <a:lnTo>
                                  <a:pt x="142875" y="734847"/>
                                </a:lnTo>
                                <a:lnTo>
                                  <a:pt x="142875" y="738416"/>
                                </a:lnTo>
                                <a:lnTo>
                                  <a:pt x="142875" y="741540"/>
                                </a:lnTo>
                                <a:lnTo>
                                  <a:pt x="163347" y="762000"/>
                                </a:lnTo>
                                <a:lnTo>
                                  <a:pt x="170040" y="762000"/>
                                </a:lnTo>
                                <a:lnTo>
                                  <a:pt x="190500" y="741540"/>
                                </a:lnTo>
                                <a:lnTo>
                                  <a:pt x="190500" y="734847"/>
                                </a:lnTo>
                                <a:close/>
                              </a:path>
                              <a:path w="190500" h="3886200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3886200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1136" id="docshapegroup4" coordorigin="0,0" coordsize="11445,16858">
                <v:rect style="position:absolute;left:0;top:0;width:3855;height:16858" id="docshape5" filled="true" fillcolor="#134e5c" stroked="false">
                  <v:fill type="solid"/>
                </v:rect>
                <v:shape style="position:absolute;left:0;top:0;width:3855;height:3795" type="#_x0000_t75" id="docshape6" stroked="false">
                  <v:imagedata r:id="rId7" o:title=""/>
                </v:shape>
                <v:shape style="position:absolute;left:480;top:4845;width:390;height:375" type="#_x0000_t75" id="docshape7" stroked="false">
                  <v:imagedata r:id="rId8" o:title=""/>
                </v:shape>
                <v:shape style="position:absolute;left:479;top:7950;width:75;height:2490" id="docshape8" coordorigin="480,7950" coordsize="75,2490" path="m555,10397l554,10392,550,10383,548,10379,541,10372,537,10370,528,10366,523,10365,512,10365,507,10366,498,10370,494,10372,487,10379,485,10383,481,10392,480,10397,480,10403,480,10408,481,10413,485,10422,487,10426,494,10433,498,10435,507,10439,512,10440,523,10440,528,10439,537,10435,541,10433,548,10426,550,10422,554,10413,555,10408,555,10397xm555,10037l554,10032,550,10023,548,10019,541,10012,537,10010,528,10006,523,10005,512,10005,507,10006,498,10010,494,10012,487,10019,485,10023,481,10032,480,10037,480,10043,480,10048,481,10053,485,10062,487,10066,494,10073,498,10075,507,10079,512,10080,523,10080,528,10079,537,10075,541,10073,548,10066,550,10062,554,10053,555,10048,555,10037xm555,9677l554,9672,550,9663,548,9659,541,9652,537,9650,528,9646,523,9645,512,9645,507,9646,498,9650,494,9652,487,9659,485,9663,481,9672,480,9677,480,9683,480,9688,481,9693,485,9702,487,9706,494,9713,498,9715,507,9719,512,9720,523,9720,528,9719,537,9715,541,9713,548,9706,550,9702,554,9693,555,9688,555,9677xm555,9077l554,9072,550,9063,548,9059,541,9052,537,9050,528,9046,523,9045,512,9045,507,9046,498,9050,494,9052,487,9059,485,9063,481,9072,480,9077,480,9083,480,9088,481,9093,485,9102,487,9106,494,9113,498,9115,507,9119,512,9120,523,9120,528,9119,537,9115,541,9113,548,9106,550,9102,554,9093,555,9088,555,9077xm555,8717l554,8712,550,8703,548,8699,541,8692,537,8690,528,8686,523,8685,512,8685,507,8686,498,8690,494,8692,487,8699,485,8703,481,8712,480,8717,480,8723,480,8728,481,8733,485,8742,487,8746,494,8753,498,8755,507,8759,512,8760,523,8760,528,8759,537,8755,541,8753,548,8746,550,8742,554,8733,555,8728,555,8717xm555,8342l554,8337,550,8328,548,8324,541,8317,537,8315,528,8311,523,8310,512,8310,507,8311,498,8315,494,8317,487,8324,485,8328,481,8337,480,8342,480,8348,480,8353,481,8358,485,8367,487,8371,494,8378,498,8380,507,8384,512,8385,523,8385,528,8384,537,8380,541,8378,548,8371,550,8367,554,8358,555,8353,555,8342xm555,7982l554,7977,550,7968,548,7964,541,7957,537,7955,528,7951,523,7950,512,7950,507,7951,498,7955,494,7957,487,7964,485,7968,481,7977,480,7982,480,7988,480,7993,481,7998,485,8007,487,8011,494,8018,498,8020,507,8024,512,8025,523,8025,528,8024,537,8020,541,8018,548,8011,550,8007,554,7998,555,7993,555,7982xe" filled="true" fillcolor="#ffffff" stroked="false">
                  <v:path arrowok="t"/>
                  <v:fill type="solid"/>
                </v:shape>
                <v:rect style="position:absolute;left:3855;top:4185;width:7590;height:15" id="docshape9" filled="true" fillcolor="#000000" stroked="false">
                  <v:fill opacity="32899f" type="solid"/>
                </v:rect>
                <v:shape style="position:absolute;left:4109;top:5835;width:300;height:6120" id="docshape10" coordorigin="4110,5835" coordsize="300,6120" path="m4185,11156l4184,11152,4181,11145,4179,11142,4173,11136,4170,11134,4163,11131,4159,11130,4136,11130,4132,11131,4125,11134,4122,11136,4116,11142,4114,11145,4111,11152,4110,11156,4110,11160,4110,11164,4111,11168,4114,11175,4116,11178,4122,11184,4125,11186,4132,11189,4136,11190,4159,11190,4163,11189,4170,11186,4173,11184,4179,11178,4181,11175,4184,11168,4185,11164,4185,11156xm4410,11912l4409,11907,4405,11898,4403,11894,4396,11887,4392,11885,4383,11881,4378,11880,4367,11880,4362,11881,4353,11885,4349,11887,4342,11894,4340,11898,4336,11907,4335,11912,4335,11918,4335,11923,4336,11928,4340,11937,4342,11941,4349,11948,4353,11950,4362,11954,4367,11955,4378,11955,4383,11954,4392,11950,4396,11948,4403,11941,4405,11937,4409,11928,4410,11923,4410,11912xm4410,9887l4409,9882,4405,9873,4403,9869,4396,9862,4392,9860,4383,9856,4378,9855,4367,9855,4362,9856,4353,9860,4349,9862,4342,9869,4340,9873,4336,9882,4335,9887,4335,9893,4335,9898,4336,9903,4340,9912,4342,9916,4349,9923,4353,9925,4362,9929,4367,9930,4378,9930,4383,9929,4392,9925,4396,9923,4403,9916,4405,9912,4409,9903,4410,9898,4410,9887xm4410,9332l4409,9327,4405,9318,4403,9314,4396,9307,4392,9305,4383,9301,4378,9300,4367,9300,4362,9301,4353,9305,4349,9307,4342,9314,4340,9318,4336,9327,4335,9332,4335,9338,4335,9343,4336,9348,4340,9357,4342,9361,4349,9368,4353,9370,4362,9374,4367,9375,4378,9375,4383,9374,4392,9370,4396,9368,4403,9361,4405,9357,4409,9348,4410,9343,4410,9332xm4410,9002l4409,8997,4405,8988,4403,8984,4396,8977,4392,8975,4383,8971,4378,8970,4367,8970,4362,8971,4353,8975,4349,8977,4342,8984,4340,8988,4336,8997,4335,9002,4335,9008,4335,9013,4336,9018,4340,9027,4342,9031,4349,9038,4353,9040,4362,9044,4367,9045,4378,9045,4383,9044,4392,9040,4396,9038,4403,9031,4405,9027,4409,9018,4410,9013,4410,9002xm4410,7547l4409,7542,4405,7533,4403,7529,4396,7522,4392,7520,4383,7516,4378,7515,4367,7515,4362,7516,4353,7520,4349,7522,4342,7529,4340,7533,4336,7542,4335,7547,4335,7553,4335,7558,4336,7563,4340,7572,4342,7576,4349,7583,4353,7585,4362,7589,4367,7590,4378,7590,4383,7589,4392,7585,4396,7583,4403,7576,4405,7572,4409,7563,4410,7558,4410,7547xm4410,6992l4409,6987,4405,6978,4403,6974,4396,6967,4392,6965,4383,6961,4378,6960,4367,6960,4362,6961,4353,6965,4349,6967,4342,6974,4340,6978,4336,6987,4335,6992,4335,6998,4335,7003,4336,7008,4340,7017,4342,7021,4349,7028,4353,7030,4362,7034,4367,7035,4378,7035,4383,7034,4392,7030,4396,7028,4403,7021,4405,7017,4409,7008,4410,7003,4410,6992xm4410,6422l4409,6417,4405,6408,4403,6404,4396,6397,4392,6395,4383,6391,4378,6390,4367,6390,4362,6391,4353,6395,4349,6397,4342,6404,4340,6408,4336,6417,4335,6422,4335,6428,4335,6433,4336,6438,4340,6447,4342,6451,4349,6458,4353,6460,4362,6464,4367,6465,4378,6465,4383,6464,4392,6460,4396,6458,4403,6451,4405,6447,4409,6438,4410,6433,4410,6422xm4410,5867l4409,5862,4405,5853,4403,5849,4396,5842,4392,5840,4383,5836,4378,5835,4367,5835,4362,5836,4353,5840,4349,5842,4342,5849,4340,5853,4336,5862,4335,5867,4335,5873,4335,5878,4336,5883,4340,5892,4342,5896,4349,5903,4353,5905,4362,5909,4367,5910,4378,5910,4383,5909,4392,5905,4396,5903,4403,5896,4405,5892,4409,5883,4410,5878,4410,586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31" w:lineRule="auto"/>
        <w:ind w:left="4124" w:right="3006"/>
      </w:pPr>
      <w:r>
        <w:rPr>
          <w:w w:val="105"/>
        </w:rPr>
        <w:t>A.A.S., Culinary and Hospitality Management Tulsa Community College | May 2021</w:t>
      </w:r>
    </w:p>
    <w:p>
      <w:pPr>
        <w:pStyle w:val="BodyText"/>
        <w:spacing w:before="194"/>
        <w:ind w:left="271"/>
        <w:jc w:val="center"/>
      </w:pPr>
      <w:r>
        <w:rPr>
          <w:w w:val="105"/>
        </w:rPr>
        <w:t>ServSafe</w:t>
      </w:r>
      <w:r>
        <w:rPr>
          <w:spacing w:val="14"/>
          <w:w w:val="105"/>
        </w:rPr>
        <w:t> </w:t>
      </w:r>
      <w:r>
        <w:rPr>
          <w:w w:val="105"/>
        </w:rPr>
        <w:t>Manager</w:t>
      </w:r>
      <w:r>
        <w:rPr>
          <w:spacing w:val="15"/>
          <w:w w:val="105"/>
        </w:rPr>
        <w:t> </w:t>
      </w:r>
      <w:r>
        <w:rPr>
          <w:w w:val="105"/>
        </w:rPr>
        <w:t>Certified,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2023</w:t>
      </w:r>
    </w:p>
    <w:sectPr>
      <w:type w:val="continuous"/>
      <w:pgSz w:w="11920" w:h="16860"/>
      <w:pgMar w:top="106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19" w:lineRule="exact"/>
      <w:ind w:left="3839" w:right="1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4"/>
      <w:outlineLvl w:val="3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2026-06-29T14:19:03Z</dcterms:created>
  <dcterms:modified xsi:type="dcterms:W3CDTF">2026-06-29T14:19:03Z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2026-06-29T00:00:00Z</vt:filetime>
  </property>
  <property fmtid="{D5CDD505-2E9C-101B-9397-08002B2CF9AE}" pid="5" name="Producer">
    <vt:lpwstr>Skia/PDF m121</vt:lpwstr>
  </property>
</Properties>
</file>