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3711" w:right="0" w:firstLine="0"/>
        <w:jc w:val="center"/>
        <w:rPr>
          <w:sz w:val="74"/>
        </w:rPr>
      </w:pPr>
      <w:r>
        <w:rPr>
          <w:color w:val="FF7E7E"/>
          <w:spacing w:val="12"/>
          <w:sz w:val="74"/>
        </w:rPr>
        <w:t>Anthony</w:t>
      </w:r>
      <w:r>
        <w:rPr>
          <w:color w:val="FF7E7E"/>
          <w:spacing w:val="30"/>
          <w:sz w:val="74"/>
        </w:rPr>
        <w:t> </w:t>
      </w:r>
      <w:r>
        <w:rPr>
          <w:color w:val="FF7E7E"/>
          <w:spacing w:val="9"/>
          <w:sz w:val="74"/>
        </w:rPr>
        <w:t>Lewis</w:t>
      </w:r>
    </w:p>
    <w:p>
      <w:pPr>
        <w:pStyle w:val="BodyText"/>
        <w:spacing w:before="199"/>
        <w:ind w:left="3722"/>
        <w:jc w:val="center"/>
      </w:pPr>
      <w:r>
        <w:rPr>
          <w:w w:val="105"/>
        </w:rPr>
        <w:t>User</w:t>
      </w:r>
      <w:r>
        <w:rPr>
          <w:spacing w:val="16"/>
          <w:w w:val="105"/>
        </w:rPr>
        <w:t> </w:t>
      </w:r>
      <w:r>
        <w:rPr>
          <w:w w:val="105"/>
        </w:rPr>
        <w:t>Experience</w:t>
      </w:r>
      <w:r>
        <w:rPr>
          <w:spacing w:val="16"/>
          <w:w w:val="105"/>
        </w:rPr>
        <w:t> </w:t>
      </w:r>
      <w:r>
        <w:rPr>
          <w:spacing w:val="-2"/>
          <w:w w:val="105"/>
        </w:rPr>
        <w:t>Researcher</w:t>
      </w:r>
    </w:p>
    <w:p>
      <w:pPr>
        <w:spacing w:line="273" w:lineRule="auto" w:before="172"/>
        <w:ind w:left="4262" w:right="295" w:firstLine="0"/>
        <w:jc w:val="center"/>
        <w:rPr>
          <w:sz w:val="16"/>
        </w:rPr>
      </w:pPr>
      <w:r>
        <w:rPr>
          <w:w w:val="105"/>
          <w:sz w:val="16"/>
        </w:rPr>
        <w:t>UX researcher with 2 years of evaluative research experience on consumer mobile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products.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Strong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at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moderated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usability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testing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synthesis,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growing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into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discovery work and stakeholder facilitation.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980" w:bottom="280" w:left="283" w:right="283"/>
        </w:sectPr>
      </w:pPr>
    </w:p>
    <w:p>
      <w:pPr>
        <w:pStyle w:val="BodyTex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397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76187" y="0"/>
                            <a:ext cx="228600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10706100">
                                <a:moveTo>
                                  <a:pt x="2286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9850"/>
                                </a:lnTo>
                                <a:lnTo>
                                  <a:pt x="0" y="8096250"/>
                                </a:lnTo>
                                <a:lnTo>
                                  <a:pt x="0" y="10706087"/>
                                </a:lnTo>
                                <a:lnTo>
                                  <a:pt x="2286000" y="10706087"/>
                                </a:lnTo>
                                <a:lnTo>
                                  <a:pt x="2286000" y="8096250"/>
                                </a:lnTo>
                                <a:lnTo>
                                  <a:pt x="2286000" y="2609850"/>
                                </a:lnTo>
                                <a:lnTo>
                                  <a:pt x="2286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7E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476499" y="0"/>
                            <a:ext cx="5092065" cy="2295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065" h="2295525">
                                <a:moveTo>
                                  <a:pt x="0" y="2295524"/>
                                </a:moveTo>
                                <a:lnTo>
                                  <a:pt x="5091683" y="2295524"/>
                                </a:lnTo>
                                <a:lnTo>
                                  <a:pt x="50916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95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7E7E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476500" cy="2295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0" h="2295525">
                                <a:moveTo>
                                  <a:pt x="2476499" y="2295524"/>
                                </a:moveTo>
                                <a:lnTo>
                                  <a:pt x="0" y="2295524"/>
                                </a:lnTo>
                                <a:lnTo>
                                  <a:pt x="0" y="0"/>
                                </a:lnTo>
                                <a:lnTo>
                                  <a:pt x="2476499" y="0"/>
                                </a:lnTo>
                                <a:lnTo>
                                  <a:pt x="2476499" y="2295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476500" cy="2295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0" h="2295525">
                                <a:moveTo>
                                  <a:pt x="2476499" y="2295524"/>
                                </a:moveTo>
                                <a:lnTo>
                                  <a:pt x="0" y="2295524"/>
                                </a:lnTo>
                                <a:lnTo>
                                  <a:pt x="0" y="0"/>
                                </a:lnTo>
                                <a:lnTo>
                                  <a:pt x="2476499" y="0"/>
                                </a:lnTo>
                                <a:lnTo>
                                  <a:pt x="2476499" y="2295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7E7E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76199" y="552536"/>
                            <a:ext cx="2286000" cy="650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6505575">
                                <a:moveTo>
                                  <a:pt x="2285999" y="6505488"/>
                                </a:moveTo>
                                <a:lnTo>
                                  <a:pt x="0" y="6505488"/>
                                </a:lnTo>
                                <a:lnTo>
                                  <a:pt x="86" y="1128886"/>
                                </a:lnTo>
                                <a:lnTo>
                                  <a:pt x="2151" y="1072823"/>
                                </a:lnTo>
                                <a:lnTo>
                                  <a:pt x="6964" y="1016928"/>
                                </a:lnTo>
                                <a:lnTo>
                                  <a:pt x="14514" y="961337"/>
                                </a:lnTo>
                                <a:lnTo>
                                  <a:pt x="24783" y="906184"/>
                                </a:lnTo>
                                <a:lnTo>
                                  <a:pt x="37746" y="851601"/>
                                </a:lnTo>
                                <a:lnTo>
                                  <a:pt x="53371" y="797719"/>
                                </a:lnTo>
                                <a:lnTo>
                                  <a:pt x="71621" y="744670"/>
                                </a:lnTo>
                                <a:lnTo>
                                  <a:pt x="92453" y="692579"/>
                                </a:lnTo>
                                <a:lnTo>
                                  <a:pt x="115815" y="641574"/>
                                </a:lnTo>
                                <a:lnTo>
                                  <a:pt x="141652" y="591776"/>
                                </a:lnTo>
                                <a:lnTo>
                                  <a:pt x="169901" y="543306"/>
                                </a:lnTo>
                                <a:lnTo>
                                  <a:pt x="200494" y="496281"/>
                                </a:lnTo>
                                <a:lnTo>
                                  <a:pt x="233358" y="450813"/>
                                </a:lnTo>
                                <a:lnTo>
                                  <a:pt x="268414" y="407013"/>
                                </a:lnTo>
                                <a:lnTo>
                                  <a:pt x="305576" y="364986"/>
                                </a:lnTo>
                                <a:lnTo>
                                  <a:pt x="344756" y="324832"/>
                                </a:lnTo>
                                <a:lnTo>
                                  <a:pt x="385859" y="286650"/>
                                </a:lnTo>
                                <a:lnTo>
                                  <a:pt x="428786" y="250530"/>
                                </a:lnTo>
                                <a:lnTo>
                                  <a:pt x="473433" y="216560"/>
                                </a:lnTo>
                                <a:lnTo>
                                  <a:pt x="519694" y="184822"/>
                                </a:lnTo>
                                <a:lnTo>
                                  <a:pt x="567456" y="155392"/>
                                </a:lnTo>
                                <a:lnTo>
                                  <a:pt x="616605" y="128341"/>
                                </a:lnTo>
                                <a:lnTo>
                                  <a:pt x="667021" y="103734"/>
                                </a:lnTo>
                                <a:lnTo>
                                  <a:pt x="718585" y="81630"/>
                                </a:lnTo>
                                <a:lnTo>
                                  <a:pt x="771171" y="62084"/>
                                </a:lnTo>
                                <a:lnTo>
                                  <a:pt x="824652" y="45141"/>
                                </a:lnTo>
                                <a:lnTo>
                                  <a:pt x="878901" y="30843"/>
                                </a:lnTo>
                                <a:lnTo>
                                  <a:pt x="933786" y="19224"/>
                                </a:lnTo>
                                <a:lnTo>
                                  <a:pt x="989175" y="10312"/>
                                </a:lnTo>
                                <a:lnTo>
                                  <a:pt x="1044934" y="4128"/>
                                </a:lnTo>
                                <a:lnTo>
                                  <a:pt x="1100930" y="688"/>
                                </a:lnTo>
                                <a:lnTo>
                                  <a:pt x="1128972" y="0"/>
                                </a:lnTo>
                                <a:lnTo>
                                  <a:pt x="1157027" y="0"/>
                                </a:lnTo>
                                <a:lnTo>
                                  <a:pt x="1213090" y="2064"/>
                                </a:lnTo>
                                <a:lnTo>
                                  <a:pt x="1268984" y="6878"/>
                                </a:lnTo>
                                <a:lnTo>
                                  <a:pt x="1324575" y="14428"/>
                                </a:lnTo>
                                <a:lnTo>
                                  <a:pt x="1379729" y="24697"/>
                                </a:lnTo>
                                <a:lnTo>
                                  <a:pt x="1434312" y="37660"/>
                                </a:lnTo>
                                <a:lnTo>
                                  <a:pt x="1488193" y="53285"/>
                                </a:lnTo>
                                <a:lnTo>
                                  <a:pt x="1541243" y="71535"/>
                                </a:lnTo>
                                <a:lnTo>
                                  <a:pt x="1593333" y="92367"/>
                                </a:lnTo>
                                <a:lnTo>
                                  <a:pt x="1644339" y="115729"/>
                                </a:lnTo>
                                <a:lnTo>
                                  <a:pt x="1694136" y="141566"/>
                                </a:lnTo>
                                <a:lnTo>
                                  <a:pt x="1742606" y="169815"/>
                                </a:lnTo>
                                <a:lnTo>
                                  <a:pt x="1789631" y="200408"/>
                                </a:lnTo>
                                <a:lnTo>
                                  <a:pt x="1835099" y="233272"/>
                                </a:lnTo>
                                <a:lnTo>
                                  <a:pt x="1878899" y="268328"/>
                                </a:lnTo>
                                <a:lnTo>
                                  <a:pt x="1920927" y="305490"/>
                                </a:lnTo>
                                <a:lnTo>
                                  <a:pt x="1961080" y="344670"/>
                                </a:lnTo>
                                <a:lnTo>
                                  <a:pt x="1999263" y="385773"/>
                                </a:lnTo>
                                <a:lnTo>
                                  <a:pt x="2035382" y="428700"/>
                                </a:lnTo>
                                <a:lnTo>
                                  <a:pt x="2069352" y="473347"/>
                                </a:lnTo>
                                <a:lnTo>
                                  <a:pt x="2101090" y="519608"/>
                                </a:lnTo>
                                <a:lnTo>
                                  <a:pt x="2130521" y="567370"/>
                                </a:lnTo>
                                <a:lnTo>
                                  <a:pt x="2157572" y="616518"/>
                                </a:lnTo>
                                <a:lnTo>
                                  <a:pt x="2182179" y="666935"/>
                                </a:lnTo>
                                <a:lnTo>
                                  <a:pt x="2204282" y="718499"/>
                                </a:lnTo>
                                <a:lnTo>
                                  <a:pt x="2223829" y="771085"/>
                                </a:lnTo>
                                <a:lnTo>
                                  <a:pt x="2240772" y="824566"/>
                                </a:lnTo>
                                <a:lnTo>
                                  <a:pt x="2255070" y="878815"/>
                                </a:lnTo>
                                <a:lnTo>
                                  <a:pt x="2266689" y="933700"/>
                                </a:lnTo>
                                <a:lnTo>
                                  <a:pt x="2275601" y="989089"/>
                                </a:lnTo>
                                <a:lnTo>
                                  <a:pt x="2281785" y="1044848"/>
                                </a:lnTo>
                                <a:lnTo>
                                  <a:pt x="2285225" y="1100844"/>
                                </a:lnTo>
                                <a:lnTo>
                                  <a:pt x="2285999" y="65054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7E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04787" y="709612"/>
                            <a:ext cx="2028825" cy="2028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8825" h="2028825">
                                <a:moveTo>
                                  <a:pt x="0" y="1015603"/>
                                </a:moveTo>
                                <a:lnTo>
                                  <a:pt x="0" y="1013221"/>
                                </a:lnTo>
                                <a:lnTo>
                                  <a:pt x="76" y="1000787"/>
                                </a:lnTo>
                                <a:lnTo>
                                  <a:pt x="1906" y="951089"/>
                                </a:lnTo>
                                <a:lnTo>
                                  <a:pt x="6173" y="901541"/>
                                </a:lnTo>
                                <a:lnTo>
                                  <a:pt x="12866" y="852262"/>
                                </a:lnTo>
                                <a:lnTo>
                                  <a:pt x="21969" y="803370"/>
                                </a:lnTo>
                                <a:lnTo>
                                  <a:pt x="33460" y="754985"/>
                                </a:lnTo>
                                <a:lnTo>
                                  <a:pt x="47311" y="707221"/>
                                </a:lnTo>
                                <a:lnTo>
                                  <a:pt x="63489" y="660195"/>
                                </a:lnTo>
                                <a:lnTo>
                                  <a:pt x="81955" y="614019"/>
                                </a:lnTo>
                                <a:lnTo>
                                  <a:pt x="102665" y="568805"/>
                                </a:lnTo>
                                <a:lnTo>
                                  <a:pt x="125568" y="524661"/>
                                </a:lnTo>
                                <a:lnTo>
                                  <a:pt x="150610" y="481695"/>
                                </a:lnTo>
                                <a:lnTo>
                                  <a:pt x="177730" y="440008"/>
                                </a:lnTo>
                                <a:lnTo>
                                  <a:pt x="206863" y="399703"/>
                                </a:lnTo>
                                <a:lnTo>
                                  <a:pt x="237938" y="360876"/>
                                </a:lnTo>
                                <a:lnTo>
                                  <a:pt x="270881" y="323621"/>
                                </a:lnTo>
                                <a:lnTo>
                                  <a:pt x="305612" y="288026"/>
                                </a:lnTo>
                                <a:lnTo>
                                  <a:pt x="342048" y="254179"/>
                                </a:lnTo>
                                <a:lnTo>
                                  <a:pt x="380101" y="222161"/>
                                </a:lnTo>
                                <a:lnTo>
                                  <a:pt x="419679" y="192048"/>
                                </a:lnTo>
                                <a:lnTo>
                                  <a:pt x="460687" y="163913"/>
                                </a:lnTo>
                                <a:lnTo>
                                  <a:pt x="503026" y="137825"/>
                                </a:lnTo>
                                <a:lnTo>
                                  <a:pt x="546594" y="113845"/>
                                </a:lnTo>
                                <a:lnTo>
                                  <a:pt x="591287" y="92032"/>
                                </a:lnTo>
                                <a:lnTo>
                                  <a:pt x="636995" y="72438"/>
                                </a:lnTo>
                                <a:lnTo>
                                  <a:pt x="683611" y="55111"/>
                                </a:lnTo>
                                <a:lnTo>
                                  <a:pt x="731020" y="40092"/>
                                </a:lnTo>
                                <a:lnTo>
                                  <a:pt x="779109" y="27417"/>
                                </a:lnTo>
                                <a:lnTo>
                                  <a:pt x="827762" y="17117"/>
                                </a:lnTo>
                                <a:lnTo>
                                  <a:pt x="876862" y="9217"/>
                                </a:lnTo>
                                <a:lnTo>
                                  <a:pt x="926291" y="3736"/>
                                </a:lnTo>
                                <a:lnTo>
                                  <a:pt x="975928" y="686"/>
                                </a:lnTo>
                                <a:lnTo>
                                  <a:pt x="1013221" y="0"/>
                                </a:lnTo>
                                <a:lnTo>
                                  <a:pt x="1015603" y="0"/>
                                </a:lnTo>
                                <a:lnTo>
                                  <a:pt x="1065319" y="1220"/>
                                </a:lnTo>
                                <a:lnTo>
                                  <a:pt x="1114916" y="4878"/>
                                </a:lnTo>
                                <a:lnTo>
                                  <a:pt x="1164273" y="10966"/>
                                </a:lnTo>
                                <a:lnTo>
                                  <a:pt x="1213272" y="19468"/>
                                </a:lnTo>
                                <a:lnTo>
                                  <a:pt x="1261795" y="30364"/>
                                </a:lnTo>
                                <a:lnTo>
                                  <a:pt x="1309725" y="43628"/>
                                </a:lnTo>
                                <a:lnTo>
                                  <a:pt x="1356946" y="59228"/>
                                </a:lnTo>
                                <a:lnTo>
                                  <a:pt x="1403346" y="77126"/>
                                </a:lnTo>
                                <a:lnTo>
                                  <a:pt x="1448810" y="97280"/>
                                </a:lnTo>
                                <a:lnTo>
                                  <a:pt x="1493232" y="119640"/>
                                </a:lnTo>
                                <a:lnTo>
                                  <a:pt x="1536502" y="144152"/>
                                </a:lnTo>
                                <a:lnTo>
                                  <a:pt x="1578518" y="170758"/>
                                </a:lnTo>
                                <a:lnTo>
                                  <a:pt x="1619178" y="199394"/>
                                </a:lnTo>
                                <a:lnTo>
                                  <a:pt x="1658383" y="229990"/>
                                </a:lnTo>
                                <a:lnTo>
                                  <a:pt x="1696040" y="262473"/>
                                </a:lnTo>
                                <a:lnTo>
                                  <a:pt x="1732058" y="296765"/>
                                </a:lnTo>
                                <a:lnTo>
                                  <a:pt x="1766350" y="332783"/>
                                </a:lnTo>
                                <a:lnTo>
                                  <a:pt x="1798833" y="370440"/>
                                </a:lnTo>
                                <a:lnTo>
                                  <a:pt x="1829430" y="409646"/>
                                </a:lnTo>
                                <a:lnTo>
                                  <a:pt x="1858065" y="450305"/>
                                </a:lnTo>
                                <a:lnTo>
                                  <a:pt x="1884671" y="492321"/>
                                </a:lnTo>
                                <a:lnTo>
                                  <a:pt x="1909184" y="535592"/>
                                </a:lnTo>
                                <a:lnTo>
                                  <a:pt x="1931544" y="580013"/>
                                </a:lnTo>
                                <a:lnTo>
                                  <a:pt x="1951697" y="625478"/>
                                </a:lnTo>
                                <a:lnTo>
                                  <a:pt x="1969595" y="671877"/>
                                </a:lnTo>
                                <a:lnTo>
                                  <a:pt x="1985195" y="719098"/>
                                </a:lnTo>
                                <a:lnTo>
                                  <a:pt x="1998459" y="767028"/>
                                </a:lnTo>
                                <a:lnTo>
                                  <a:pt x="2009355" y="815551"/>
                                </a:lnTo>
                                <a:lnTo>
                                  <a:pt x="2017858" y="864551"/>
                                </a:lnTo>
                                <a:lnTo>
                                  <a:pt x="2023945" y="913908"/>
                                </a:lnTo>
                                <a:lnTo>
                                  <a:pt x="2027604" y="963505"/>
                                </a:lnTo>
                                <a:lnTo>
                                  <a:pt x="2028824" y="1013221"/>
                                </a:lnTo>
                                <a:lnTo>
                                  <a:pt x="2028824" y="1015603"/>
                                </a:lnTo>
                                <a:lnTo>
                                  <a:pt x="2027604" y="1065319"/>
                                </a:lnTo>
                                <a:lnTo>
                                  <a:pt x="2023945" y="1114916"/>
                                </a:lnTo>
                                <a:lnTo>
                                  <a:pt x="2017858" y="1164273"/>
                                </a:lnTo>
                                <a:lnTo>
                                  <a:pt x="2009355" y="1213272"/>
                                </a:lnTo>
                                <a:lnTo>
                                  <a:pt x="1998459" y="1261795"/>
                                </a:lnTo>
                                <a:lnTo>
                                  <a:pt x="1985195" y="1309725"/>
                                </a:lnTo>
                                <a:lnTo>
                                  <a:pt x="1969595" y="1356947"/>
                                </a:lnTo>
                                <a:lnTo>
                                  <a:pt x="1951697" y="1403346"/>
                                </a:lnTo>
                                <a:lnTo>
                                  <a:pt x="1931544" y="1448811"/>
                                </a:lnTo>
                                <a:lnTo>
                                  <a:pt x="1909184" y="1493232"/>
                                </a:lnTo>
                                <a:lnTo>
                                  <a:pt x="1884671" y="1536502"/>
                                </a:lnTo>
                                <a:lnTo>
                                  <a:pt x="1858065" y="1578518"/>
                                </a:lnTo>
                                <a:lnTo>
                                  <a:pt x="1829430" y="1619178"/>
                                </a:lnTo>
                                <a:lnTo>
                                  <a:pt x="1798833" y="1658384"/>
                                </a:lnTo>
                                <a:lnTo>
                                  <a:pt x="1766350" y="1696041"/>
                                </a:lnTo>
                                <a:lnTo>
                                  <a:pt x="1732058" y="1732059"/>
                                </a:lnTo>
                                <a:lnTo>
                                  <a:pt x="1696040" y="1766351"/>
                                </a:lnTo>
                                <a:lnTo>
                                  <a:pt x="1658383" y="1798833"/>
                                </a:lnTo>
                                <a:lnTo>
                                  <a:pt x="1619178" y="1829429"/>
                                </a:lnTo>
                                <a:lnTo>
                                  <a:pt x="1578518" y="1858065"/>
                                </a:lnTo>
                                <a:lnTo>
                                  <a:pt x="1536502" y="1884671"/>
                                </a:lnTo>
                                <a:lnTo>
                                  <a:pt x="1493232" y="1909184"/>
                                </a:lnTo>
                                <a:lnTo>
                                  <a:pt x="1448811" y="1931544"/>
                                </a:lnTo>
                                <a:lnTo>
                                  <a:pt x="1403346" y="1951697"/>
                                </a:lnTo>
                                <a:lnTo>
                                  <a:pt x="1356946" y="1969595"/>
                                </a:lnTo>
                                <a:lnTo>
                                  <a:pt x="1309725" y="1985195"/>
                                </a:lnTo>
                                <a:lnTo>
                                  <a:pt x="1261795" y="1998459"/>
                                </a:lnTo>
                                <a:lnTo>
                                  <a:pt x="1213272" y="2009355"/>
                                </a:lnTo>
                                <a:lnTo>
                                  <a:pt x="1164273" y="2017858"/>
                                </a:lnTo>
                                <a:lnTo>
                                  <a:pt x="1114916" y="2023945"/>
                                </a:lnTo>
                                <a:lnTo>
                                  <a:pt x="1065319" y="2027604"/>
                                </a:lnTo>
                                <a:lnTo>
                                  <a:pt x="1015603" y="2028824"/>
                                </a:lnTo>
                                <a:lnTo>
                                  <a:pt x="1013221" y="2028824"/>
                                </a:lnTo>
                                <a:lnTo>
                                  <a:pt x="963505" y="2027604"/>
                                </a:lnTo>
                                <a:lnTo>
                                  <a:pt x="913908" y="2023945"/>
                                </a:lnTo>
                                <a:lnTo>
                                  <a:pt x="864551" y="2017857"/>
                                </a:lnTo>
                                <a:lnTo>
                                  <a:pt x="815551" y="2009355"/>
                                </a:lnTo>
                                <a:lnTo>
                                  <a:pt x="767028" y="1998459"/>
                                </a:lnTo>
                                <a:lnTo>
                                  <a:pt x="719098" y="1985195"/>
                                </a:lnTo>
                                <a:lnTo>
                                  <a:pt x="671877" y="1969595"/>
                                </a:lnTo>
                                <a:lnTo>
                                  <a:pt x="625478" y="1951697"/>
                                </a:lnTo>
                                <a:lnTo>
                                  <a:pt x="580013" y="1931544"/>
                                </a:lnTo>
                                <a:lnTo>
                                  <a:pt x="535592" y="1909184"/>
                                </a:lnTo>
                                <a:lnTo>
                                  <a:pt x="492321" y="1884672"/>
                                </a:lnTo>
                                <a:lnTo>
                                  <a:pt x="450305" y="1858066"/>
                                </a:lnTo>
                                <a:lnTo>
                                  <a:pt x="409646" y="1829430"/>
                                </a:lnTo>
                                <a:lnTo>
                                  <a:pt x="370440" y="1798833"/>
                                </a:lnTo>
                                <a:lnTo>
                                  <a:pt x="332783" y="1766351"/>
                                </a:lnTo>
                                <a:lnTo>
                                  <a:pt x="296765" y="1732059"/>
                                </a:lnTo>
                                <a:lnTo>
                                  <a:pt x="262473" y="1696041"/>
                                </a:lnTo>
                                <a:lnTo>
                                  <a:pt x="229990" y="1658384"/>
                                </a:lnTo>
                                <a:lnTo>
                                  <a:pt x="199394" y="1619178"/>
                                </a:lnTo>
                                <a:lnTo>
                                  <a:pt x="170758" y="1578518"/>
                                </a:lnTo>
                                <a:lnTo>
                                  <a:pt x="144152" y="1536502"/>
                                </a:lnTo>
                                <a:lnTo>
                                  <a:pt x="119639" y="1493232"/>
                                </a:lnTo>
                                <a:lnTo>
                                  <a:pt x="97280" y="1448811"/>
                                </a:lnTo>
                                <a:lnTo>
                                  <a:pt x="77126" y="1403346"/>
                                </a:lnTo>
                                <a:lnTo>
                                  <a:pt x="59228" y="1356947"/>
                                </a:lnTo>
                                <a:lnTo>
                                  <a:pt x="43628" y="1309725"/>
                                </a:lnTo>
                                <a:lnTo>
                                  <a:pt x="30364" y="1261795"/>
                                </a:lnTo>
                                <a:lnTo>
                                  <a:pt x="19468" y="1213272"/>
                                </a:lnTo>
                                <a:lnTo>
                                  <a:pt x="10966" y="1164273"/>
                                </a:lnTo>
                                <a:lnTo>
                                  <a:pt x="4878" y="1114916"/>
                                </a:lnTo>
                                <a:lnTo>
                                  <a:pt x="1220" y="1065319"/>
                                </a:lnTo>
                                <a:lnTo>
                                  <a:pt x="0" y="1015603"/>
                                </a:lnTo>
                                <a:close/>
                              </a:path>
                            </a:pathLst>
                          </a:custGeom>
                          <a:ln w="2857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75" y="768349"/>
                            <a:ext cx="1924049" cy="1917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052" y="322897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305" y="354330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694" y="386715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00037" y="4705349"/>
                            <a:ext cx="47625" cy="1704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704975">
                                <a:moveTo>
                                  <a:pt x="47625" y="1677822"/>
                                </a:moveTo>
                                <a:lnTo>
                                  <a:pt x="27165" y="1657350"/>
                                </a:lnTo>
                                <a:lnTo>
                                  <a:pt x="20472" y="1657350"/>
                                </a:lnTo>
                                <a:lnTo>
                                  <a:pt x="0" y="1677822"/>
                                </a:lnTo>
                                <a:lnTo>
                                  <a:pt x="0" y="1681391"/>
                                </a:lnTo>
                                <a:lnTo>
                                  <a:pt x="0" y="1684515"/>
                                </a:lnTo>
                                <a:lnTo>
                                  <a:pt x="20472" y="1704975"/>
                                </a:lnTo>
                                <a:lnTo>
                                  <a:pt x="27165" y="1704975"/>
                                </a:lnTo>
                                <a:lnTo>
                                  <a:pt x="47625" y="1684515"/>
                                </a:lnTo>
                                <a:lnTo>
                                  <a:pt x="47625" y="1677822"/>
                                </a:lnTo>
                                <a:close/>
                              </a:path>
                              <a:path w="47625" h="1704975">
                                <a:moveTo>
                                  <a:pt x="47625" y="1468272"/>
                                </a:moveTo>
                                <a:lnTo>
                                  <a:pt x="27165" y="1447800"/>
                                </a:lnTo>
                                <a:lnTo>
                                  <a:pt x="20472" y="1447800"/>
                                </a:lnTo>
                                <a:lnTo>
                                  <a:pt x="0" y="1468272"/>
                                </a:lnTo>
                                <a:lnTo>
                                  <a:pt x="0" y="1471841"/>
                                </a:lnTo>
                                <a:lnTo>
                                  <a:pt x="0" y="1474965"/>
                                </a:lnTo>
                                <a:lnTo>
                                  <a:pt x="20472" y="1495425"/>
                                </a:lnTo>
                                <a:lnTo>
                                  <a:pt x="27165" y="1495425"/>
                                </a:lnTo>
                                <a:lnTo>
                                  <a:pt x="47625" y="1474965"/>
                                </a:lnTo>
                                <a:lnTo>
                                  <a:pt x="47625" y="1468272"/>
                                </a:lnTo>
                                <a:close/>
                              </a:path>
                              <a:path w="47625" h="1704975">
                                <a:moveTo>
                                  <a:pt x="47625" y="1268247"/>
                                </a:moveTo>
                                <a:lnTo>
                                  <a:pt x="27165" y="1247775"/>
                                </a:lnTo>
                                <a:lnTo>
                                  <a:pt x="20472" y="1247775"/>
                                </a:lnTo>
                                <a:lnTo>
                                  <a:pt x="0" y="1268247"/>
                                </a:lnTo>
                                <a:lnTo>
                                  <a:pt x="0" y="1271816"/>
                                </a:lnTo>
                                <a:lnTo>
                                  <a:pt x="0" y="1274940"/>
                                </a:lnTo>
                                <a:lnTo>
                                  <a:pt x="20472" y="1295400"/>
                                </a:lnTo>
                                <a:lnTo>
                                  <a:pt x="27165" y="1295400"/>
                                </a:lnTo>
                                <a:lnTo>
                                  <a:pt x="47625" y="1274940"/>
                                </a:lnTo>
                                <a:lnTo>
                                  <a:pt x="47625" y="1268247"/>
                                </a:lnTo>
                                <a:close/>
                              </a:path>
                              <a:path w="47625" h="1704975">
                                <a:moveTo>
                                  <a:pt x="47625" y="1058697"/>
                                </a:moveTo>
                                <a:lnTo>
                                  <a:pt x="27165" y="1038225"/>
                                </a:lnTo>
                                <a:lnTo>
                                  <a:pt x="20472" y="1038225"/>
                                </a:lnTo>
                                <a:lnTo>
                                  <a:pt x="0" y="1058697"/>
                                </a:lnTo>
                                <a:lnTo>
                                  <a:pt x="0" y="1062266"/>
                                </a:lnTo>
                                <a:lnTo>
                                  <a:pt x="0" y="1065390"/>
                                </a:lnTo>
                                <a:lnTo>
                                  <a:pt x="20472" y="1085850"/>
                                </a:lnTo>
                                <a:lnTo>
                                  <a:pt x="27165" y="1085850"/>
                                </a:lnTo>
                                <a:lnTo>
                                  <a:pt x="47625" y="1065390"/>
                                </a:lnTo>
                                <a:lnTo>
                                  <a:pt x="47625" y="1058697"/>
                                </a:lnTo>
                                <a:close/>
                              </a:path>
                              <a:path w="47625" h="1704975">
                                <a:moveTo>
                                  <a:pt x="47625" y="849147"/>
                                </a:moveTo>
                                <a:lnTo>
                                  <a:pt x="27165" y="828675"/>
                                </a:lnTo>
                                <a:lnTo>
                                  <a:pt x="20472" y="828675"/>
                                </a:lnTo>
                                <a:lnTo>
                                  <a:pt x="0" y="849147"/>
                                </a:lnTo>
                                <a:lnTo>
                                  <a:pt x="0" y="852716"/>
                                </a:lnTo>
                                <a:lnTo>
                                  <a:pt x="0" y="855840"/>
                                </a:lnTo>
                                <a:lnTo>
                                  <a:pt x="20472" y="876300"/>
                                </a:lnTo>
                                <a:lnTo>
                                  <a:pt x="27165" y="876300"/>
                                </a:lnTo>
                                <a:lnTo>
                                  <a:pt x="47625" y="855840"/>
                                </a:lnTo>
                                <a:lnTo>
                                  <a:pt x="47625" y="849147"/>
                                </a:lnTo>
                                <a:close/>
                              </a:path>
                              <a:path w="47625" h="1704975">
                                <a:moveTo>
                                  <a:pt x="47625" y="639597"/>
                                </a:moveTo>
                                <a:lnTo>
                                  <a:pt x="27165" y="619125"/>
                                </a:lnTo>
                                <a:lnTo>
                                  <a:pt x="20472" y="619125"/>
                                </a:lnTo>
                                <a:lnTo>
                                  <a:pt x="0" y="639597"/>
                                </a:lnTo>
                                <a:lnTo>
                                  <a:pt x="0" y="643166"/>
                                </a:lnTo>
                                <a:lnTo>
                                  <a:pt x="0" y="646290"/>
                                </a:lnTo>
                                <a:lnTo>
                                  <a:pt x="20472" y="666750"/>
                                </a:lnTo>
                                <a:lnTo>
                                  <a:pt x="27165" y="666750"/>
                                </a:lnTo>
                                <a:lnTo>
                                  <a:pt x="47625" y="646290"/>
                                </a:lnTo>
                                <a:lnTo>
                                  <a:pt x="47625" y="639597"/>
                                </a:lnTo>
                                <a:close/>
                              </a:path>
                              <a:path w="47625" h="1704975">
                                <a:moveTo>
                                  <a:pt x="47625" y="439572"/>
                                </a:moveTo>
                                <a:lnTo>
                                  <a:pt x="27165" y="419100"/>
                                </a:lnTo>
                                <a:lnTo>
                                  <a:pt x="20472" y="419100"/>
                                </a:lnTo>
                                <a:lnTo>
                                  <a:pt x="0" y="439572"/>
                                </a:lnTo>
                                <a:lnTo>
                                  <a:pt x="0" y="443141"/>
                                </a:lnTo>
                                <a:lnTo>
                                  <a:pt x="0" y="446265"/>
                                </a:lnTo>
                                <a:lnTo>
                                  <a:pt x="20472" y="466725"/>
                                </a:lnTo>
                                <a:lnTo>
                                  <a:pt x="27165" y="466725"/>
                                </a:lnTo>
                                <a:lnTo>
                                  <a:pt x="47625" y="446265"/>
                                </a:lnTo>
                                <a:lnTo>
                                  <a:pt x="47625" y="439572"/>
                                </a:lnTo>
                                <a:close/>
                              </a:path>
                              <a:path w="47625" h="1704975">
                                <a:moveTo>
                                  <a:pt x="47625" y="230022"/>
                                </a:moveTo>
                                <a:lnTo>
                                  <a:pt x="27165" y="209550"/>
                                </a:lnTo>
                                <a:lnTo>
                                  <a:pt x="20472" y="209550"/>
                                </a:lnTo>
                                <a:lnTo>
                                  <a:pt x="0" y="230022"/>
                                </a:lnTo>
                                <a:lnTo>
                                  <a:pt x="0" y="233591"/>
                                </a:lnTo>
                                <a:lnTo>
                                  <a:pt x="0" y="236715"/>
                                </a:lnTo>
                                <a:lnTo>
                                  <a:pt x="20472" y="257175"/>
                                </a:lnTo>
                                <a:lnTo>
                                  <a:pt x="27165" y="257175"/>
                                </a:lnTo>
                                <a:lnTo>
                                  <a:pt x="47625" y="236715"/>
                                </a:lnTo>
                                <a:lnTo>
                                  <a:pt x="47625" y="230022"/>
                                </a:lnTo>
                                <a:close/>
                              </a:path>
                              <a:path w="47625" h="17049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76768" id="docshapegroup1" coordorigin="0,0" coordsize="11919,16860">
                <v:shape style="position:absolute;left:119;top:0;width:3600;height:16860" id="docshape2" coordorigin="120,0" coordsize="3600,16860" path="m3720,0l120,0,120,4110,120,12750,120,16860,3720,16860,3720,12750,3720,4110,3720,0xe" filled="true" fillcolor="#ff7e7e" stroked="false">
                  <v:path arrowok="t"/>
                  <v:fill type="solid"/>
                </v:shape>
                <v:rect style="position:absolute;left:3900;top:0;width:8019;height:3615" id="docshape3" filled="true" fillcolor="#ff7e7e" stroked="false">
                  <v:fill opacity="32899f" type="solid"/>
                </v:rect>
                <v:rect style="position:absolute;left:0;top:0;width:3900;height:3615" id="docshape4" filled="true" fillcolor="#ffffff" stroked="false">
                  <v:fill type="solid"/>
                </v:rect>
                <v:rect style="position:absolute;left:0;top:0;width:3900;height:3615" id="docshape5" filled="true" fillcolor="#ff7e7e" stroked="false">
                  <v:fill opacity="32899f" type="solid"/>
                </v:rect>
                <v:shape style="position:absolute;left:120;top:870;width:3600;height:10245" id="docshape6" coordorigin="120,870" coordsize="3600,10245" path="m3720,11115l120,11115,120,2648,123,2560,131,2472,143,2384,159,2297,179,2211,204,2126,233,2043,266,1961,302,1880,343,1802,388,1726,436,1652,487,1580,543,1511,601,1445,663,1382,728,1322,795,1265,866,1211,938,1161,1014,1115,1091,1072,1170,1033,1252,999,1334,968,1419,941,1504,919,1591,900,1678,886,1766,877,1854,871,1898,870,1942,870,2030,873,2118,881,2206,893,2293,909,2379,929,2464,954,2547,983,2629,1016,2710,1052,2788,1093,2864,1138,2938,1186,3010,1237,3079,1293,3145,1351,3208,1413,3268,1478,3325,1545,3379,1616,3429,1688,3475,1764,3518,1841,3557,1920,3591,2002,3622,2084,3649,2169,3671,2254,3690,2341,3704,2428,3713,2516,3719,2604,3720,11115xe" filled="true" fillcolor="#ff7e7e" stroked="false">
                  <v:path arrowok="t"/>
                  <v:fill type="solid"/>
                </v:shape>
                <v:shape style="position:absolute;left:322;top:1117;width:3195;height:3195" id="docshape7" coordorigin="322,1118" coordsize="3195,3195" path="m322,2717l322,2713,323,2694,326,2615,332,2537,343,2460,357,2383,375,2306,397,2231,422,2157,452,2084,484,2013,520,1944,560,1876,602,1810,648,1747,697,1686,749,1627,804,1571,861,1518,921,1467,983,1420,1048,1376,1115,1335,1183,1297,1254,1262,1326,1232,1399,1204,1474,1181,1549,1161,1626,1144,1703,1132,1781,1123,1859,1119,1918,1118,1922,1118,2000,1119,2078,1125,2156,1135,2233,1148,2310,1165,2385,1186,2459,1211,2532,1239,2604,1271,2674,1306,2742,1345,2808,1386,2872,1432,2934,1480,2993,1531,3050,1585,3104,1642,3155,1701,3203,1763,3249,1827,3290,1893,3329,1961,3364,2031,3396,2103,3424,2176,3449,2250,3470,2325,3487,2402,3500,2479,3510,2557,3516,2635,3517,2713,3517,2717,3516,2795,3510,2873,3500,2951,3487,3028,3470,3105,3449,3180,3424,3254,3396,3327,3364,3399,3329,3469,3290,3537,3249,3603,3203,3667,3155,3729,3104,3788,3050,3845,2993,3899,2934,3950,2872,3998,2808,4044,2742,4085,2674,4124,2604,4159,2532,4191,2459,4219,2385,4244,2310,4265,2233,4282,2156,4295,2078,4305,2000,4311,1922,4312,1918,4312,1840,4311,1762,4305,1684,4295,1607,4282,1530,4265,1455,4244,1381,4219,1308,4191,1236,4159,1166,4124,1098,4085,1032,4044,968,3998,906,3950,847,3899,790,3845,736,3788,685,3729,637,3667,591,3603,550,3537,511,3469,476,3399,444,3327,416,3254,391,3180,370,3105,353,3028,340,2951,330,2873,324,2795,322,2717xe" filled="false" stroked="true" strokeweight="2.25pt" strokecolor="#ffffff">
                  <v:path arrowok="t"/>
                  <v:stroke dashstyle="solid"/>
                </v:shape>
                <v:shape style="position:absolute;left:405;top:1210;width:3030;height:3020" type="#_x0000_t75" id="docshape8" stroked="false">
                  <v:imagedata r:id="rId5" o:title=""/>
                </v:shape>
                <v:shape style="position:absolute;left:630;top:5085;width:317;height:317" type="#_x0000_t75" id="docshape9" stroked="false">
                  <v:imagedata r:id="rId6" o:title=""/>
                </v:shape>
                <v:shape style="position:absolute;left:650;top:5580;width:275;height:317" type="#_x0000_t75" id="docshape10" stroked="false">
                  <v:imagedata r:id="rId7" o:title=""/>
                </v:shape>
                <v:shape style="position:absolute;left:631;top:6090;width:315;height:317" type="#_x0000_t75" id="docshape11" stroked="false">
                  <v:imagedata r:id="rId8" o:title=""/>
                </v:shape>
                <v:shape style="position:absolute;left:629;top:7410;width:75;height:2685" id="docshape12" coordorigin="630,7410" coordsize="75,2685" path="m705,10052l704,10047,700,10038,698,10034,691,10027,687,10025,678,10021,673,10020,662,10020,657,10021,648,10025,644,10027,637,10034,635,10038,631,10047,630,10052,630,10058,630,10063,631,10068,635,10077,637,10081,644,10088,648,10090,657,10094,662,10095,673,10095,678,10094,687,10090,691,10088,698,10081,700,10077,704,10068,705,10063,705,10052xm705,9722l704,9717,700,9708,698,9704,691,9697,687,9695,678,9691,673,9690,662,9690,657,9691,648,9695,644,9697,637,9704,635,9708,631,9717,630,9722,630,9728,630,9733,631,9738,635,9747,637,9751,644,9758,648,9760,657,9764,662,9765,673,9765,678,9764,687,9760,691,9758,698,9751,700,9747,704,9738,705,9733,705,9722xm705,9407l704,9402,700,9393,698,9389,691,9382,687,9380,678,9376,673,9375,662,9375,657,9376,648,9380,644,9382,637,9389,635,9393,631,9402,630,9407,630,9413,630,9418,631,9423,635,9432,637,9436,644,9443,648,9445,657,9449,662,9450,673,9450,678,9449,687,9445,691,9443,698,9436,700,9432,704,9423,705,9418,705,9407xm705,9077l704,9072,700,9063,698,9059,691,9052,687,9050,678,9046,673,9045,662,9045,657,9046,648,9050,644,9052,637,9059,635,9063,631,9072,630,9077,630,9083,630,9088,631,9093,635,9102,637,9106,644,9113,648,9115,657,9119,662,9120,673,9120,678,9119,687,9115,691,9113,698,9106,700,9102,704,9093,705,9088,705,9077xm705,8747l704,8742,700,8733,698,8729,691,8722,687,8720,678,8716,673,8715,662,8715,657,8716,648,8720,644,8722,637,8729,635,8733,631,8742,630,8747,630,8753,630,8758,631,8763,635,8772,637,8776,644,8783,648,8785,657,8789,662,8790,673,8790,678,8789,687,8785,691,8783,698,8776,700,8772,704,8763,705,8758,705,8747xm705,8417l704,8412,700,8403,698,8399,691,8392,687,8390,678,8386,673,8385,662,8385,657,8386,648,8390,644,8392,637,8399,635,8403,631,8412,630,8417,630,8423,630,8428,631,8433,635,8442,637,8446,644,8453,648,8455,657,8459,662,8460,673,8460,678,8459,687,8455,691,8453,698,8446,700,8442,704,8433,705,8428,705,8417xm705,8102l704,8097,700,8088,698,8084,691,8077,687,8075,678,8071,673,8070,662,8070,657,8071,648,8075,644,8077,637,8084,635,8088,631,8097,630,8102,630,8108,630,8113,631,8118,635,8127,637,8131,644,8138,648,8140,657,8144,662,8145,673,8145,678,8144,687,8140,691,8138,698,8131,700,8127,704,8118,705,8113,705,8102xm705,7772l704,7767,700,7758,698,7754,691,7747,687,7745,678,7741,673,7740,662,7740,657,7741,648,7745,644,7747,637,7754,635,7758,631,7767,630,7772,630,7778,630,7783,631,7788,635,7797,637,7801,644,7808,648,7810,657,7814,662,7815,673,7815,678,7814,687,7810,691,7808,698,7801,700,7797,704,7788,705,7783,705,7772xm705,7442l704,7437,700,7428,698,7424,691,7417,687,7415,678,7411,673,7410,662,7410,657,7411,648,7415,644,7417,637,7424,635,7428,631,7437,630,7442,630,7448,630,7453,631,7458,635,7467,637,7471,644,7478,648,7480,657,7484,662,7485,673,7485,678,7484,687,7480,691,7478,698,7471,700,7467,704,7458,705,7453,705,7442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19"/>
        <w:rPr>
          <w:sz w:val="24"/>
        </w:rPr>
      </w:pPr>
    </w:p>
    <w:p>
      <w:pPr>
        <w:pStyle w:val="Heading1"/>
      </w:pPr>
      <w:r>
        <w:rPr>
          <w:color w:val="FFFFFF"/>
          <w:spacing w:val="-2"/>
        </w:rPr>
        <w:t>CONTACT</w:t>
      </w:r>
      <w:r>
        <w:rPr>
          <w:color w:val="FFFFFF"/>
          <w:spacing w:val="-9"/>
        </w:rPr>
        <w:t> </w:t>
      </w:r>
      <w:r>
        <w:rPr>
          <w:color w:val="FFFFFF"/>
          <w:spacing w:val="-2"/>
        </w:rPr>
        <w:t>INFORMATION</w:t>
      </w:r>
    </w:p>
    <w:p>
      <w:pPr>
        <w:pStyle w:val="BodyText"/>
        <w:spacing w:before="245"/>
        <w:ind w:left="815"/>
      </w:pPr>
      <w:r>
        <w:rPr>
          <w:color w:val="FFFFFF"/>
        </w:rPr>
        <w:t>(919)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0188</w:t>
      </w:r>
    </w:p>
    <w:p>
      <w:pPr>
        <w:pStyle w:val="BodyText"/>
        <w:spacing w:before="96"/>
      </w:pPr>
    </w:p>
    <w:p>
      <w:pPr>
        <w:pStyle w:val="BodyText"/>
        <w:spacing w:line="573" w:lineRule="auto"/>
        <w:ind w:left="815"/>
      </w:pPr>
      <w:hyperlink r:id="rId9">
        <w:r>
          <w:rPr>
            <w:color w:val="FFFFFF"/>
            <w:spacing w:val="-2"/>
          </w:rPr>
          <w:t>devon.aliyev@example.com</w:t>
        </w:r>
      </w:hyperlink>
      <w:r>
        <w:rPr>
          <w:color w:val="FFFFFF"/>
          <w:spacing w:val="-2"/>
        </w:rPr>
        <w:t> </w:t>
      </w:r>
      <w:r>
        <w:rPr>
          <w:color w:val="FFFFFF"/>
          <w:w w:val="105"/>
        </w:rPr>
        <w:t>Raleigh, NC 12345</w:t>
      </w:r>
    </w:p>
    <w:p>
      <w:pPr>
        <w:pStyle w:val="BodyText"/>
        <w:spacing w:before="37"/>
      </w:pPr>
    </w:p>
    <w:p>
      <w:pPr>
        <w:pStyle w:val="Heading1"/>
        <w:spacing w:before="0"/>
      </w:pPr>
      <w:r>
        <w:rPr>
          <w:color w:val="FFFFFF"/>
        </w:rPr>
        <w:t>KEY</w:t>
      </w:r>
      <w:r>
        <w:rPr>
          <w:color w:val="FFFFFF"/>
          <w:spacing w:val="-6"/>
        </w:rPr>
        <w:t> </w:t>
      </w:r>
      <w:r>
        <w:rPr>
          <w:color w:val="FFFFFF"/>
          <w:spacing w:val="-2"/>
        </w:rPr>
        <w:t>SKILLS</w:t>
      </w:r>
    </w:p>
    <w:p>
      <w:pPr>
        <w:pStyle w:val="BodyText"/>
        <w:spacing w:line="381" w:lineRule="auto" w:before="201"/>
        <w:ind w:left="647"/>
      </w:pPr>
      <w:r>
        <w:rPr>
          <w:color w:val="FFFFFF"/>
          <w:spacing w:val="-2"/>
          <w:w w:val="105"/>
        </w:rPr>
        <w:t>Moderated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usability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testing </w:t>
      </w:r>
      <w:r>
        <w:rPr>
          <w:color w:val="FFFFFF"/>
          <w:w w:val="105"/>
        </w:rPr>
        <w:t>Screener writing </w:t>
      </w:r>
      <w:r>
        <w:rPr>
          <w:color w:val="FFFFFF"/>
          <w:spacing w:val="-2"/>
          <w:w w:val="105"/>
        </w:rPr>
        <w:t>UserInterviews</w:t>
      </w:r>
    </w:p>
    <w:p>
      <w:pPr>
        <w:pStyle w:val="BodyText"/>
        <w:spacing w:line="364" w:lineRule="auto" w:before="2"/>
        <w:ind w:left="647" w:right="1924"/>
      </w:pPr>
      <w:r>
        <w:rPr>
          <w:color w:val="FFFFFF"/>
          <w:spacing w:val="-2"/>
          <w:w w:val="105"/>
        </w:rPr>
        <w:t>Atlas.ti </w:t>
      </w:r>
      <w:r>
        <w:rPr>
          <w:color w:val="FFFFFF"/>
          <w:spacing w:val="-4"/>
          <w:w w:val="105"/>
        </w:rPr>
        <w:t>Figma</w:t>
      </w:r>
    </w:p>
    <w:p>
      <w:pPr>
        <w:pStyle w:val="BodyText"/>
        <w:spacing w:line="381" w:lineRule="auto" w:before="16"/>
        <w:ind w:left="647" w:right="336"/>
      </w:pPr>
      <w:r>
        <w:rPr>
          <w:color w:val="FFFFFF"/>
          <w:spacing w:val="-2"/>
          <w:w w:val="105"/>
        </w:rPr>
        <w:t>Note-taking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frameworks </w:t>
      </w:r>
      <w:r>
        <w:rPr>
          <w:color w:val="FFFFFF"/>
          <w:w w:val="105"/>
        </w:rPr>
        <w:t>Afﬁnity mapping</w:t>
      </w:r>
    </w:p>
    <w:p>
      <w:pPr>
        <w:pStyle w:val="BodyText"/>
        <w:spacing w:line="364" w:lineRule="auto" w:before="2"/>
        <w:ind w:left="647" w:right="336"/>
      </w:pPr>
      <w:r>
        <w:rPr>
          <w:color w:val="FFFFFF"/>
          <w:w w:val="105"/>
        </w:rPr>
        <w:t>Survey basics </w:t>
      </w:r>
      <w:r>
        <w:rPr>
          <w:color w:val="FFFFFF"/>
          <w:spacing w:val="-2"/>
          <w:w w:val="105"/>
        </w:rPr>
        <w:t>Accessibility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review</w:t>
      </w:r>
    </w:p>
    <w:p>
      <w:pPr>
        <w:pStyle w:val="Heading1"/>
        <w:spacing w:before="62"/>
      </w:pPr>
      <w:r>
        <w:rPr>
          <w:b w:val="0"/>
        </w:rPr>
        <w:br w:type="column"/>
      </w:r>
      <w:r>
        <w:rPr>
          <w:color w:val="FF7E7E"/>
        </w:rPr>
        <w:t>PROFESSIONAL</w:t>
      </w:r>
      <w:r>
        <w:rPr>
          <w:color w:val="FF7E7E"/>
          <w:spacing w:val="36"/>
        </w:rPr>
        <w:t> </w:t>
      </w:r>
      <w:r>
        <w:rPr>
          <w:color w:val="FF7E7E"/>
          <w:spacing w:val="-2"/>
        </w:rPr>
        <w:t>EXPERIENCE</w:t>
      </w:r>
    </w:p>
    <w:p>
      <w:pPr>
        <w:pStyle w:val="BodyText"/>
        <w:spacing w:before="170"/>
        <w:ind w:left="164"/>
      </w:pPr>
      <w:r>
        <w:rPr>
          <w:w w:val="105"/>
        </w:rPr>
        <w:t>2022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Heading2"/>
      </w:pPr>
      <w:r>
        <w:rPr>
          <w:w w:val="105"/>
        </w:rPr>
        <w:t>UX</w:t>
      </w:r>
      <w:r>
        <w:rPr>
          <w:spacing w:val="10"/>
          <w:w w:val="105"/>
        </w:rPr>
        <w:t> </w:t>
      </w:r>
      <w:r>
        <w:rPr>
          <w:w w:val="105"/>
        </w:rPr>
        <w:t>Researcher</w:t>
      </w:r>
      <w:r>
        <w:rPr>
          <w:spacing w:val="11"/>
          <w:w w:val="105"/>
        </w:rPr>
        <w:t> </w:t>
      </w:r>
      <w:r>
        <w:rPr>
          <w:w w:val="105"/>
        </w:rPr>
        <w:t>I,</w:t>
      </w:r>
      <w:r>
        <w:rPr>
          <w:spacing w:val="11"/>
          <w:w w:val="105"/>
        </w:rPr>
        <w:t> </w:t>
      </w:r>
      <w:r>
        <w:rPr>
          <w:w w:val="105"/>
        </w:rPr>
        <w:t>Brightnest</w:t>
      </w:r>
      <w:r>
        <w:rPr>
          <w:spacing w:val="11"/>
          <w:w w:val="105"/>
        </w:rPr>
        <w:t> </w:t>
      </w:r>
      <w:r>
        <w:rPr>
          <w:w w:val="105"/>
        </w:rPr>
        <w:t>Mobile,</w:t>
      </w:r>
      <w:r>
        <w:rPr>
          <w:spacing w:val="11"/>
          <w:w w:val="105"/>
        </w:rPr>
        <w:t> </w:t>
      </w:r>
      <w:r>
        <w:rPr>
          <w:w w:val="105"/>
        </w:rPr>
        <w:t>Raleigh,</w:t>
      </w:r>
      <w:r>
        <w:rPr>
          <w:spacing w:val="11"/>
          <w:w w:val="105"/>
        </w:rPr>
        <w:t> </w:t>
      </w:r>
      <w:r>
        <w:rPr>
          <w:spacing w:val="-5"/>
          <w:w w:val="105"/>
        </w:rPr>
        <w:t>NC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153" w:after="0"/>
        <w:ind w:left="926" w:right="142" w:hanging="292"/>
        <w:jc w:val="left"/>
        <w:rPr>
          <w:sz w:val="18"/>
        </w:rPr>
      </w:pPr>
      <w:r>
        <w:rPr>
          <w:w w:val="105"/>
          <w:sz w:val="18"/>
        </w:rPr>
        <w:t>Run 4 to 6 moderated usability studies a month on the household budgeting app, recruiting through UserInterviews.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61" w:lineRule="auto" w:before="90" w:after="0"/>
        <w:ind w:left="926" w:right="359" w:hanging="292"/>
        <w:jc w:val="left"/>
        <w:rPr>
          <w:sz w:val="18"/>
        </w:rPr>
      </w:pPr>
      <w:r>
        <w:rPr>
          <w:w w:val="105"/>
          <w:sz w:val="18"/>
        </w:rPr>
        <w:t>Synthesized 38 sessions across two quarters into a top-10 friction list that informed the Q3 redesign of the bills tab.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104" w:after="0"/>
        <w:ind w:left="926" w:right="450" w:hanging="292"/>
        <w:jc w:val="left"/>
        <w:rPr>
          <w:sz w:val="18"/>
        </w:rPr>
      </w:pPr>
      <w:r>
        <w:rPr>
          <w:w w:val="105"/>
          <w:sz w:val="18"/>
        </w:rPr>
        <w:t>Built reusable discussion guide and screener templates the design team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now uses without researcher review.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74" w:after="0"/>
        <w:ind w:left="926" w:right="566" w:hanging="292"/>
        <w:jc w:val="left"/>
        <w:rPr>
          <w:sz w:val="18"/>
        </w:rPr>
      </w:pPr>
      <w:r>
        <w:rPr>
          <w:w w:val="105"/>
          <w:sz w:val="18"/>
        </w:rPr>
        <w:t>Pair with PMs each sprint to convert findings into Jira tickets, with clear severity ratings.</w:t>
      </w:r>
    </w:p>
    <w:p>
      <w:pPr>
        <w:pStyle w:val="BodyText"/>
        <w:spacing w:before="120"/>
        <w:ind w:left="164"/>
      </w:pPr>
      <w:r>
        <w:rPr>
          <w:w w:val="105"/>
        </w:rPr>
        <w:t>2021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2022</w:t>
      </w:r>
    </w:p>
    <w:p>
      <w:pPr>
        <w:pStyle w:val="Heading2"/>
        <w:spacing w:before="33"/>
      </w:pPr>
      <w:r>
        <w:rPr>
          <w:w w:val="105"/>
        </w:rPr>
        <w:t>Research</w:t>
      </w:r>
      <w:r>
        <w:rPr>
          <w:spacing w:val="3"/>
          <w:w w:val="105"/>
        </w:rPr>
        <w:t> </w:t>
      </w:r>
      <w:r>
        <w:rPr>
          <w:w w:val="105"/>
        </w:rPr>
        <w:t>Assistant,</w:t>
      </w:r>
      <w:r>
        <w:rPr>
          <w:spacing w:val="11"/>
          <w:w w:val="105"/>
        </w:rPr>
        <w:t> </w:t>
      </w:r>
      <w:r>
        <w:rPr>
          <w:w w:val="105"/>
        </w:rPr>
        <w:t>UNC</w:t>
      </w:r>
      <w:r>
        <w:rPr>
          <w:spacing w:val="10"/>
          <w:w w:val="105"/>
        </w:rPr>
        <w:t> </w:t>
      </w:r>
      <w:r>
        <w:rPr>
          <w:w w:val="105"/>
        </w:rPr>
        <w:t>Usability</w:t>
      </w:r>
      <w:r>
        <w:rPr>
          <w:spacing w:val="10"/>
          <w:w w:val="105"/>
        </w:rPr>
        <w:t> </w:t>
      </w:r>
      <w:r>
        <w:rPr>
          <w:w w:val="105"/>
        </w:rPr>
        <w:t>Lab,</w:t>
      </w:r>
      <w:r>
        <w:rPr>
          <w:spacing w:val="12"/>
          <w:w w:val="105"/>
        </w:rPr>
        <w:t> </w:t>
      </w:r>
      <w:r>
        <w:rPr>
          <w:w w:val="105"/>
        </w:rPr>
        <w:t>Chapel</w:t>
      </w:r>
      <w:r>
        <w:rPr>
          <w:spacing w:val="11"/>
          <w:w w:val="105"/>
        </w:rPr>
        <w:t> </w:t>
      </w:r>
      <w:r>
        <w:rPr>
          <w:w w:val="105"/>
        </w:rPr>
        <w:t>Hill,</w:t>
      </w:r>
      <w:r>
        <w:rPr>
          <w:spacing w:val="11"/>
          <w:w w:val="105"/>
        </w:rPr>
        <w:t> </w:t>
      </w:r>
      <w:r>
        <w:rPr>
          <w:spacing w:val="-5"/>
          <w:w w:val="105"/>
        </w:rPr>
        <w:t>NC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153" w:after="0"/>
        <w:ind w:left="926" w:right="179" w:hanging="292"/>
        <w:jc w:val="left"/>
        <w:rPr>
          <w:sz w:val="18"/>
        </w:rPr>
      </w:pPr>
      <w:r>
        <w:rPr>
          <w:w w:val="105"/>
          <w:sz w:val="18"/>
        </w:rPr>
        <w:t>Recruited and screened participants for 3 faculty studies on accessibility of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voice interfaces.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75" w:after="0"/>
        <w:ind w:left="926" w:right="649" w:hanging="292"/>
        <w:jc w:val="left"/>
        <w:rPr>
          <w:sz w:val="18"/>
        </w:rPr>
      </w:pPr>
      <w:r>
        <w:rPr>
          <w:w w:val="105"/>
          <w:sz w:val="18"/>
        </w:rPr>
        <w:t>Coded interview transcripts in Atlas.ti and contributed to a conference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poster accepted at ASSETS.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40" w:lineRule="auto" w:before="90" w:after="0"/>
        <w:ind w:left="926" w:right="0" w:hanging="291"/>
        <w:jc w:val="left"/>
        <w:rPr>
          <w:sz w:val="18"/>
        </w:rPr>
      </w:pPr>
      <w:r>
        <w:rPr>
          <w:w w:val="105"/>
          <w:sz w:val="18"/>
        </w:rPr>
        <w:t>Ran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note-taking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timestamping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~45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sessions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over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academic</w:t>
      </w:r>
      <w:r>
        <w:rPr>
          <w:spacing w:val="18"/>
          <w:w w:val="105"/>
          <w:sz w:val="18"/>
        </w:rPr>
        <w:t> </w:t>
      </w:r>
      <w:r>
        <w:rPr>
          <w:spacing w:val="-2"/>
          <w:w w:val="105"/>
          <w:sz w:val="18"/>
        </w:rPr>
        <w:t>year.</w:t>
      </w:r>
    </w:p>
    <w:p>
      <w:pPr>
        <w:pStyle w:val="BodyText"/>
        <w:spacing w:before="9"/>
      </w:pPr>
    </w:p>
    <w:p>
      <w:pPr>
        <w:pStyle w:val="Heading1"/>
      </w:pPr>
      <w:r>
        <w:rPr>
          <w:color w:val="FF7E7E"/>
          <w:spacing w:val="-2"/>
        </w:rPr>
        <w:t>EDUCATION</w:t>
      </w:r>
    </w:p>
    <w:p>
      <w:pPr>
        <w:spacing w:line="261" w:lineRule="auto" w:before="170"/>
        <w:ind w:left="164" w:right="0" w:firstLine="0"/>
        <w:jc w:val="left"/>
        <w:rPr>
          <w:b/>
          <w:sz w:val="18"/>
        </w:rPr>
      </w:pPr>
      <w:r>
        <w:rPr>
          <w:b/>
          <w:w w:val="105"/>
          <w:sz w:val="18"/>
        </w:rPr>
        <w:t>B.S. Psychology, minor in Information Science, University of North Carolina at Chapel Hill, 2022</w:t>
      </w:r>
    </w:p>
    <w:sectPr>
      <w:type w:val="continuous"/>
      <w:pgSz w:w="11920" w:h="16860"/>
      <w:pgMar w:top="980" w:bottom="280" w:left="283" w:right="283"/>
      <w:cols w:num="2" w:equalWidth="0">
        <w:col w:w="3143" w:space="559"/>
        <w:col w:w="765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5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926" w:hanging="29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93" w:hanging="29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6" w:hanging="29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39" w:hanging="29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12" w:hanging="29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85" w:hanging="29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58" w:hanging="29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631" w:hanging="29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04" w:hanging="29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5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8"/>
      <w:ind w:left="164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0"/>
      <w:ind w:left="926" w:hanging="292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devon.aliyev@example.com" TargetMode="External"/><Relationship Id="rId10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2026-07-15T19:26:33Z</dcterms:created>
  <dcterms:modified xsi:type="dcterms:W3CDTF">2026-07-15T19:26:33Z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2026-07-15T00:00:00Z</vt:filetime>
  </property>
  <property fmtid="{D5CDD505-2E9C-101B-9397-08002B2CF9AE}" pid="5" name="Producer">
    <vt:lpwstr>Skia/PDF m121</vt:lpwstr>
  </property>
</Properties>
</file>