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424242"/>
          <w:spacing w:val="10"/>
        </w:rPr>
        <w:t>YOLANDA</w:t>
      </w:r>
    </w:p>
    <w:p>
      <w:pPr>
        <w:spacing w:before="49"/>
        <w:ind w:left="4415" w:right="0" w:firstLine="0"/>
        <w:jc w:val="center"/>
        <w:rPr>
          <w:sz w:val="74"/>
        </w:rPr>
      </w:pPr>
      <w:r>
        <w:rPr>
          <w:color w:val="424242"/>
          <w:spacing w:val="-2"/>
          <w:sz w:val="74"/>
        </w:rPr>
        <w:t>BRIGHTWATER</w:t>
      </w:r>
    </w:p>
    <w:p>
      <w:pPr>
        <w:spacing w:before="139"/>
        <w:ind w:left="4415" w:right="0" w:firstLine="0"/>
        <w:jc w:val="center"/>
        <w:rPr>
          <w:b/>
          <w:sz w:val="18"/>
        </w:rPr>
      </w:pPr>
      <w:r>
        <w:rPr>
          <w:b/>
          <w:color w:val="424242"/>
          <w:spacing w:val="10"/>
          <w:w w:val="105"/>
          <w:sz w:val="18"/>
        </w:rPr>
        <w:t>Caregiver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280" w:bottom="280" w:left="425" w:right="425"/>
        </w:sectPr>
      </w:pPr>
    </w:p>
    <w:p>
      <w:pPr>
        <w:pStyle w:val="Heading2"/>
        <w:spacing w:before="156"/>
      </w:pPr>
      <w:r>
        <w:rPr>
          <w:color w:val="FFFFFF"/>
        </w:rPr>
        <w:t>C</w:t>
      </w:r>
      <w:r>
        <w:rPr>
          <w:color w:val="FFFFFF"/>
          <w:spacing w:val="-22"/>
        </w:rPr>
        <w:t> </w:t>
      </w:r>
      <w:r>
        <w:rPr>
          <w:color w:val="FFFFFF"/>
        </w:rPr>
        <w:t>O</w:t>
      </w:r>
      <w:r>
        <w:rPr>
          <w:color w:val="FFFFFF"/>
          <w:spacing w:val="-22"/>
        </w:rPr>
        <w:t> </w:t>
      </w:r>
      <w:r>
        <w:rPr>
          <w:color w:val="FFFFFF"/>
        </w:rPr>
        <w:t>N</w:t>
      </w:r>
      <w:r>
        <w:rPr>
          <w:color w:val="FFFFFF"/>
          <w:spacing w:val="-21"/>
        </w:rPr>
        <w:t> </w:t>
      </w:r>
      <w:r>
        <w:rPr>
          <w:color w:val="FFFFFF"/>
          <w:spacing w:val="11"/>
        </w:rPr>
        <w:t>TA</w:t>
      </w:r>
      <w:r>
        <w:rPr>
          <w:color w:val="FFFFFF"/>
          <w:spacing w:val="-22"/>
        </w:rPr>
        <w:t> </w:t>
      </w:r>
      <w:r>
        <w:rPr>
          <w:color w:val="FFFFFF"/>
        </w:rPr>
        <w:t>C</w:t>
      </w:r>
      <w:r>
        <w:rPr>
          <w:color w:val="FFFFFF"/>
          <w:spacing w:val="-21"/>
        </w:rPr>
        <w:t> </w:t>
      </w:r>
      <w:r>
        <w:rPr>
          <w:color w:val="FFFFFF"/>
        </w:rPr>
        <w:t>T</w:t>
      </w:r>
      <w:r>
        <w:rPr>
          <w:color w:val="FFFFFF"/>
          <w:spacing w:val="52"/>
          <w:w w:val="150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N</w:t>
      </w:r>
      <w:r>
        <w:rPr>
          <w:color w:val="FFFFFF"/>
          <w:spacing w:val="-21"/>
        </w:rPr>
        <w:t> </w:t>
      </w:r>
      <w:r>
        <w:rPr>
          <w:color w:val="FFFFFF"/>
        </w:rPr>
        <w:t>F</w:t>
      </w:r>
      <w:r>
        <w:rPr>
          <w:color w:val="FFFFFF"/>
          <w:spacing w:val="-22"/>
        </w:rPr>
        <w:t> </w:t>
      </w:r>
      <w:r>
        <w:rPr>
          <w:color w:val="FFFFFF"/>
        </w:rPr>
        <w:t>O</w:t>
      </w:r>
      <w:r>
        <w:rPr>
          <w:color w:val="FFFFFF"/>
          <w:spacing w:val="-21"/>
        </w:rPr>
        <w:t> </w:t>
      </w:r>
      <w:r>
        <w:rPr>
          <w:color w:val="FFFFFF"/>
        </w:rPr>
        <w:t>R</w:t>
      </w:r>
      <w:r>
        <w:rPr>
          <w:color w:val="FFFFFF"/>
          <w:spacing w:val="-22"/>
        </w:rPr>
        <w:t> </w:t>
      </w:r>
      <w:r>
        <w:rPr>
          <w:color w:val="FFFFFF"/>
        </w:rPr>
        <w:t>M</w:t>
      </w:r>
      <w:r>
        <w:rPr>
          <w:color w:val="FFFFFF"/>
          <w:spacing w:val="-22"/>
        </w:rPr>
        <w:t> </w:t>
      </w:r>
      <w:r>
        <w:rPr>
          <w:color w:val="FFFFFF"/>
          <w:spacing w:val="11"/>
        </w:rPr>
        <w:t>AT</w:t>
      </w:r>
      <w:r>
        <w:rPr>
          <w:color w:val="FFFFFF"/>
          <w:spacing w:val="-21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O</w:t>
      </w:r>
      <w:r>
        <w:rPr>
          <w:color w:val="FFFFFF"/>
          <w:spacing w:val="-21"/>
        </w:rPr>
        <w:t> </w:t>
      </w:r>
      <w:r>
        <w:rPr>
          <w:color w:val="FFFFFF"/>
          <w:spacing w:val="-10"/>
        </w:rPr>
        <w:t>N</w:t>
      </w:r>
    </w:p>
    <w:p>
      <w:pPr>
        <w:spacing w:before="66"/>
        <w:ind w:left="39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424242"/>
          <w:sz w:val="22"/>
        </w:rPr>
        <w:t>A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B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O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U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T</w:t>
      </w:r>
      <w:r>
        <w:rPr>
          <w:b/>
          <w:color w:val="424242"/>
          <w:spacing w:val="51"/>
          <w:w w:val="150"/>
          <w:sz w:val="22"/>
        </w:rPr>
        <w:t> </w:t>
      </w:r>
      <w:r>
        <w:rPr>
          <w:b/>
          <w:color w:val="424242"/>
          <w:sz w:val="22"/>
        </w:rPr>
        <w:t>M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pacing w:val="-12"/>
          <w:sz w:val="22"/>
        </w:rPr>
        <w:t>E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20" w:h="16860"/>
          <w:pgMar w:top="1280" w:bottom="280" w:left="425" w:right="425"/>
          <w:cols w:num="2" w:equalWidth="0">
            <w:col w:w="3437" w:space="747"/>
            <w:col w:w="6886"/>
          </w:cols>
        </w:sectPr>
      </w:pPr>
    </w:p>
    <w:p>
      <w:pPr>
        <w:pStyle w:val="BodyText"/>
        <w:spacing w:before="8"/>
        <w:rPr>
          <w:b/>
          <w:sz w:val="8"/>
        </w:rPr>
      </w:pPr>
    </w:p>
    <w:p>
      <w:pPr>
        <w:pStyle w:val="BodyText"/>
        <w:spacing w:after="0"/>
        <w:rPr>
          <w:b/>
          <w:sz w:val="8"/>
        </w:rPr>
        <w:sectPr>
          <w:type w:val="continuous"/>
          <w:pgSz w:w="11920" w:h="16860"/>
          <w:pgMar w:top="1280" w:bottom="280" w:left="425" w:right="425"/>
        </w:sectPr>
      </w:pPr>
    </w:p>
    <w:p>
      <w:pPr>
        <w:pStyle w:val="BodyText"/>
        <w:spacing w:before="107"/>
        <w:rPr>
          <w:b/>
        </w:rPr>
      </w:pPr>
    </w:p>
    <w:p>
      <w:pPr>
        <w:pStyle w:val="BodyText"/>
        <w:ind w:left="1025"/>
      </w:pPr>
      <w:r>
        <w:rPr>
          <w:color w:val="FFFFFF"/>
        </w:rPr>
        <w:t>(509)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0167</w:t>
      </w:r>
    </w:p>
    <w:p>
      <w:pPr>
        <w:pStyle w:val="BodyText"/>
        <w:spacing w:before="66"/>
      </w:pPr>
    </w:p>
    <w:p>
      <w:pPr>
        <w:pStyle w:val="BodyText"/>
        <w:spacing w:line="261" w:lineRule="auto"/>
        <w:ind w:left="1025"/>
      </w:pPr>
      <w:r>
        <w:rPr>
          <w:color w:val="FFFFFF"/>
          <w:spacing w:val="-2"/>
        </w:rPr>
        <w:t>yolanda.brightwater@exampl </w:t>
      </w:r>
      <w:r>
        <w:rPr>
          <w:color w:val="FFFFFF"/>
          <w:spacing w:val="-2"/>
          <w:w w:val="105"/>
        </w:rPr>
        <w:t>e.com</w:t>
      </w:r>
    </w:p>
    <w:p>
      <w:pPr>
        <w:pStyle w:val="BodyText"/>
        <w:spacing w:before="47"/>
      </w:pPr>
    </w:p>
    <w:p>
      <w:pPr>
        <w:pStyle w:val="BodyText"/>
        <w:ind w:left="1025"/>
      </w:pPr>
      <w:r>
        <w:rPr>
          <w:color w:val="FFFFFF"/>
        </w:rPr>
        <w:t>Spokane,</w:t>
      </w:r>
      <w:r>
        <w:rPr>
          <w:color w:val="FFFFFF"/>
          <w:spacing w:val="10"/>
        </w:rPr>
        <w:t> </w:t>
      </w:r>
      <w:r>
        <w:rPr>
          <w:color w:val="FFFFFF"/>
        </w:rPr>
        <w:t>WA</w:t>
      </w:r>
      <w:r>
        <w:rPr>
          <w:color w:val="FFFFFF"/>
          <w:spacing w:val="-1"/>
        </w:rPr>
        <w:t> </w:t>
      </w:r>
      <w:r>
        <w:rPr>
          <w:color w:val="FFFFFF"/>
          <w:spacing w:val="-2"/>
        </w:rPr>
        <w:t>12345</w:t>
      </w:r>
    </w:p>
    <w:p>
      <w:pPr>
        <w:pStyle w:val="BodyText"/>
      </w:pPr>
    </w:p>
    <w:p>
      <w:pPr>
        <w:pStyle w:val="BodyText"/>
        <w:spacing w:before="91"/>
      </w:pPr>
    </w:p>
    <w:p>
      <w:pPr>
        <w:pStyle w:val="Heading2"/>
      </w:pP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D</w:t>
      </w:r>
      <w:r>
        <w:rPr>
          <w:color w:val="FFFFFF"/>
          <w:spacing w:val="-21"/>
        </w:rPr>
        <w:t> </w:t>
      </w:r>
      <w:r>
        <w:rPr>
          <w:color w:val="FFFFFF"/>
        </w:rPr>
        <w:t>U</w:t>
      </w:r>
      <w:r>
        <w:rPr>
          <w:color w:val="FFFFFF"/>
          <w:spacing w:val="-22"/>
        </w:rPr>
        <w:t> </w:t>
      </w:r>
      <w:r>
        <w:rPr>
          <w:color w:val="FFFFFF"/>
        </w:rPr>
        <w:t>C</w:t>
      </w:r>
      <w:r>
        <w:rPr>
          <w:color w:val="FFFFFF"/>
          <w:spacing w:val="-21"/>
        </w:rPr>
        <w:t> </w:t>
      </w:r>
      <w:r>
        <w:rPr>
          <w:color w:val="FFFFFF"/>
          <w:spacing w:val="11"/>
        </w:rPr>
        <w:t>AT</w:t>
      </w:r>
      <w:r>
        <w:rPr>
          <w:color w:val="FFFFFF"/>
          <w:spacing w:val="-21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O</w:t>
      </w:r>
      <w:r>
        <w:rPr>
          <w:color w:val="FFFFFF"/>
          <w:spacing w:val="-21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11"/>
        <w:rPr>
          <w:b/>
          <w:sz w:val="22"/>
        </w:rPr>
      </w:pPr>
    </w:p>
    <w:p>
      <w:pPr>
        <w:spacing w:line="261" w:lineRule="auto" w:before="0"/>
        <w:ind w:left="634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Certiﬁed Nursing Assistant (CNA), Washington State </w:t>
      </w:r>
      <w:r>
        <w:rPr>
          <w:b/>
          <w:color w:val="FFFFFF"/>
          <w:spacing w:val="-2"/>
          <w:w w:val="105"/>
          <w:sz w:val="18"/>
        </w:rPr>
        <w:t>Department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Health,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Active </w:t>
      </w:r>
      <w:r>
        <w:rPr>
          <w:b/>
          <w:color w:val="FFFFFF"/>
          <w:w w:val="105"/>
          <w:sz w:val="18"/>
        </w:rPr>
        <w:t>since 2011</w:t>
      </w:r>
    </w:p>
    <w:p>
      <w:pPr>
        <w:pStyle w:val="BodyText"/>
        <w:spacing w:before="76"/>
        <w:rPr>
          <w:b/>
        </w:rPr>
      </w:pPr>
    </w:p>
    <w:p>
      <w:pPr>
        <w:spacing w:line="261" w:lineRule="auto" w:before="0"/>
        <w:ind w:left="634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Home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Care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Aide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Certiﬁcation, </w:t>
      </w:r>
      <w:r>
        <w:rPr>
          <w:b/>
          <w:color w:val="FFFFFF"/>
          <w:w w:val="105"/>
          <w:sz w:val="18"/>
        </w:rPr>
        <w:t>Washington State, 2010</w:t>
      </w:r>
    </w:p>
    <w:p>
      <w:pPr>
        <w:pStyle w:val="BodyText"/>
        <w:spacing w:before="61"/>
        <w:rPr>
          <w:b/>
        </w:rPr>
      </w:pPr>
    </w:p>
    <w:p>
      <w:pPr>
        <w:spacing w:line="261" w:lineRule="auto" w:before="1"/>
        <w:ind w:left="634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CPI Nonviolent Crisis </w:t>
      </w:r>
      <w:r>
        <w:rPr>
          <w:b/>
          <w:color w:val="FFFFFF"/>
          <w:spacing w:val="-2"/>
          <w:w w:val="105"/>
          <w:sz w:val="18"/>
        </w:rPr>
        <w:t>Intervention,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Certiﬁed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Instructor, </w:t>
      </w:r>
      <w:r>
        <w:rPr>
          <w:b/>
          <w:color w:val="FFFFFF"/>
          <w:spacing w:val="-4"/>
          <w:w w:val="105"/>
          <w:sz w:val="18"/>
        </w:rPr>
        <w:t>2018</w:t>
      </w:r>
    </w:p>
    <w:p>
      <w:pPr>
        <w:pStyle w:val="BodyText"/>
        <w:spacing w:line="266" w:lineRule="auto" w:before="74"/>
        <w:ind w:left="39"/>
      </w:pPr>
      <w:r>
        <w:rPr/>
        <w:br w:type="column"/>
      </w:r>
      <w:r>
        <w:rPr>
          <w:color w:val="454545"/>
          <w:w w:val="105"/>
        </w:rPr>
        <w:t>Lead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caregiver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14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years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private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duty,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group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homes,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memory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care. Strong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background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behavioral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de-escalation,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end-of-life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care,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mentoring new aides.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Trusted by case managers and families to handle the hardest assignments without burning out.</w:t>
      </w:r>
    </w:p>
    <w:p>
      <w:pPr>
        <w:pStyle w:val="BodyText"/>
        <w:spacing w:before="187"/>
      </w:pPr>
    </w:p>
    <w:p>
      <w:pPr>
        <w:pStyle w:val="Heading2"/>
        <w:spacing w:before="0"/>
      </w:pPr>
      <w:r>
        <w:rPr>
          <w:color w:val="424242"/>
        </w:rPr>
        <w:t>P</w:t>
      </w:r>
      <w:r>
        <w:rPr>
          <w:color w:val="424242"/>
          <w:spacing w:val="-22"/>
        </w:rPr>
        <w:t> </w:t>
      </w:r>
      <w:r>
        <w:rPr>
          <w:color w:val="424242"/>
        </w:rPr>
        <w:t>R</w:t>
      </w:r>
      <w:r>
        <w:rPr>
          <w:color w:val="424242"/>
          <w:spacing w:val="-22"/>
        </w:rPr>
        <w:t> </w:t>
      </w:r>
      <w:r>
        <w:rPr>
          <w:color w:val="424242"/>
        </w:rPr>
        <w:t>O</w:t>
      </w:r>
      <w:r>
        <w:rPr>
          <w:color w:val="424242"/>
          <w:spacing w:val="-22"/>
        </w:rPr>
        <w:t> </w:t>
      </w:r>
      <w:r>
        <w:rPr>
          <w:color w:val="424242"/>
        </w:rPr>
        <w:t>F</w:t>
      </w:r>
      <w:r>
        <w:rPr>
          <w:color w:val="424242"/>
          <w:spacing w:val="-21"/>
        </w:rPr>
        <w:t> </w:t>
      </w:r>
      <w:r>
        <w:rPr>
          <w:color w:val="424242"/>
        </w:rPr>
        <w:t>E</w:t>
      </w:r>
      <w:r>
        <w:rPr>
          <w:color w:val="424242"/>
          <w:spacing w:val="-22"/>
        </w:rPr>
        <w:t> </w:t>
      </w:r>
      <w:r>
        <w:rPr>
          <w:color w:val="424242"/>
        </w:rPr>
        <w:t>S</w:t>
      </w:r>
      <w:r>
        <w:rPr>
          <w:color w:val="424242"/>
          <w:spacing w:val="-22"/>
        </w:rPr>
        <w:t> </w:t>
      </w:r>
      <w:r>
        <w:rPr>
          <w:color w:val="424242"/>
        </w:rPr>
        <w:t>S</w:t>
      </w:r>
      <w:r>
        <w:rPr>
          <w:color w:val="424242"/>
          <w:spacing w:val="-22"/>
        </w:rPr>
        <w:t> </w:t>
      </w:r>
      <w:r>
        <w:rPr>
          <w:color w:val="424242"/>
        </w:rPr>
        <w:t>I</w:t>
      </w:r>
      <w:r>
        <w:rPr>
          <w:color w:val="424242"/>
          <w:spacing w:val="-21"/>
        </w:rPr>
        <w:t> </w:t>
      </w:r>
      <w:r>
        <w:rPr>
          <w:color w:val="424242"/>
        </w:rPr>
        <w:t>O</w:t>
      </w:r>
      <w:r>
        <w:rPr>
          <w:color w:val="424242"/>
          <w:spacing w:val="-22"/>
        </w:rPr>
        <w:t> </w:t>
      </w:r>
      <w:r>
        <w:rPr>
          <w:color w:val="424242"/>
        </w:rPr>
        <w:t>N</w:t>
      </w:r>
      <w:r>
        <w:rPr>
          <w:color w:val="424242"/>
          <w:spacing w:val="-22"/>
        </w:rPr>
        <w:t> </w:t>
      </w:r>
      <w:r>
        <w:rPr>
          <w:color w:val="424242"/>
        </w:rPr>
        <w:t>A</w:t>
      </w:r>
      <w:r>
        <w:rPr>
          <w:color w:val="424242"/>
          <w:spacing w:val="-21"/>
        </w:rPr>
        <w:t> </w:t>
      </w:r>
      <w:r>
        <w:rPr>
          <w:color w:val="424242"/>
        </w:rPr>
        <w:t>L</w:t>
      </w:r>
      <w:r>
        <w:rPr>
          <w:color w:val="424242"/>
          <w:spacing w:val="78"/>
        </w:rPr>
        <w:t> </w:t>
      </w:r>
      <w:r>
        <w:rPr>
          <w:color w:val="424242"/>
        </w:rPr>
        <w:t>E</w:t>
      </w:r>
      <w:r>
        <w:rPr>
          <w:color w:val="424242"/>
          <w:spacing w:val="-22"/>
        </w:rPr>
        <w:t> </w:t>
      </w:r>
      <w:r>
        <w:rPr>
          <w:color w:val="424242"/>
        </w:rPr>
        <w:t>X</w:t>
      </w:r>
      <w:r>
        <w:rPr>
          <w:color w:val="424242"/>
          <w:spacing w:val="-21"/>
        </w:rPr>
        <w:t> </w:t>
      </w:r>
      <w:r>
        <w:rPr>
          <w:color w:val="424242"/>
        </w:rPr>
        <w:t>P</w:t>
      </w:r>
      <w:r>
        <w:rPr>
          <w:color w:val="424242"/>
          <w:spacing w:val="-22"/>
        </w:rPr>
        <w:t> </w:t>
      </w:r>
      <w:r>
        <w:rPr>
          <w:color w:val="424242"/>
        </w:rPr>
        <w:t>E</w:t>
      </w:r>
      <w:r>
        <w:rPr>
          <w:color w:val="424242"/>
          <w:spacing w:val="-22"/>
        </w:rPr>
        <w:t> </w:t>
      </w:r>
      <w:r>
        <w:rPr>
          <w:color w:val="424242"/>
        </w:rPr>
        <w:t>R</w:t>
      </w:r>
      <w:r>
        <w:rPr>
          <w:color w:val="424242"/>
          <w:spacing w:val="-22"/>
        </w:rPr>
        <w:t> </w:t>
      </w:r>
      <w:r>
        <w:rPr>
          <w:color w:val="424242"/>
        </w:rPr>
        <w:t>I</w:t>
      </w:r>
      <w:r>
        <w:rPr>
          <w:color w:val="424242"/>
          <w:spacing w:val="-21"/>
        </w:rPr>
        <w:t> </w:t>
      </w:r>
      <w:r>
        <w:rPr>
          <w:color w:val="424242"/>
        </w:rPr>
        <w:t>E</w:t>
      </w:r>
      <w:r>
        <w:rPr>
          <w:color w:val="424242"/>
          <w:spacing w:val="-22"/>
        </w:rPr>
        <w:t> </w:t>
      </w:r>
      <w:r>
        <w:rPr>
          <w:color w:val="424242"/>
        </w:rPr>
        <w:t>N</w:t>
      </w:r>
      <w:r>
        <w:rPr>
          <w:color w:val="424242"/>
          <w:spacing w:val="-22"/>
        </w:rPr>
        <w:t> </w:t>
      </w:r>
      <w:r>
        <w:rPr>
          <w:color w:val="424242"/>
        </w:rPr>
        <w:t>C</w:t>
      </w:r>
      <w:r>
        <w:rPr>
          <w:color w:val="424242"/>
          <w:spacing w:val="-21"/>
        </w:rPr>
        <w:t> </w:t>
      </w:r>
      <w:r>
        <w:rPr>
          <w:color w:val="424242"/>
          <w:spacing w:val="-10"/>
        </w:rPr>
        <w:t>E</w:t>
      </w:r>
    </w:p>
    <w:p>
      <w:pPr>
        <w:pStyle w:val="BodyText"/>
        <w:spacing w:before="11"/>
        <w:rPr>
          <w:b/>
          <w:sz w:val="22"/>
        </w:rPr>
      </w:pPr>
    </w:p>
    <w:p>
      <w:pPr>
        <w:spacing w:before="0"/>
        <w:ind w:left="3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LEAD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CAREGIVER</w:t>
      </w:r>
      <w:r>
        <w:rPr>
          <w:b/>
          <w:color w:val="545353"/>
          <w:spacing w:val="17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MOUNT</w:t>
      </w:r>
      <w:r>
        <w:rPr>
          <w:b/>
          <w:color w:val="545353"/>
          <w:spacing w:val="17"/>
          <w:sz w:val="18"/>
        </w:rPr>
        <w:t> </w:t>
      </w:r>
      <w:r>
        <w:rPr>
          <w:b/>
          <w:color w:val="545353"/>
          <w:sz w:val="18"/>
        </w:rPr>
        <w:t>SPOKANE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SENIOR</w:t>
      </w:r>
      <w:r>
        <w:rPr>
          <w:b/>
          <w:color w:val="545353"/>
          <w:spacing w:val="17"/>
          <w:sz w:val="18"/>
        </w:rPr>
        <w:t> </w:t>
      </w:r>
      <w:r>
        <w:rPr>
          <w:b/>
          <w:color w:val="545353"/>
          <w:sz w:val="18"/>
        </w:rPr>
        <w:t>LIVING,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SPOKANE,</w:t>
      </w:r>
      <w:r>
        <w:rPr>
          <w:b/>
          <w:color w:val="545353"/>
          <w:spacing w:val="17"/>
          <w:sz w:val="18"/>
        </w:rPr>
        <w:t> </w:t>
      </w:r>
      <w:r>
        <w:rPr>
          <w:b/>
          <w:color w:val="545353"/>
          <w:spacing w:val="-5"/>
          <w:sz w:val="18"/>
        </w:rPr>
        <w:t>WA</w:t>
      </w:r>
    </w:p>
    <w:p>
      <w:pPr>
        <w:pStyle w:val="BodyText"/>
        <w:spacing w:before="18"/>
        <w:ind w:left="39"/>
      </w:pPr>
      <w:r>
        <w:rPr>
          <w:color w:val="545353"/>
          <w:w w:val="105"/>
        </w:rPr>
        <w:t>2020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653" w:right="52"/>
      </w:pPr>
      <w:r>
        <w:rPr>
          <w:color w:val="454545"/>
          <w:w w:val="105"/>
        </w:rPr>
        <w:t>Run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14-resident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memory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care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wing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day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shift,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supervising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3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aides and coordinating with the wellness director</w:t>
      </w:r>
    </w:p>
    <w:p>
      <w:pPr>
        <w:pStyle w:val="BodyText"/>
        <w:spacing w:line="261" w:lineRule="auto" w:before="89"/>
        <w:ind w:left="653" w:right="52"/>
      </w:pPr>
      <w:r>
        <w:rPr>
          <w:color w:val="454545"/>
          <w:w w:val="105"/>
        </w:rPr>
        <w:t>Cut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documented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falls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wing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from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11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2021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4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2023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by redesigning the morning routine and adding a 2 PM rest period</w:t>
      </w:r>
    </w:p>
    <w:p>
      <w:pPr>
        <w:pStyle w:val="BodyText"/>
        <w:spacing w:line="261" w:lineRule="auto" w:before="104"/>
        <w:ind w:left="653" w:right="844"/>
      </w:pPr>
      <w:r>
        <w:rPr>
          <w:color w:val="454545"/>
          <w:w w:val="105"/>
        </w:rPr>
        <w:t>Onboard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new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hires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through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5-day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shadowing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checklist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covering transfers, behaviors, and emergency response</w:t>
      </w:r>
    </w:p>
    <w:p>
      <w:pPr>
        <w:pStyle w:val="BodyText"/>
        <w:spacing w:line="261" w:lineRule="auto" w:before="89"/>
        <w:ind w:left="653" w:right="101"/>
      </w:pPr>
      <w:r>
        <w:rPr>
          <w:color w:val="454545"/>
          <w:w w:val="105"/>
        </w:rPr>
        <w:t>Lead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family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care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conferences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6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residents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hospice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communicate end-of-life wishes to overnight staff</w:t>
      </w:r>
    </w:p>
    <w:p>
      <w:pPr>
        <w:pStyle w:val="BodyText"/>
        <w:spacing w:line="261" w:lineRule="auto" w:before="88"/>
        <w:ind w:left="653" w:right="52"/>
      </w:pPr>
      <w:r>
        <w:rPr>
          <w:color w:val="454545"/>
          <w:w w:val="105"/>
        </w:rPr>
        <w:t>Carry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on-call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phone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every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other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weekend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callouts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resident </w:t>
      </w:r>
      <w:r>
        <w:rPr>
          <w:color w:val="454545"/>
          <w:spacing w:val="-2"/>
          <w:w w:val="105"/>
        </w:rPr>
        <w:t>incidents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1280" w:bottom="280" w:left="425" w:right="425"/>
          <w:cols w:num="2" w:equalWidth="0">
            <w:col w:w="3517" w:space="668"/>
            <w:col w:w="6885"/>
          </w:cols>
        </w:sectPr>
      </w:pPr>
    </w:p>
    <w:p>
      <w:pPr>
        <w:pStyle w:val="BodyText"/>
        <w:spacing w:before="1"/>
      </w:pPr>
    </w:p>
    <w:p>
      <w:pPr>
        <w:pStyle w:val="BodyText"/>
        <w:spacing w:after="0"/>
        <w:sectPr>
          <w:type w:val="continuous"/>
          <w:pgSz w:w="11920" w:h="16860"/>
          <w:pgMar w:top="1280" w:bottom="280" w:left="425" w:right="425"/>
        </w:sectPr>
      </w:pPr>
    </w:p>
    <w:p>
      <w:pPr>
        <w:spacing w:line="261" w:lineRule="auto" w:before="75"/>
        <w:ind w:left="634" w:right="38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CPR/First Aid/AED Certiﬁcation, </w:t>
      </w:r>
      <w:r>
        <w:rPr>
          <w:b/>
          <w:color w:val="FFFFFF"/>
          <w:w w:val="105"/>
          <w:sz w:val="18"/>
        </w:rPr>
        <w:t>American</w:t>
      </w:r>
      <w:r>
        <w:rPr>
          <w:b/>
          <w:color w:val="FFFFFF"/>
          <w:spacing w:val="-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Red</w:t>
      </w:r>
      <w:r>
        <w:rPr>
          <w:b/>
          <w:color w:val="FFFFFF"/>
          <w:spacing w:val="-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Cross,</w:t>
      </w:r>
      <w:r>
        <w:rPr>
          <w:b/>
          <w:color w:val="FFFFFF"/>
          <w:spacing w:val="-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Renewed </w:t>
      </w:r>
      <w:r>
        <w:rPr>
          <w:b/>
          <w:color w:val="FFFFFF"/>
          <w:spacing w:val="-4"/>
          <w:w w:val="105"/>
          <w:sz w:val="18"/>
        </w:rPr>
        <w:t>2023</w:t>
      </w:r>
    </w:p>
    <w:p>
      <w:pPr>
        <w:spacing w:line="261" w:lineRule="auto" w:before="90"/>
        <w:ind w:left="63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545353"/>
          <w:spacing w:val="-2"/>
          <w:w w:val="105"/>
          <w:sz w:val="18"/>
        </w:rPr>
        <w:t>PRIVATE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DUTY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CAREGIVER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RIVERSTONE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CONCIERGE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CARE,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COEUR </w:t>
      </w:r>
      <w:r>
        <w:rPr>
          <w:b/>
          <w:color w:val="545353"/>
          <w:w w:val="105"/>
          <w:sz w:val="18"/>
        </w:rPr>
        <w:t>D'ALENE, ID</w:t>
      </w:r>
    </w:p>
    <w:p>
      <w:pPr>
        <w:pStyle w:val="BodyText"/>
        <w:spacing w:line="206" w:lineRule="exact"/>
        <w:ind w:left="634"/>
      </w:pPr>
      <w:r>
        <w:rPr>
          <w:color w:val="545353"/>
          <w:w w:val="105"/>
        </w:rPr>
        <w:t>2016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2020</w:t>
      </w:r>
    </w:p>
    <w:p>
      <w:pPr>
        <w:pStyle w:val="BodyText"/>
        <w:spacing w:after="0" w:line="206" w:lineRule="exact"/>
        <w:sectPr>
          <w:type w:val="continuous"/>
          <w:pgSz w:w="11920" w:h="16860"/>
          <w:pgMar w:top="1280" w:bottom="280" w:left="425" w:right="425"/>
          <w:cols w:num="2" w:equalWidth="0">
            <w:col w:w="3498" w:space="92"/>
            <w:col w:w="7480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20" w:h="16860"/>
          <w:pgMar w:top="1280" w:bottom="280" w:left="425" w:right="425"/>
        </w:sectPr>
      </w:pPr>
    </w:p>
    <w:p>
      <w:pPr>
        <w:spacing w:line="261" w:lineRule="auto" w:before="120"/>
        <w:ind w:left="634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151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0349" y="2314575"/>
                            <a:ext cx="4768215" cy="839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8390255">
                                <a:moveTo>
                                  <a:pt x="0" y="8390000"/>
                                </a:moveTo>
                                <a:lnTo>
                                  <a:pt x="4767833" y="8390000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90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619249"/>
                            <a:ext cx="2800350" cy="908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9085580">
                                <a:moveTo>
                                  <a:pt x="0" y="9085326"/>
                                </a:moveTo>
                                <a:lnTo>
                                  <a:pt x="2800349" y="9085326"/>
                                </a:lnTo>
                                <a:lnTo>
                                  <a:pt x="2800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5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295400">
                                <a:moveTo>
                                  <a:pt x="2809874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95399"/>
                            <a:ext cx="28098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23850">
                                <a:moveTo>
                                  <a:pt x="2809874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5774" y="2886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1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7" y="2962274"/>
                            <a:ext cx="171447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5774" y="3267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668" y="334327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85774" y="3648074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7"/>
                                </a:lnTo>
                                <a:lnTo>
                                  <a:pt x="47426" y="276422"/>
                                </a:lnTo>
                                <a:lnTo>
                                  <a:pt x="23031" y="245162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5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8"/>
                                </a:lnTo>
                                <a:lnTo>
                                  <a:pt x="306085" y="71963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8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2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543" y="3724274"/>
                            <a:ext cx="170881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85762" y="12"/>
                            <a:ext cx="7082790" cy="996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2790" h="9963150">
                                <a:moveTo>
                                  <a:pt x="47625" y="9935972"/>
                                </a:moveTo>
                                <a:lnTo>
                                  <a:pt x="27165" y="9915512"/>
                                </a:lnTo>
                                <a:lnTo>
                                  <a:pt x="20472" y="9915512"/>
                                </a:lnTo>
                                <a:lnTo>
                                  <a:pt x="0" y="9935972"/>
                                </a:lnTo>
                                <a:lnTo>
                                  <a:pt x="0" y="9939553"/>
                                </a:lnTo>
                                <a:lnTo>
                                  <a:pt x="0" y="9942678"/>
                                </a:lnTo>
                                <a:lnTo>
                                  <a:pt x="20472" y="9963137"/>
                                </a:lnTo>
                                <a:lnTo>
                                  <a:pt x="27165" y="9963137"/>
                                </a:lnTo>
                                <a:lnTo>
                                  <a:pt x="47625" y="9942678"/>
                                </a:lnTo>
                                <a:lnTo>
                                  <a:pt x="47625" y="9935972"/>
                                </a:lnTo>
                                <a:close/>
                              </a:path>
                              <a:path w="7082790" h="9963150">
                                <a:moveTo>
                                  <a:pt x="47625" y="9583547"/>
                                </a:moveTo>
                                <a:lnTo>
                                  <a:pt x="27165" y="9563087"/>
                                </a:lnTo>
                                <a:lnTo>
                                  <a:pt x="20472" y="9563087"/>
                                </a:lnTo>
                                <a:lnTo>
                                  <a:pt x="0" y="9583547"/>
                                </a:lnTo>
                                <a:lnTo>
                                  <a:pt x="0" y="9587128"/>
                                </a:lnTo>
                                <a:lnTo>
                                  <a:pt x="0" y="9590253"/>
                                </a:lnTo>
                                <a:lnTo>
                                  <a:pt x="20472" y="9610712"/>
                                </a:lnTo>
                                <a:lnTo>
                                  <a:pt x="27165" y="9610712"/>
                                </a:lnTo>
                                <a:lnTo>
                                  <a:pt x="47625" y="9590253"/>
                                </a:lnTo>
                                <a:lnTo>
                                  <a:pt x="47625" y="9583547"/>
                                </a:lnTo>
                                <a:close/>
                              </a:path>
                              <a:path w="7082790" h="9963150">
                                <a:moveTo>
                                  <a:pt x="47625" y="9240660"/>
                                </a:moveTo>
                                <a:lnTo>
                                  <a:pt x="27165" y="9220187"/>
                                </a:lnTo>
                                <a:lnTo>
                                  <a:pt x="20472" y="9220187"/>
                                </a:lnTo>
                                <a:lnTo>
                                  <a:pt x="0" y="9240660"/>
                                </a:lnTo>
                                <a:lnTo>
                                  <a:pt x="0" y="9244228"/>
                                </a:lnTo>
                                <a:lnTo>
                                  <a:pt x="0" y="9247353"/>
                                </a:lnTo>
                                <a:lnTo>
                                  <a:pt x="20472" y="9267812"/>
                                </a:lnTo>
                                <a:lnTo>
                                  <a:pt x="27165" y="9267812"/>
                                </a:lnTo>
                                <a:lnTo>
                                  <a:pt x="47625" y="9247353"/>
                                </a:lnTo>
                                <a:lnTo>
                                  <a:pt x="47625" y="9240660"/>
                                </a:lnTo>
                                <a:close/>
                              </a:path>
                              <a:path w="7082790" h="9963150">
                                <a:moveTo>
                                  <a:pt x="47625" y="8897747"/>
                                </a:moveTo>
                                <a:lnTo>
                                  <a:pt x="27165" y="8877287"/>
                                </a:lnTo>
                                <a:lnTo>
                                  <a:pt x="20472" y="8877287"/>
                                </a:lnTo>
                                <a:lnTo>
                                  <a:pt x="0" y="8897747"/>
                                </a:lnTo>
                                <a:lnTo>
                                  <a:pt x="0" y="8901328"/>
                                </a:lnTo>
                                <a:lnTo>
                                  <a:pt x="0" y="8904453"/>
                                </a:lnTo>
                                <a:lnTo>
                                  <a:pt x="20472" y="8924912"/>
                                </a:lnTo>
                                <a:lnTo>
                                  <a:pt x="27165" y="8924912"/>
                                </a:lnTo>
                                <a:lnTo>
                                  <a:pt x="47625" y="8904453"/>
                                </a:lnTo>
                                <a:lnTo>
                                  <a:pt x="47625" y="8897747"/>
                                </a:lnTo>
                                <a:close/>
                              </a:path>
                              <a:path w="7082790" h="9963150">
                                <a:moveTo>
                                  <a:pt x="47625" y="8550910"/>
                                </a:moveTo>
                                <a:lnTo>
                                  <a:pt x="31102" y="8534387"/>
                                </a:lnTo>
                                <a:lnTo>
                                  <a:pt x="16535" y="8534387"/>
                                </a:lnTo>
                                <a:lnTo>
                                  <a:pt x="0" y="8550910"/>
                                </a:lnTo>
                                <a:lnTo>
                                  <a:pt x="0" y="8553437"/>
                                </a:lnTo>
                                <a:lnTo>
                                  <a:pt x="0" y="8555965"/>
                                </a:lnTo>
                                <a:lnTo>
                                  <a:pt x="16535" y="8572487"/>
                                </a:lnTo>
                                <a:lnTo>
                                  <a:pt x="31102" y="8572487"/>
                                </a:lnTo>
                                <a:lnTo>
                                  <a:pt x="47625" y="8555965"/>
                                </a:lnTo>
                                <a:lnTo>
                                  <a:pt x="47625" y="8550910"/>
                                </a:lnTo>
                                <a:close/>
                              </a:path>
                              <a:path w="7082790" h="9963150">
                                <a:moveTo>
                                  <a:pt x="47625" y="8345297"/>
                                </a:moveTo>
                                <a:lnTo>
                                  <a:pt x="27165" y="8324837"/>
                                </a:lnTo>
                                <a:lnTo>
                                  <a:pt x="20472" y="8324837"/>
                                </a:lnTo>
                                <a:lnTo>
                                  <a:pt x="0" y="8345297"/>
                                </a:lnTo>
                                <a:lnTo>
                                  <a:pt x="0" y="8348878"/>
                                </a:lnTo>
                                <a:lnTo>
                                  <a:pt x="0" y="8352002"/>
                                </a:lnTo>
                                <a:lnTo>
                                  <a:pt x="20472" y="8372462"/>
                                </a:lnTo>
                                <a:lnTo>
                                  <a:pt x="27165" y="8372462"/>
                                </a:lnTo>
                                <a:lnTo>
                                  <a:pt x="47625" y="8352002"/>
                                </a:lnTo>
                                <a:lnTo>
                                  <a:pt x="47625" y="8345297"/>
                                </a:lnTo>
                                <a:close/>
                              </a:path>
                              <a:path w="7082790" h="9963150">
                                <a:moveTo>
                                  <a:pt x="47625" y="8002410"/>
                                </a:moveTo>
                                <a:lnTo>
                                  <a:pt x="27165" y="7981937"/>
                                </a:lnTo>
                                <a:lnTo>
                                  <a:pt x="20472" y="7981937"/>
                                </a:lnTo>
                                <a:lnTo>
                                  <a:pt x="0" y="8002410"/>
                                </a:lnTo>
                                <a:lnTo>
                                  <a:pt x="0" y="8005978"/>
                                </a:lnTo>
                                <a:lnTo>
                                  <a:pt x="0" y="8009102"/>
                                </a:lnTo>
                                <a:lnTo>
                                  <a:pt x="20472" y="8029562"/>
                                </a:lnTo>
                                <a:lnTo>
                                  <a:pt x="27165" y="8029562"/>
                                </a:lnTo>
                                <a:lnTo>
                                  <a:pt x="47625" y="8009102"/>
                                </a:lnTo>
                                <a:lnTo>
                                  <a:pt x="47625" y="8002410"/>
                                </a:lnTo>
                                <a:close/>
                              </a:path>
                              <a:path w="7082790" h="9963150">
                                <a:moveTo>
                                  <a:pt x="47625" y="7011810"/>
                                </a:moveTo>
                                <a:lnTo>
                                  <a:pt x="27165" y="6991337"/>
                                </a:lnTo>
                                <a:lnTo>
                                  <a:pt x="20472" y="6991337"/>
                                </a:lnTo>
                                <a:lnTo>
                                  <a:pt x="0" y="7011810"/>
                                </a:lnTo>
                                <a:lnTo>
                                  <a:pt x="0" y="7015378"/>
                                </a:lnTo>
                                <a:lnTo>
                                  <a:pt x="0" y="7018502"/>
                                </a:lnTo>
                                <a:lnTo>
                                  <a:pt x="20472" y="7038962"/>
                                </a:lnTo>
                                <a:lnTo>
                                  <a:pt x="27165" y="7038962"/>
                                </a:lnTo>
                                <a:lnTo>
                                  <a:pt x="47625" y="7018502"/>
                                </a:lnTo>
                                <a:lnTo>
                                  <a:pt x="47625" y="7011810"/>
                                </a:lnTo>
                                <a:close/>
                              </a:path>
                              <a:path w="7082790" h="9963150">
                                <a:moveTo>
                                  <a:pt x="47625" y="6402210"/>
                                </a:moveTo>
                                <a:lnTo>
                                  <a:pt x="27165" y="6381737"/>
                                </a:lnTo>
                                <a:lnTo>
                                  <a:pt x="20472" y="6381737"/>
                                </a:lnTo>
                                <a:lnTo>
                                  <a:pt x="0" y="6402210"/>
                                </a:lnTo>
                                <a:lnTo>
                                  <a:pt x="0" y="6405778"/>
                                </a:lnTo>
                                <a:lnTo>
                                  <a:pt x="0" y="6408902"/>
                                </a:lnTo>
                                <a:lnTo>
                                  <a:pt x="20472" y="6429362"/>
                                </a:lnTo>
                                <a:lnTo>
                                  <a:pt x="27165" y="6429362"/>
                                </a:lnTo>
                                <a:lnTo>
                                  <a:pt x="47625" y="6408902"/>
                                </a:lnTo>
                                <a:lnTo>
                                  <a:pt x="47625" y="6402210"/>
                                </a:lnTo>
                                <a:close/>
                              </a:path>
                              <a:path w="7082790" h="9963150">
                                <a:moveTo>
                                  <a:pt x="47625" y="5792609"/>
                                </a:moveTo>
                                <a:lnTo>
                                  <a:pt x="27165" y="5772137"/>
                                </a:lnTo>
                                <a:lnTo>
                                  <a:pt x="20472" y="5772137"/>
                                </a:lnTo>
                                <a:lnTo>
                                  <a:pt x="0" y="5792609"/>
                                </a:lnTo>
                                <a:lnTo>
                                  <a:pt x="0" y="5796178"/>
                                </a:lnTo>
                                <a:lnTo>
                                  <a:pt x="0" y="5799302"/>
                                </a:lnTo>
                                <a:lnTo>
                                  <a:pt x="20472" y="5819762"/>
                                </a:lnTo>
                                <a:lnTo>
                                  <a:pt x="27165" y="5819762"/>
                                </a:lnTo>
                                <a:lnTo>
                                  <a:pt x="47625" y="5799302"/>
                                </a:lnTo>
                                <a:lnTo>
                                  <a:pt x="47625" y="5792609"/>
                                </a:lnTo>
                                <a:close/>
                              </a:path>
                              <a:path w="7082790" h="9963150">
                                <a:moveTo>
                                  <a:pt x="47625" y="5335409"/>
                                </a:moveTo>
                                <a:lnTo>
                                  <a:pt x="27165" y="5314937"/>
                                </a:lnTo>
                                <a:lnTo>
                                  <a:pt x="20472" y="5314937"/>
                                </a:lnTo>
                                <a:lnTo>
                                  <a:pt x="0" y="5335409"/>
                                </a:lnTo>
                                <a:lnTo>
                                  <a:pt x="0" y="5338978"/>
                                </a:lnTo>
                                <a:lnTo>
                                  <a:pt x="0" y="5342102"/>
                                </a:lnTo>
                                <a:lnTo>
                                  <a:pt x="20472" y="5362562"/>
                                </a:lnTo>
                                <a:lnTo>
                                  <a:pt x="27165" y="5362562"/>
                                </a:lnTo>
                                <a:lnTo>
                                  <a:pt x="47625" y="5342102"/>
                                </a:lnTo>
                                <a:lnTo>
                                  <a:pt x="47625" y="5335409"/>
                                </a:lnTo>
                                <a:close/>
                              </a:path>
                              <a:path w="7082790" h="9963150">
                                <a:moveTo>
                                  <a:pt x="47625" y="4582934"/>
                                </a:moveTo>
                                <a:lnTo>
                                  <a:pt x="27165" y="4562462"/>
                                </a:lnTo>
                                <a:lnTo>
                                  <a:pt x="20472" y="4562462"/>
                                </a:lnTo>
                                <a:lnTo>
                                  <a:pt x="0" y="4582934"/>
                                </a:lnTo>
                                <a:lnTo>
                                  <a:pt x="0" y="4586503"/>
                                </a:lnTo>
                                <a:lnTo>
                                  <a:pt x="0" y="4589627"/>
                                </a:lnTo>
                                <a:lnTo>
                                  <a:pt x="20472" y="4610087"/>
                                </a:lnTo>
                                <a:lnTo>
                                  <a:pt x="27165" y="4610087"/>
                                </a:lnTo>
                                <a:lnTo>
                                  <a:pt x="47625" y="4589627"/>
                                </a:lnTo>
                                <a:lnTo>
                                  <a:pt x="47625" y="4582934"/>
                                </a:lnTo>
                                <a:close/>
                              </a:path>
                              <a:path w="7082790" h="9963150">
                                <a:moveTo>
                                  <a:pt x="7082409" y="0"/>
                                </a:moveTo>
                                <a:lnTo>
                                  <a:pt x="2324100" y="0"/>
                                </a:lnTo>
                                <a:lnTo>
                                  <a:pt x="2324100" y="2314575"/>
                                </a:lnTo>
                                <a:lnTo>
                                  <a:pt x="7082409" y="2314575"/>
                                </a:lnTo>
                                <a:lnTo>
                                  <a:pt x="708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47999" y="2295524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52762" y="4467224"/>
                            <a:ext cx="47625" cy="572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5724525">
                                <a:moveTo>
                                  <a:pt x="47625" y="5697359"/>
                                </a:moveTo>
                                <a:lnTo>
                                  <a:pt x="27165" y="5676900"/>
                                </a:lnTo>
                                <a:lnTo>
                                  <a:pt x="20472" y="5676900"/>
                                </a:lnTo>
                                <a:lnTo>
                                  <a:pt x="0" y="5697359"/>
                                </a:lnTo>
                                <a:lnTo>
                                  <a:pt x="0" y="5700941"/>
                                </a:lnTo>
                                <a:lnTo>
                                  <a:pt x="0" y="5704065"/>
                                </a:lnTo>
                                <a:lnTo>
                                  <a:pt x="20472" y="5724525"/>
                                </a:lnTo>
                                <a:lnTo>
                                  <a:pt x="27165" y="5724525"/>
                                </a:lnTo>
                                <a:lnTo>
                                  <a:pt x="47625" y="5704065"/>
                                </a:lnTo>
                                <a:lnTo>
                                  <a:pt x="47625" y="5697359"/>
                                </a:lnTo>
                                <a:close/>
                              </a:path>
                              <a:path w="47625" h="5724525">
                                <a:moveTo>
                                  <a:pt x="47625" y="5344934"/>
                                </a:moveTo>
                                <a:lnTo>
                                  <a:pt x="27165" y="5324475"/>
                                </a:lnTo>
                                <a:lnTo>
                                  <a:pt x="20472" y="5324475"/>
                                </a:lnTo>
                                <a:lnTo>
                                  <a:pt x="0" y="5344934"/>
                                </a:lnTo>
                                <a:lnTo>
                                  <a:pt x="0" y="5348516"/>
                                </a:lnTo>
                                <a:lnTo>
                                  <a:pt x="0" y="5351640"/>
                                </a:lnTo>
                                <a:lnTo>
                                  <a:pt x="20472" y="5372100"/>
                                </a:lnTo>
                                <a:lnTo>
                                  <a:pt x="27165" y="5372100"/>
                                </a:lnTo>
                                <a:lnTo>
                                  <a:pt x="47625" y="5351640"/>
                                </a:lnTo>
                                <a:lnTo>
                                  <a:pt x="47625" y="5344934"/>
                                </a:lnTo>
                                <a:close/>
                              </a:path>
                              <a:path w="47625" h="5724525">
                                <a:moveTo>
                                  <a:pt x="47625" y="5002047"/>
                                </a:moveTo>
                                <a:lnTo>
                                  <a:pt x="27165" y="4981575"/>
                                </a:lnTo>
                                <a:lnTo>
                                  <a:pt x="20472" y="4981575"/>
                                </a:lnTo>
                                <a:lnTo>
                                  <a:pt x="0" y="5002047"/>
                                </a:lnTo>
                                <a:lnTo>
                                  <a:pt x="0" y="5005616"/>
                                </a:lnTo>
                                <a:lnTo>
                                  <a:pt x="0" y="5008740"/>
                                </a:lnTo>
                                <a:lnTo>
                                  <a:pt x="20472" y="5029200"/>
                                </a:lnTo>
                                <a:lnTo>
                                  <a:pt x="27165" y="5029200"/>
                                </a:lnTo>
                                <a:lnTo>
                                  <a:pt x="47625" y="5008740"/>
                                </a:lnTo>
                                <a:lnTo>
                                  <a:pt x="47625" y="5002047"/>
                                </a:lnTo>
                                <a:close/>
                              </a:path>
                              <a:path w="47625" h="5724525">
                                <a:moveTo>
                                  <a:pt x="47625" y="4659134"/>
                                </a:moveTo>
                                <a:lnTo>
                                  <a:pt x="27165" y="4638675"/>
                                </a:lnTo>
                                <a:lnTo>
                                  <a:pt x="20472" y="4638675"/>
                                </a:lnTo>
                                <a:lnTo>
                                  <a:pt x="0" y="4659134"/>
                                </a:lnTo>
                                <a:lnTo>
                                  <a:pt x="0" y="4662716"/>
                                </a:lnTo>
                                <a:lnTo>
                                  <a:pt x="0" y="4665840"/>
                                </a:lnTo>
                                <a:lnTo>
                                  <a:pt x="20472" y="4686300"/>
                                </a:lnTo>
                                <a:lnTo>
                                  <a:pt x="27165" y="4686300"/>
                                </a:lnTo>
                                <a:lnTo>
                                  <a:pt x="47625" y="4665840"/>
                                </a:lnTo>
                                <a:lnTo>
                                  <a:pt x="47625" y="4659134"/>
                                </a:lnTo>
                                <a:close/>
                              </a:path>
                              <a:path w="47625" h="5724525">
                                <a:moveTo>
                                  <a:pt x="47625" y="3544722"/>
                                </a:moveTo>
                                <a:lnTo>
                                  <a:pt x="27165" y="3524250"/>
                                </a:lnTo>
                                <a:lnTo>
                                  <a:pt x="20472" y="3524250"/>
                                </a:lnTo>
                                <a:lnTo>
                                  <a:pt x="0" y="3544722"/>
                                </a:lnTo>
                                <a:lnTo>
                                  <a:pt x="0" y="3548291"/>
                                </a:lnTo>
                                <a:lnTo>
                                  <a:pt x="0" y="3551415"/>
                                </a:lnTo>
                                <a:lnTo>
                                  <a:pt x="20472" y="3571875"/>
                                </a:lnTo>
                                <a:lnTo>
                                  <a:pt x="27165" y="3571875"/>
                                </a:lnTo>
                                <a:lnTo>
                                  <a:pt x="47625" y="3551415"/>
                                </a:lnTo>
                                <a:lnTo>
                                  <a:pt x="47625" y="3544722"/>
                                </a:lnTo>
                                <a:close/>
                              </a:path>
                              <a:path w="47625" h="5724525">
                                <a:moveTo>
                                  <a:pt x="47625" y="3201822"/>
                                </a:moveTo>
                                <a:lnTo>
                                  <a:pt x="27165" y="3181350"/>
                                </a:lnTo>
                                <a:lnTo>
                                  <a:pt x="20472" y="3181350"/>
                                </a:lnTo>
                                <a:lnTo>
                                  <a:pt x="0" y="3201822"/>
                                </a:lnTo>
                                <a:lnTo>
                                  <a:pt x="0" y="3205391"/>
                                </a:lnTo>
                                <a:lnTo>
                                  <a:pt x="0" y="3208515"/>
                                </a:lnTo>
                                <a:lnTo>
                                  <a:pt x="20472" y="3228975"/>
                                </a:lnTo>
                                <a:lnTo>
                                  <a:pt x="27165" y="3228975"/>
                                </a:lnTo>
                                <a:lnTo>
                                  <a:pt x="47625" y="3208515"/>
                                </a:lnTo>
                                <a:lnTo>
                                  <a:pt x="47625" y="3201822"/>
                                </a:lnTo>
                                <a:close/>
                              </a:path>
                              <a:path w="47625" h="5724525">
                                <a:moveTo>
                                  <a:pt x="47625" y="2858922"/>
                                </a:moveTo>
                                <a:lnTo>
                                  <a:pt x="27165" y="2838450"/>
                                </a:lnTo>
                                <a:lnTo>
                                  <a:pt x="20472" y="2838450"/>
                                </a:lnTo>
                                <a:lnTo>
                                  <a:pt x="0" y="2858922"/>
                                </a:lnTo>
                                <a:lnTo>
                                  <a:pt x="0" y="2862491"/>
                                </a:lnTo>
                                <a:lnTo>
                                  <a:pt x="0" y="2865615"/>
                                </a:lnTo>
                                <a:lnTo>
                                  <a:pt x="20472" y="2886075"/>
                                </a:lnTo>
                                <a:lnTo>
                                  <a:pt x="27165" y="2886075"/>
                                </a:lnTo>
                                <a:lnTo>
                                  <a:pt x="47625" y="2865615"/>
                                </a:lnTo>
                                <a:lnTo>
                                  <a:pt x="47625" y="2858922"/>
                                </a:lnTo>
                                <a:close/>
                              </a:path>
                              <a:path w="47625" h="5724525">
                                <a:moveTo>
                                  <a:pt x="47625" y="2512072"/>
                                </a:moveTo>
                                <a:lnTo>
                                  <a:pt x="31102" y="2495550"/>
                                </a:lnTo>
                                <a:lnTo>
                                  <a:pt x="16535" y="2495550"/>
                                </a:lnTo>
                                <a:lnTo>
                                  <a:pt x="0" y="2512072"/>
                                </a:lnTo>
                                <a:lnTo>
                                  <a:pt x="0" y="2514600"/>
                                </a:lnTo>
                                <a:lnTo>
                                  <a:pt x="0" y="2517127"/>
                                </a:lnTo>
                                <a:lnTo>
                                  <a:pt x="16535" y="2533650"/>
                                </a:lnTo>
                                <a:lnTo>
                                  <a:pt x="31102" y="2533650"/>
                                </a:lnTo>
                                <a:lnTo>
                                  <a:pt x="47625" y="2517127"/>
                                </a:lnTo>
                                <a:lnTo>
                                  <a:pt x="47625" y="2512072"/>
                                </a:lnTo>
                                <a:close/>
                              </a:path>
                              <a:path w="47625" h="5724525">
                                <a:moveTo>
                                  <a:pt x="47625" y="1401597"/>
                                </a:moveTo>
                                <a:lnTo>
                                  <a:pt x="27165" y="1381125"/>
                                </a:lnTo>
                                <a:lnTo>
                                  <a:pt x="20472" y="1381125"/>
                                </a:lnTo>
                                <a:lnTo>
                                  <a:pt x="0" y="1401597"/>
                                </a:lnTo>
                                <a:lnTo>
                                  <a:pt x="0" y="1405166"/>
                                </a:lnTo>
                                <a:lnTo>
                                  <a:pt x="0" y="1408290"/>
                                </a:lnTo>
                                <a:lnTo>
                                  <a:pt x="20472" y="1428750"/>
                                </a:lnTo>
                                <a:lnTo>
                                  <a:pt x="27165" y="1428750"/>
                                </a:lnTo>
                                <a:lnTo>
                                  <a:pt x="47625" y="1408290"/>
                                </a:lnTo>
                                <a:lnTo>
                                  <a:pt x="47625" y="1401597"/>
                                </a:lnTo>
                                <a:close/>
                              </a:path>
                              <a:path w="47625" h="5724525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5724525">
                                <a:moveTo>
                                  <a:pt x="47625" y="715797"/>
                                </a:moveTo>
                                <a:lnTo>
                                  <a:pt x="27165" y="695325"/>
                                </a:lnTo>
                                <a:lnTo>
                                  <a:pt x="20472" y="695325"/>
                                </a:lnTo>
                                <a:lnTo>
                                  <a:pt x="0" y="715797"/>
                                </a:lnTo>
                                <a:lnTo>
                                  <a:pt x="0" y="719366"/>
                                </a:lnTo>
                                <a:lnTo>
                                  <a:pt x="0" y="722490"/>
                                </a:lnTo>
                                <a:lnTo>
                                  <a:pt x="20472" y="742950"/>
                                </a:lnTo>
                                <a:lnTo>
                                  <a:pt x="27165" y="742950"/>
                                </a:lnTo>
                                <a:lnTo>
                                  <a:pt x="47625" y="722490"/>
                                </a:lnTo>
                                <a:lnTo>
                                  <a:pt x="47625" y="715797"/>
                                </a:lnTo>
                                <a:close/>
                              </a:path>
                              <a:path w="47625" h="5724525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57245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49" y="285749"/>
                            <a:ext cx="2009774" cy="20097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801344" id="docshapegroup1" coordorigin="0,0" coordsize="11919,16858">
                <v:rect style="position:absolute;left:4410;top:3645;width:7509;height:13213" id="docshape2" filled="true" fillcolor="#f5f5f5" stroked="false">
                  <v:fill type="solid"/>
                </v:rect>
                <v:rect style="position:absolute;left:0;top:2550;width:4410;height:14308" id="docshape3" filled="true" fillcolor="#424242" stroked="false">
                  <v:fill type="solid"/>
                </v:rect>
                <v:rect style="position:absolute;left:0;top:0;width:4425;height:2040" id="docshape4" filled="true" fillcolor="#be9000" stroked="false">
                  <v:fill type="solid"/>
                </v:rect>
                <v:rect style="position:absolute;left:0;top:2040;width:4425;height:510" id="docshape5" filled="true" fillcolor="#fff1cc" stroked="false">
                  <v:fill type="solid"/>
                </v:rect>
                <v:shape style="position:absolute;left:765;top:4545;width:525;height:525" id="docshape6" coordorigin="765,4545" coordsize="525,525" path="m1025,5070l962,5062,903,5039,851,5003,809,4954,780,4897,766,4835,765,4810,765,4793,776,4730,802,4672,841,4621,892,4582,950,4556,1013,4545,1030,4545,1042,4545,1105,4556,1163,4582,1214,4621,1253,4672,1279,4730,1290,4793,1290,4810,1290,4822,1279,4885,1253,4943,1214,4994,1163,5033,1105,5059,1042,5070,1025,5070xe" filled="true" fillcolor="#be9000" stroked="false">
                  <v:path arrowok="t"/>
                  <v:fill type="solid"/>
                </v:shape>
                <v:shape style="position:absolute;left:885;top:4665;width:270;height:279" type="#_x0000_t75" id="docshape7" stroked="false">
                  <v:imagedata r:id="rId5" o:title=""/>
                </v:shape>
                <v:shape style="position:absolute;left:765;top:5145;width:525;height:525" id="docshape8" coordorigin="765,5145" coordsize="525,525" path="m1025,5670l962,5662,903,5639,851,5603,809,5554,780,5497,766,5435,765,5410,765,5393,776,5330,802,5272,841,5221,892,5182,950,5156,1013,5145,1030,5145,1042,5145,1105,5156,1163,5182,1214,5221,1253,5272,1279,5330,1290,5393,1290,5410,1290,5422,1279,5485,1253,5543,1214,5594,1163,5633,1105,5659,1042,5670,1025,5670xe" filled="true" fillcolor="#be9000" stroked="false">
                  <v:path arrowok="t"/>
                  <v:fill type="solid"/>
                </v:shape>
                <v:shape style="position:absolute;left:903;top:5265;width:243;height:279" type="#_x0000_t75" id="docshape9" stroked="false">
                  <v:imagedata r:id="rId6" o:title=""/>
                </v:shape>
                <v:shape style="position:absolute;left:765;top:5745;width:525;height:510" id="docshape10" coordorigin="765,5745" coordsize="525,510" path="m1035,6255l1020,6255,1007,6255,946,6244,889,6219,840,6180,801,6131,776,6074,765,6013,765,6000,765,5987,776,5926,801,5869,840,5820,889,5781,946,5756,1007,5745,1020,5745,1035,5745,1097,5753,1155,5775,1206,5811,1247,5858,1275,5914,1289,5975,1290,6000,1290,6013,1279,6074,1254,6131,1215,6180,1166,6219,1109,6244,1048,6255,1035,6255xe" filled="true" fillcolor="#be9000" stroked="false">
                  <v:path arrowok="t"/>
                  <v:fill type="solid"/>
                </v:shape>
                <v:shape style="position:absolute;left:885;top:5865;width:270;height:270" type="#_x0000_t75" id="docshape11" stroked="false">
                  <v:imagedata r:id="rId7" o:title=""/>
                </v:shape>
                <v:shape style="position:absolute;left:764;top:0;width:11154;height:15690" id="docshape12" coordorigin="765,0" coordsize="11154,15690" path="m840,15647l839,15643,835,15633,833,15629,826,15622,822,15620,813,15616,808,15615,797,15615,792,15616,783,15620,779,15622,772,15629,770,15633,766,15643,765,15647,765,15653,765,15658,766,15663,770,15672,772,15676,779,15683,783,15685,792,15689,797,15690,808,15690,813,15689,822,15685,826,15683,833,15676,835,15672,839,15663,840,15658,840,15647xm840,15092l839,15088,835,15078,833,15074,826,15067,822,15065,813,15061,808,15060,797,15060,792,15061,783,15065,779,15067,772,15074,770,15078,766,15088,765,15092,765,15098,765,15103,766,15108,770,15117,772,15121,779,15128,783,15130,792,15134,797,15135,808,15135,813,15134,822,15130,826,15128,833,15121,835,15117,839,15108,840,15103,840,15092xm840,14552l839,14547,835,14538,833,14534,826,14527,822,14525,813,14521,808,14520,797,14520,792,14521,783,14525,779,14527,772,14534,770,14538,766,14547,765,14552,765,14558,765,14563,766,14568,770,14577,772,14581,779,14588,783,14590,792,14594,797,14595,808,14595,813,14594,822,14590,826,14588,833,14581,835,14577,839,14568,840,14563,840,14552xm840,14012l839,14007,835,13998,833,13994,826,13987,822,13985,813,13981,808,13980,797,13980,792,13981,783,13985,779,13987,772,13994,770,13998,766,14007,765,14012,765,14018,765,14023,766,14028,770,14037,772,14041,779,14048,783,14050,792,14054,797,14055,808,14055,813,14054,822,14050,826,14048,833,14041,835,14037,839,14028,840,14023,840,14012xm840,13466l839,13462,836,13455,834,13452,828,13446,825,13444,818,13441,814,13440,791,13440,787,13441,780,13444,777,13446,771,13452,769,13455,766,13462,765,13466,765,13470,765,13474,766,13478,769,13485,771,13488,777,13494,780,13496,787,13499,791,13500,814,13500,818,13499,825,13496,828,13494,834,13488,836,13485,839,13478,840,13474,840,13466xm840,13142l839,13137,835,13128,833,13124,826,13117,822,13115,813,13111,808,13110,797,13110,792,13111,783,13115,779,13117,772,13124,770,13128,766,13137,765,13142,765,13148,765,13153,766,13158,770,13167,772,13171,779,13178,783,13180,792,13184,797,13185,808,13185,813,13184,822,13180,826,13178,833,13171,835,13167,839,13158,840,13153,840,13142xm840,12602l839,12597,835,12588,833,12584,826,12577,822,12575,813,12571,808,12570,797,12570,792,12571,783,12575,779,12577,772,12584,770,12588,766,12597,765,12602,765,12608,765,12613,766,12618,770,12627,772,12631,779,12638,783,12640,792,12644,797,12645,808,12645,813,12644,822,12640,826,12638,833,12631,835,12627,839,12618,840,12613,840,12602xm840,11042l839,11037,835,11028,833,11024,826,11017,822,11015,813,11011,808,11010,797,11010,792,11011,783,11015,779,11017,772,11024,770,11028,766,11037,765,11042,765,11048,765,11053,766,11058,770,11067,772,11071,779,11078,783,11080,792,11084,797,11085,808,11085,813,11084,822,11080,826,11078,833,11071,835,11067,839,11058,840,11053,840,11042xm840,10082l839,10077,835,10068,833,10064,826,10057,822,10055,813,10051,808,10050,797,10050,792,10051,783,10055,779,10057,772,10064,770,10068,766,10077,765,10082,765,10088,765,10093,766,10098,770,10107,772,10111,779,10118,783,10120,792,10124,797,10125,808,10125,813,10124,822,10120,826,10118,833,10111,835,10107,839,10098,840,10093,840,10082xm840,9122l839,9117,835,9108,833,9104,826,9097,822,9095,813,9091,808,9090,797,9090,792,9091,783,9095,779,9097,772,9104,770,9108,766,9117,765,9122,765,9128,765,9133,766,9138,770,9147,772,9151,779,9158,783,9160,792,9164,797,9165,808,9165,813,9164,822,9160,826,9158,833,9151,835,9147,839,9138,840,9133,840,9122xm840,8402l839,8397,835,8388,833,8384,826,8377,822,8375,813,8371,808,8370,797,8370,792,8371,783,8375,779,8377,772,8384,770,8388,766,8397,765,8402,765,8408,765,8413,766,8418,770,8427,772,8431,779,8438,783,8440,792,8444,797,8445,808,8445,813,8444,822,8440,826,8438,833,8431,835,8427,839,8418,840,8413,840,8402xm840,7217l839,7212,835,7203,833,7199,826,7192,822,7190,813,7186,808,7185,797,7185,792,7186,783,7190,779,7192,772,7199,770,7203,766,7212,765,7217,765,7223,765,7228,766,7233,770,7242,772,7246,779,7253,783,7255,792,7259,797,7260,808,7260,813,7259,822,7255,826,7253,833,7246,835,7242,839,7233,840,7228,840,7217xm11918,0l4425,0,4425,3645,11918,3645,11918,0xe" filled="true" fillcolor="#ffffff" stroked="false">
                  <v:path arrowok="t"/>
                  <v:fill type="solid"/>
                </v:shape>
                <v:rect style="position:absolute;left:4800;top:3615;width:6750;height:30" id="docshape13" filled="true" fillcolor="#be9000" stroked="false">
                  <v:fill type="solid"/>
                </v:rect>
                <v:shape style="position:absolute;left:4964;top:7035;width:75;height:9015" id="docshape14" coordorigin="4965,7035" coordsize="75,9015" path="m5040,16007l5039,16002,5035,15993,5033,15989,5026,15982,5022,15980,5013,15976,5008,15975,4997,15975,4992,15976,4983,15980,4979,15982,4972,15989,4970,15993,4966,16002,4965,16007,4965,16013,4965,16018,4966,16023,4970,16032,4972,16036,4979,16043,4983,16045,4992,16049,4997,16050,5008,16050,5013,16049,5022,16045,5026,16043,5033,16036,5035,16032,5039,16023,5040,16018,5040,16007xm5040,15452l5039,15447,5035,15438,5033,15434,5026,15427,5022,15425,5013,15421,5008,15420,4997,15420,4992,15421,4983,15425,4979,15427,4972,15434,4970,15438,4966,15447,4965,15452,4965,15458,4965,15463,4966,15468,4970,15477,4972,15481,4979,15488,4983,15490,4992,15494,4997,15495,5008,15495,5013,15494,5022,15490,5026,15488,5033,15481,5035,15477,5039,15468,5040,15463,5040,15452xm5040,14912l5039,14907,5035,14898,5033,14894,5026,14887,5022,14885,5013,14881,5008,14880,4997,14880,4992,14881,4983,14885,4979,14887,4972,14894,4970,14898,4966,14907,4965,14912,4965,14918,4965,14923,4966,14928,4970,14937,4972,14941,4979,14948,4983,14950,4992,14954,4997,14955,5008,14955,5013,14954,5022,14950,5026,14948,5033,14941,5035,14937,5039,14928,5040,14923,5040,14912xm5040,14372l5039,14367,5035,14358,5033,14354,5026,14347,5022,14345,5013,14341,5008,14340,4997,14340,4992,14341,4983,14345,4979,14347,4972,14354,4970,14358,4966,14367,4965,14372,4965,14378,4965,14383,4966,14388,4970,14397,4972,14401,4979,14408,4983,14410,4992,14414,4997,14415,5008,14415,5013,14414,5022,14410,5026,14408,5033,14401,5035,14397,5039,14388,5040,14383,5040,14372xm5040,12617l5039,12612,5035,12603,5033,12599,5026,12592,5022,12590,5013,12586,5008,12585,4997,12585,4992,12586,4983,12590,4979,12592,4972,12599,4970,12603,4966,12612,4965,12617,4965,12623,4965,12628,4966,12633,4970,12642,4972,12646,4979,12653,4983,12655,4992,12659,4997,12660,5008,12660,5013,12659,5022,12655,5026,12653,5033,12646,5035,12642,5039,12633,5040,12628,5040,12617xm5040,12077l5039,12072,5035,12063,5033,12059,5026,12052,5022,12050,5013,12046,5008,12045,4997,12045,4992,12046,4983,12050,4979,12052,4972,12059,4970,12063,4966,12072,4965,12077,4965,12083,4965,12088,4966,12093,4970,12102,4972,12106,4979,12113,4983,12115,4992,12119,4997,12120,5008,12120,5013,12119,5022,12115,5026,12113,5033,12106,5035,12102,5039,12093,5040,12088,5040,12077xm5040,11537l5039,11532,5035,11523,5033,11519,5026,11512,5022,11510,5013,11506,5008,11505,4997,11505,4992,11506,4983,11510,4979,11512,4972,11519,4970,11523,4966,11532,4965,11537,4965,11543,4965,11548,4966,11553,4970,11562,4972,11566,4979,11573,4983,11575,4992,11579,4997,11580,5008,11580,5013,11579,5022,11575,5026,11573,5033,11566,5035,11562,5039,11553,5040,11548,5040,11537xm5040,10991l5039,10987,5036,10980,5034,10977,5028,10971,5025,10969,5018,10966,5014,10965,4991,10965,4987,10966,4980,10969,4977,10971,4971,10977,4969,10980,4966,10987,4965,10991,4965,10995,4965,10999,4966,11003,4969,11010,4971,11013,4977,11019,4980,11021,4987,11024,4991,11025,5014,11025,5018,11024,5025,11021,5028,11019,5034,11013,5036,11010,5039,11003,5040,10999,5040,10991xm5040,9242l5039,9237,5035,9228,5033,9224,5026,9217,5022,9215,5013,9211,5008,9210,4997,9210,4992,9211,4983,9215,4979,9217,4972,9224,4970,9228,4966,9237,4965,9242,4965,9248,4965,9253,4966,9258,4970,9267,4972,9271,4979,9278,4983,9280,4992,9284,4997,9285,5008,9285,5013,9284,5022,9280,5026,9278,5033,9271,5035,9267,5039,9258,5040,9253,5040,9242xm5040,8702l5039,8697,5035,8688,5033,8684,5026,8677,5022,8675,5013,8671,5008,8670,4997,8670,4992,8671,4983,8675,4979,8677,4972,8684,4970,8688,4966,8697,4965,8702,4965,8708,4965,8713,4966,8718,4970,8727,4972,8731,4979,8738,4983,8740,4992,8744,4997,8745,5008,8745,5013,8744,5022,8740,5026,8738,5033,8731,5035,8727,5039,8718,5040,8713,5040,8702xm5040,8162l5039,8157,5035,8148,5033,8144,5026,8137,5022,8135,5013,8131,5008,8130,4997,8130,4992,8131,4983,8135,4979,8137,4972,8144,4970,8148,4966,8157,4965,8162,4965,8168,4965,8173,4966,8178,4970,8187,4972,8191,4979,8198,4983,8200,4992,8204,4997,8205,5008,8205,5013,8204,5022,8200,5026,8198,5033,8191,5035,8187,5039,8178,5040,8173,5040,8162xm5040,7607l5039,7602,5035,7593,5033,7589,5026,7582,5022,7580,5013,7576,5008,7575,4997,7575,4992,7576,4983,7580,4979,7582,4972,7589,4970,7593,4966,7602,4965,7607,4965,7613,4965,7618,4966,7623,4970,7632,4972,7636,4979,7643,4983,7645,4992,7649,4997,7650,5008,7650,5013,7649,5022,7645,5026,7643,5033,7636,5035,7632,5039,7623,5040,7618,5040,7607xm5040,7067l5039,7062,5035,7053,5033,7049,5026,7042,5022,7040,5013,7036,5008,7035,4997,7035,4992,7036,4983,7040,4979,7042,4972,7049,4970,7053,4966,7062,4965,7067,4965,7073,4965,7078,4966,7083,4970,7092,4972,7096,4979,7103,4983,7105,4992,7109,4997,7110,5008,7110,5013,7109,5022,7105,5026,7103,5033,7096,5035,7092,5039,7083,5040,7078,5040,7067xe" filled="true" fillcolor="#454545" stroked="false">
                  <v:path arrowok="t"/>
                  <v:fill type="solid"/>
                </v:shape>
                <v:shape style="position:absolute;left:630;top:450;width:3165;height:3165" type="#_x0000_t75" id="docshape15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-2"/>
          <w:w w:val="105"/>
          <w:sz w:val="18"/>
        </w:rPr>
        <w:t>Associate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Applied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Science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 </w:t>
      </w:r>
      <w:r>
        <w:rPr>
          <w:b/>
          <w:color w:val="FFFFFF"/>
          <w:w w:val="105"/>
          <w:sz w:val="18"/>
        </w:rPr>
        <w:t>Human Services, Spokane Community College, 2010</w:t>
      </w:r>
    </w:p>
    <w:p>
      <w:pPr>
        <w:pStyle w:val="BodyText"/>
        <w:spacing w:before="158"/>
        <w:rPr>
          <w:b/>
        </w:rPr>
      </w:pPr>
    </w:p>
    <w:p>
      <w:pPr>
        <w:pStyle w:val="Heading2"/>
      </w:pPr>
      <w:r>
        <w:rPr>
          <w:color w:val="FFFFFF"/>
        </w:rPr>
        <w:t>K</w:t>
      </w:r>
      <w:r>
        <w:rPr>
          <w:color w:val="FFFFFF"/>
          <w:spacing w:val="-22"/>
        </w:rPr>
        <w:t> </w:t>
      </w: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Y</w:t>
      </w:r>
      <w:r>
        <w:rPr>
          <w:color w:val="FFFFFF"/>
          <w:spacing w:val="77"/>
        </w:rPr>
        <w:t> </w:t>
      </w:r>
      <w:r>
        <w:rPr>
          <w:color w:val="FFFFFF"/>
        </w:rPr>
        <w:t>S</w:t>
      </w:r>
      <w:r>
        <w:rPr>
          <w:color w:val="FFFFFF"/>
          <w:spacing w:val="-22"/>
        </w:rPr>
        <w:t> </w:t>
      </w:r>
      <w:r>
        <w:rPr>
          <w:color w:val="FFFFFF"/>
        </w:rPr>
        <w:t>K</w:t>
      </w:r>
      <w:r>
        <w:rPr>
          <w:color w:val="FFFFFF"/>
          <w:spacing w:val="-22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L</w:t>
      </w:r>
      <w:r>
        <w:rPr>
          <w:color w:val="FFFFFF"/>
          <w:spacing w:val="-22"/>
        </w:rPr>
        <w:t> </w:t>
      </w:r>
      <w:r>
        <w:rPr>
          <w:color w:val="FFFFFF"/>
        </w:rPr>
        <w:t>L</w:t>
      </w:r>
      <w:r>
        <w:rPr>
          <w:color w:val="FFFFFF"/>
          <w:spacing w:val="-22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spacing w:line="261" w:lineRule="auto"/>
        <w:ind w:left="634"/>
      </w:pPr>
      <w:r>
        <w:rPr>
          <w:color w:val="FFFFFF"/>
          <w:spacing w:val="-2"/>
          <w:w w:val="105"/>
        </w:rPr>
        <w:t>Memory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care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dementia </w:t>
      </w:r>
      <w:r>
        <w:rPr>
          <w:color w:val="FFFFFF"/>
          <w:w w:val="105"/>
        </w:rPr>
        <w:t>behavior management</w:t>
      </w:r>
    </w:p>
    <w:p>
      <w:pPr>
        <w:pStyle w:val="BodyText"/>
        <w:spacing w:before="89"/>
        <w:ind w:left="634"/>
      </w:pPr>
      <w:r>
        <w:rPr>
          <w:color w:val="FFFFFF"/>
        </w:rPr>
        <w:t>End-of-life</w:t>
      </w:r>
      <w:r>
        <w:rPr>
          <w:color w:val="FFFFFF"/>
          <w:spacing w:val="12"/>
        </w:rPr>
        <w:t> </w:t>
      </w:r>
      <w:r>
        <w:rPr>
          <w:color w:val="FFFFFF"/>
        </w:rPr>
        <w:t>and</w:t>
      </w:r>
      <w:r>
        <w:rPr>
          <w:color w:val="FFFFFF"/>
          <w:spacing w:val="12"/>
        </w:rPr>
        <w:t> </w:t>
      </w:r>
      <w:r>
        <w:rPr>
          <w:color w:val="FFFFFF"/>
        </w:rPr>
        <w:t>hospice</w:t>
      </w:r>
      <w:r>
        <w:rPr>
          <w:color w:val="FFFFFF"/>
          <w:spacing w:val="13"/>
        </w:rPr>
        <w:t> </w:t>
      </w:r>
      <w:r>
        <w:rPr>
          <w:color w:val="FFFFFF"/>
          <w:spacing w:val="-2"/>
        </w:rPr>
        <w:t>support</w:t>
      </w:r>
    </w:p>
    <w:p>
      <w:pPr>
        <w:pStyle w:val="BodyText"/>
        <w:spacing w:line="261" w:lineRule="auto" w:before="123"/>
        <w:ind w:left="634"/>
      </w:pPr>
      <w:r>
        <w:rPr>
          <w:color w:val="FFFFFF"/>
          <w:spacing w:val="-2"/>
          <w:w w:val="105"/>
        </w:rPr>
        <w:t>Behavioral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de-escalation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(CPI certiﬁed)</w:t>
      </w:r>
    </w:p>
    <w:p>
      <w:pPr>
        <w:pStyle w:val="BodyText"/>
        <w:spacing w:line="261" w:lineRule="auto" w:before="89"/>
        <w:ind w:left="634" w:right="-1"/>
      </w:pPr>
      <w:r>
        <w:rPr>
          <w:color w:val="FFFFFF"/>
          <w:w w:val="105"/>
        </w:rPr>
        <w:t>Safe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transfers,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Hoyer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lifts,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gait belt use</w:t>
      </w:r>
    </w:p>
    <w:p>
      <w:pPr>
        <w:pStyle w:val="BodyText"/>
        <w:spacing w:line="261" w:lineRule="auto" w:before="88"/>
        <w:ind w:left="634"/>
      </w:pPr>
      <w:r>
        <w:rPr>
          <w:color w:val="FFFFFF"/>
          <w:spacing w:val="-2"/>
          <w:w w:val="105"/>
        </w:rPr>
        <w:t>Medication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reminders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MAR documentation</w:t>
      </w:r>
    </w:p>
    <w:p>
      <w:pPr>
        <w:pStyle w:val="BodyText"/>
        <w:spacing w:line="278" w:lineRule="auto" w:before="89"/>
        <w:ind w:left="634"/>
      </w:pPr>
      <w:r>
        <w:rPr>
          <w:color w:val="FFFFFF"/>
          <w:spacing w:val="-2"/>
          <w:w w:val="105"/>
        </w:rPr>
        <w:t>Fall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prevention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environmental </w:t>
      </w:r>
      <w:r>
        <w:rPr>
          <w:color w:val="FFFFFF"/>
          <w:w w:val="105"/>
        </w:rPr>
        <w:t>safety planning</w:t>
      </w:r>
    </w:p>
    <w:p>
      <w:pPr>
        <w:pStyle w:val="BodyText"/>
        <w:spacing w:line="261" w:lineRule="auto" w:before="75"/>
        <w:ind w:left="634"/>
      </w:pPr>
      <w:r>
        <w:rPr>
          <w:color w:val="FFFFFF"/>
          <w:spacing w:val="-2"/>
          <w:w w:val="105"/>
        </w:rPr>
        <w:t>Family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communication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care conferences</w:t>
      </w:r>
    </w:p>
    <w:p>
      <w:pPr>
        <w:pStyle w:val="BodyText"/>
        <w:spacing w:line="261" w:lineRule="auto" w:before="75"/>
        <w:ind w:left="653"/>
      </w:pPr>
      <w:r>
        <w:rPr/>
        <w:br w:type="column"/>
      </w:r>
      <w:r>
        <w:rPr>
          <w:color w:val="454545"/>
          <w:w w:val="105"/>
        </w:rPr>
        <w:t>Lived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client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recovering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from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traumatic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brain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injury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3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years, providing 24-hour care on a 4-days-on, 4-days-off rotation</w:t>
      </w:r>
    </w:p>
    <w:p>
      <w:pPr>
        <w:pStyle w:val="BodyText"/>
        <w:spacing w:line="261" w:lineRule="auto" w:before="89"/>
        <w:ind w:left="653" w:right="52"/>
      </w:pPr>
      <w:r>
        <w:rPr>
          <w:color w:val="454545"/>
          <w:w w:val="105"/>
        </w:rPr>
        <w:t>Drove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client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60+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outpatient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therapy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appointments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per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year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tracked progress notes for the case manager</w:t>
      </w:r>
    </w:p>
    <w:p>
      <w:pPr>
        <w:pStyle w:val="BodyText"/>
        <w:spacing w:line="261" w:lineRule="auto" w:before="88"/>
        <w:ind w:left="653"/>
      </w:pPr>
      <w:r>
        <w:rPr>
          <w:color w:val="454545"/>
          <w:w w:val="105"/>
        </w:rPr>
        <w:t>Adapted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home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environment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grab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bars,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contrast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tape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stairs,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 labeled cabinets to support independence</w:t>
      </w:r>
    </w:p>
    <w:p>
      <w:pPr>
        <w:pStyle w:val="BodyText"/>
        <w:spacing w:line="261" w:lineRule="auto" w:before="104"/>
        <w:ind w:left="653" w:right="52"/>
      </w:pPr>
      <w:r>
        <w:rPr>
          <w:color w:val="454545"/>
          <w:w w:val="105"/>
        </w:rPr>
        <w:t>Built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managed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weekly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meal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plan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around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soft-mechanical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diet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 diabetic restrictions</w:t>
      </w:r>
    </w:p>
    <w:p>
      <w:pPr>
        <w:pStyle w:val="BodyText"/>
        <w:spacing w:before="182"/>
      </w:pPr>
    </w:p>
    <w:p>
      <w:pPr>
        <w:spacing w:line="261" w:lineRule="auto" w:before="0"/>
        <w:ind w:left="39" w:right="101" w:firstLine="0"/>
        <w:jc w:val="left"/>
        <w:rPr>
          <w:b/>
          <w:sz w:val="18"/>
        </w:rPr>
      </w:pPr>
      <w:r>
        <w:rPr>
          <w:b/>
          <w:color w:val="545353"/>
          <w:spacing w:val="-2"/>
          <w:w w:val="105"/>
          <w:sz w:val="18"/>
        </w:rPr>
        <w:t>DIRECT</w:t>
      </w:r>
      <w:r>
        <w:rPr>
          <w:b/>
          <w:color w:val="545353"/>
          <w:spacing w:val="-7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SUPPORT</w:t>
      </w:r>
      <w:r>
        <w:rPr>
          <w:b/>
          <w:color w:val="545353"/>
          <w:spacing w:val="-7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PROFESSIONAL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7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PINE</w:t>
      </w:r>
      <w:r>
        <w:rPr>
          <w:b/>
          <w:color w:val="545353"/>
          <w:spacing w:val="-7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HOLLOW</w:t>
      </w:r>
      <w:r>
        <w:rPr>
          <w:b/>
          <w:color w:val="545353"/>
          <w:spacing w:val="-7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GROUP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HOME, </w:t>
      </w:r>
      <w:r>
        <w:rPr>
          <w:b/>
          <w:color w:val="545353"/>
          <w:w w:val="105"/>
          <w:sz w:val="18"/>
        </w:rPr>
        <w:t>CHENEY, WA</w:t>
      </w:r>
    </w:p>
    <w:p>
      <w:pPr>
        <w:pStyle w:val="BodyText"/>
        <w:spacing w:line="206" w:lineRule="exact"/>
        <w:ind w:left="39"/>
      </w:pPr>
      <w:r>
        <w:rPr>
          <w:color w:val="545353"/>
          <w:w w:val="105"/>
        </w:rPr>
        <w:t>2013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2016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653"/>
      </w:pPr>
      <w:r>
        <w:rPr>
          <w:color w:val="454545"/>
          <w:w w:val="105"/>
        </w:rPr>
        <w:t>Supported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6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adults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developmental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disabilities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24-hour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residential </w:t>
      </w:r>
      <w:r>
        <w:rPr>
          <w:color w:val="454545"/>
          <w:spacing w:val="-2"/>
          <w:w w:val="105"/>
        </w:rPr>
        <w:t>setting</w:t>
      </w:r>
    </w:p>
    <w:p>
      <w:pPr>
        <w:pStyle w:val="BodyText"/>
        <w:spacing w:line="261" w:lineRule="auto" w:before="89"/>
        <w:ind w:left="653" w:right="52"/>
      </w:pPr>
      <w:r>
        <w:rPr>
          <w:color w:val="454545"/>
          <w:spacing w:val="-2"/>
          <w:w w:val="105"/>
        </w:rPr>
        <w:t>De-escalated behavioral episodes using approved CPI techniques, with </w:t>
      </w:r>
      <w:r>
        <w:rPr>
          <w:color w:val="454545"/>
          <w:w w:val="105"/>
        </w:rPr>
        <w:t>zero staff injuries during my tenure</w:t>
      </w:r>
    </w:p>
    <w:p>
      <w:pPr>
        <w:pStyle w:val="BodyText"/>
        <w:spacing w:line="261" w:lineRule="auto" w:before="89"/>
        <w:ind w:left="653" w:right="52"/>
      </w:pPr>
      <w:r>
        <w:rPr>
          <w:color w:val="454545"/>
          <w:spacing w:val="-2"/>
          <w:w w:val="105"/>
        </w:rPr>
        <w:t>Taught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daily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living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skills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including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grocery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shopping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on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a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budget,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laundry, </w:t>
      </w:r>
      <w:r>
        <w:rPr>
          <w:color w:val="454545"/>
          <w:w w:val="105"/>
        </w:rPr>
        <w:t>and bus route navigation</w:t>
      </w:r>
    </w:p>
    <w:p>
      <w:pPr>
        <w:pStyle w:val="BodyText"/>
        <w:spacing w:before="103"/>
        <w:ind w:left="653"/>
      </w:pPr>
      <w:r>
        <w:rPr>
          <w:color w:val="454545"/>
          <w:spacing w:val="-2"/>
          <w:w w:val="105"/>
        </w:rPr>
        <w:t>Wrote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monthly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progress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notes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used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in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state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quarterly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reviews</w:t>
      </w:r>
    </w:p>
    <w:p>
      <w:pPr>
        <w:pStyle w:val="BodyText"/>
        <w:spacing w:after="0"/>
        <w:sectPr>
          <w:type w:val="continuous"/>
          <w:pgSz w:w="11920" w:h="16860"/>
          <w:pgMar w:top="1280" w:bottom="280" w:left="425" w:right="425"/>
          <w:cols w:num="2" w:equalWidth="0">
            <w:col w:w="3487" w:space="698"/>
            <w:col w:w="6885"/>
          </w:cols>
        </w:sectPr>
      </w:pPr>
    </w:p>
    <w:p>
      <w:pPr>
        <w:pStyle w:val="BodyText"/>
        <w:spacing w:line="261" w:lineRule="auto" w:before="48"/>
        <w:ind w:left="63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6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800349" y="0"/>
                            <a:ext cx="476821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10704830">
                                <a:moveTo>
                                  <a:pt x="0" y="10704575"/>
                                </a:moveTo>
                                <a:lnTo>
                                  <a:pt x="4767833" y="10704575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8003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5762" y="371474"/>
                            <a:ext cx="47625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428750">
                                <a:moveTo>
                                  <a:pt x="47625" y="1401597"/>
                                </a:moveTo>
                                <a:lnTo>
                                  <a:pt x="27165" y="1381125"/>
                                </a:lnTo>
                                <a:lnTo>
                                  <a:pt x="20472" y="1381125"/>
                                </a:lnTo>
                                <a:lnTo>
                                  <a:pt x="0" y="1401597"/>
                                </a:lnTo>
                                <a:lnTo>
                                  <a:pt x="0" y="1405166"/>
                                </a:lnTo>
                                <a:lnTo>
                                  <a:pt x="0" y="1408290"/>
                                </a:lnTo>
                                <a:lnTo>
                                  <a:pt x="20472" y="1428750"/>
                                </a:lnTo>
                                <a:lnTo>
                                  <a:pt x="27165" y="1428750"/>
                                </a:lnTo>
                                <a:lnTo>
                                  <a:pt x="47625" y="1408290"/>
                                </a:lnTo>
                                <a:lnTo>
                                  <a:pt x="47625" y="1401597"/>
                                </a:lnTo>
                                <a:close/>
                              </a:path>
                              <a:path w="47625" h="1428750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1428750">
                                <a:moveTo>
                                  <a:pt x="47625" y="715797"/>
                                </a:moveTo>
                                <a:lnTo>
                                  <a:pt x="27165" y="695325"/>
                                </a:lnTo>
                                <a:lnTo>
                                  <a:pt x="20472" y="695325"/>
                                </a:lnTo>
                                <a:lnTo>
                                  <a:pt x="0" y="715797"/>
                                </a:lnTo>
                                <a:lnTo>
                                  <a:pt x="0" y="719366"/>
                                </a:lnTo>
                                <a:lnTo>
                                  <a:pt x="0" y="722490"/>
                                </a:lnTo>
                                <a:lnTo>
                                  <a:pt x="20472" y="742950"/>
                                </a:lnTo>
                                <a:lnTo>
                                  <a:pt x="27165" y="742950"/>
                                </a:lnTo>
                                <a:lnTo>
                                  <a:pt x="47625" y="722490"/>
                                </a:lnTo>
                                <a:lnTo>
                                  <a:pt x="47625" y="715797"/>
                                </a:lnTo>
                                <a:close/>
                              </a:path>
                              <a:path w="47625" h="1428750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14287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809874" y="323849"/>
                            <a:ext cx="4758690" cy="209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2095500">
                                <a:moveTo>
                                  <a:pt x="4758308" y="2095499"/>
                                </a:moveTo>
                                <a:lnTo>
                                  <a:pt x="0" y="2095499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2095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52762" y="1190624"/>
                            <a:ext cx="47625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742950">
                                <a:moveTo>
                                  <a:pt x="47625" y="715797"/>
                                </a:moveTo>
                                <a:lnTo>
                                  <a:pt x="27165" y="695325"/>
                                </a:lnTo>
                                <a:lnTo>
                                  <a:pt x="20472" y="695325"/>
                                </a:lnTo>
                                <a:lnTo>
                                  <a:pt x="0" y="715797"/>
                                </a:lnTo>
                                <a:lnTo>
                                  <a:pt x="0" y="719366"/>
                                </a:lnTo>
                                <a:lnTo>
                                  <a:pt x="0" y="722490"/>
                                </a:lnTo>
                                <a:lnTo>
                                  <a:pt x="20472" y="742950"/>
                                </a:lnTo>
                                <a:lnTo>
                                  <a:pt x="27165" y="742950"/>
                                </a:lnTo>
                                <a:lnTo>
                                  <a:pt x="47625" y="722490"/>
                                </a:lnTo>
                                <a:lnTo>
                                  <a:pt x="47625" y="715797"/>
                                </a:lnTo>
                                <a:close/>
                              </a:path>
                              <a:path w="47625" h="742950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7429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595.950pt;height:842.9pt;mso-position-horizontal-relative:page;mso-position-vertical-relative:page;z-index:-15800832" id="docshapegroup16" coordorigin="0,0" coordsize="11919,16858">
                <v:rect style="position:absolute;left:4410;top:0;width:7509;height:16858" id="docshape17" filled="true" fillcolor="#f5f5f5" stroked="false">
                  <v:fill type="solid"/>
                </v:rect>
                <v:rect style="position:absolute;left:0;top:0;width:4410;height:16858" id="docshape18" filled="true" fillcolor="#424242" stroked="false">
                  <v:fill type="solid"/>
                </v:rect>
                <v:shape style="position:absolute;left:764;top:585;width:75;height:2250" id="docshape19" coordorigin="765,585" coordsize="75,2250" path="m840,2792l839,2787,835,2778,833,2774,826,2767,822,2765,813,2761,808,2760,797,2760,792,2761,783,2765,779,2767,772,2774,770,2778,766,2787,765,2792,765,2798,765,2803,766,2808,770,2817,772,2821,779,2828,783,2830,792,2834,797,2835,808,2835,813,2834,822,2830,826,2828,833,2821,835,2817,839,2808,840,2803,840,2792xm840,2252l839,2247,835,2238,833,2234,826,2227,822,2225,813,2221,808,2220,797,2220,792,2221,783,2225,779,2227,772,2234,770,2238,766,2247,765,2252,765,2258,765,2263,766,2268,770,2277,772,2281,779,2288,783,2290,792,2294,797,2295,808,2295,813,2294,822,2290,826,2288,833,2281,835,2277,839,2268,840,2263,840,2252xm840,1712l839,1707,835,1698,833,1694,826,1687,822,1685,813,1681,808,1680,797,1680,792,1681,783,1685,779,1687,772,1694,770,1698,766,1707,765,1712,765,1718,765,1723,766,1728,770,1737,772,1741,779,1748,783,1750,792,1754,797,1755,808,1755,813,1754,822,1750,826,1748,833,1741,835,1737,839,1728,840,1723,840,1712xm840,1157l839,1152,835,1143,833,1139,826,1132,822,1130,813,1126,808,1125,797,1125,792,1126,783,1130,779,1132,772,1139,770,1143,766,1152,765,1157,765,1163,765,1168,766,1173,770,1182,772,1186,779,1193,783,1195,792,1199,797,1200,808,1200,813,1199,822,1195,826,1193,833,1186,835,1182,839,1173,840,1168,840,1157xm840,617l839,612,835,603,833,599,826,592,822,590,813,586,808,585,797,585,792,586,783,590,779,592,772,599,770,603,766,612,765,617,765,623,765,628,766,633,770,642,772,646,779,653,783,655,792,659,797,660,808,660,813,659,822,655,826,653,833,646,835,642,839,633,840,628,840,617xe" filled="true" fillcolor="#ffffff" stroked="false">
                  <v:path arrowok="t"/>
                  <v:fill type="solid"/>
                </v:shape>
                <v:rect style="position:absolute;left:4425;top:510;width:7494;height:3300" id="docshape20" filled="true" fillcolor="#f5f5f5" stroked="false">
                  <v:fill type="solid"/>
                </v:rect>
                <v:shape style="position:absolute;left:4964;top:1875;width:75;height:1170" id="docshape21" coordorigin="4965,1875" coordsize="75,1170" path="m5040,3002l5039,2997,5035,2988,5033,2984,5026,2977,5022,2975,5013,2971,5008,2970,4997,2970,4992,2971,4983,2975,4979,2977,4972,2984,4970,2988,4966,2997,4965,3002,4965,3008,4965,3013,4966,3018,4970,3027,4972,3031,4979,3038,4983,3040,4992,3044,4997,3045,5008,3045,5013,3044,5022,3040,5026,3038,5033,3031,5035,3027,5039,3018,5040,3013,5040,3002xm5040,2447l5039,2442,5035,2433,5033,2429,5026,2422,5022,2420,5013,2416,5008,2415,4997,2415,4992,2416,4983,2420,4979,2422,4972,2429,4970,2433,4966,2442,4965,2447,4965,2453,4965,2458,4966,2463,4970,2472,4972,2476,4979,2483,4983,2485,4992,2489,4997,2490,5008,2490,5013,2489,5022,2485,5026,2483,5033,2476,5035,2472,5039,2463,5040,2458,5040,2447xm5040,1907l5039,1902,5035,1893,5033,1889,5026,1882,5022,1880,5013,1876,5008,1875,4997,1875,4992,1876,4983,1880,4979,1882,4972,1889,4970,1893,4966,1902,4965,1907,4965,1913,4965,1918,4966,1923,4970,1932,4972,1936,4979,1943,4983,1945,4992,1949,4997,1950,5008,1950,5013,1949,5022,1945,5026,1943,5033,1936,5035,1932,5039,1923,5040,1918,5040,1907xe" filled="true" fillcolor="#45454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  <w:w w:val="105"/>
        </w:rPr>
        <w:t>Staff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training,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onboarding,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 shadowing</w:t>
      </w:r>
    </w:p>
    <w:p>
      <w:pPr>
        <w:pStyle w:val="BodyText"/>
        <w:spacing w:line="261" w:lineRule="auto" w:before="89"/>
        <w:ind w:left="634"/>
      </w:pPr>
      <w:r>
        <w:rPr>
          <w:color w:val="FFFFFF"/>
          <w:spacing w:val="-2"/>
          <w:w w:val="105"/>
        </w:rPr>
        <w:t>Soft-mechanical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diabetic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meal planning</w:t>
      </w:r>
    </w:p>
    <w:p>
      <w:pPr>
        <w:pStyle w:val="BodyText"/>
        <w:spacing w:line="261" w:lineRule="auto" w:before="104"/>
        <w:ind w:left="634"/>
      </w:pPr>
      <w:r>
        <w:rPr>
          <w:color w:val="FFFFFF"/>
          <w:spacing w:val="-2"/>
          <w:w w:val="105"/>
        </w:rPr>
        <w:t>Electronic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care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documentation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progress notes</w:t>
      </w:r>
    </w:p>
    <w:p>
      <w:pPr>
        <w:pStyle w:val="BodyText"/>
        <w:spacing w:line="261" w:lineRule="auto" w:before="89"/>
        <w:ind w:left="634"/>
      </w:pPr>
      <w:r>
        <w:rPr>
          <w:color w:val="FFFFFF"/>
          <w:spacing w:val="-2"/>
          <w:w w:val="105"/>
        </w:rPr>
        <w:t>On-call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response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emergency protocols</w:t>
      </w:r>
    </w:p>
    <w:p>
      <w:pPr>
        <w:pStyle w:val="BodyText"/>
        <w:spacing w:line="261" w:lineRule="auto" w:before="88"/>
        <w:ind w:left="634" w:right="509"/>
      </w:pPr>
      <w:r>
        <w:rPr>
          <w:color w:val="FFFFFF"/>
          <w:w w:val="105"/>
        </w:rPr>
        <w:t>Activities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daily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living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(ADL) </w:t>
      </w:r>
      <w:r>
        <w:rPr>
          <w:color w:val="FFFFFF"/>
          <w:spacing w:val="-2"/>
          <w:w w:val="105"/>
        </w:rPr>
        <w:t>support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24"/>
      </w:pPr>
    </w:p>
    <w:p>
      <w:pPr>
        <w:spacing w:line="261" w:lineRule="auto" w:before="0"/>
        <w:ind w:left="634" w:right="0" w:firstLine="0"/>
        <w:jc w:val="left"/>
        <w:rPr>
          <w:b/>
          <w:sz w:val="18"/>
        </w:rPr>
      </w:pPr>
      <w:r>
        <w:rPr>
          <w:b/>
          <w:color w:val="545353"/>
          <w:spacing w:val="-2"/>
          <w:w w:val="105"/>
          <w:sz w:val="18"/>
        </w:rPr>
        <w:t>HOME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HEALTH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AIDE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INLAND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NORTHWEST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HOME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CARE,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SPOKANE </w:t>
      </w:r>
      <w:r>
        <w:rPr>
          <w:b/>
          <w:color w:val="545353"/>
          <w:w w:val="105"/>
          <w:sz w:val="18"/>
        </w:rPr>
        <w:t>VALLEY, WA</w:t>
      </w:r>
    </w:p>
    <w:p>
      <w:pPr>
        <w:pStyle w:val="BodyText"/>
        <w:spacing w:line="206" w:lineRule="exact"/>
        <w:ind w:left="634"/>
      </w:pPr>
      <w:r>
        <w:rPr>
          <w:color w:val="545353"/>
          <w:w w:val="105"/>
        </w:rPr>
        <w:t>2010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2013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1248" w:right="166"/>
      </w:pPr>
      <w:r>
        <w:rPr>
          <w:color w:val="454545"/>
          <w:w w:val="105"/>
        </w:rPr>
        <w:t>Carried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rotating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caseload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6-8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home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care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clients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east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side of the city</w:t>
      </w:r>
    </w:p>
    <w:p>
      <w:pPr>
        <w:pStyle w:val="BodyText"/>
        <w:spacing w:line="261" w:lineRule="auto" w:before="89"/>
        <w:ind w:left="1248" w:right="166"/>
      </w:pPr>
      <w:r>
        <w:rPr>
          <w:color w:val="454545"/>
          <w:w w:val="105"/>
        </w:rPr>
        <w:t>Provided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bathing,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transfers,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light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housekeeping,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meal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prep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4-8 hour shifts</w:t>
      </w:r>
    </w:p>
    <w:p>
      <w:pPr>
        <w:pStyle w:val="BodyText"/>
        <w:spacing w:before="104"/>
        <w:ind w:left="1248"/>
      </w:pPr>
      <w:r>
        <w:rPr>
          <w:color w:val="454545"/>
          <w:spacing w:val="-2"/>
          <w:w w:val="105"/>
        </w:rPr>
        <w:t>Recognized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for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perfect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attendance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two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years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in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a</w:t>
      </w:r>
      <w:r>
        <w:rPr>
          <w:color w:val="454545"/>
          <w:spacing w:val="-5"/>
          <w:w w:val="105"/>
        </w:rPr>
        <w:t> row</w:t>
      </w:r>
    </w:p>
    <w:sectPr>
      <w:pgSz w:w="11920" w:h="16860"/>
      <w:pgMar w:top="440" w:bottom="280" w:left="425" w:right="425"/>
      <w:cols w:num="2" w:equalWidth="0">
        <w:col w:w="3537" w:space="53"/>
        <w:col w:w="74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09" w:lineRule="exact"/>
      <w:ind w:left="4415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39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2026-07-17T11:13:32Z</dcterms:created>
  <dcterms:modified xsi:type="dcterms:W3CDTF">2026-07-17T11:13:32Z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2026-07-17T00:00:00Z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2026-07-17T00:00:00Z</vt:filetime>
  </property>
  <property fmtid="{D5CDD505-2E9C-101B-9397-08002B2CF9AE}" pid="5" name="Producer">
    <vt:lpwstr>pdf-merger-js</vt:lpwstr>
  </property>
</Properties>
</file>